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402D" w14:textId="1732415D" w:rsidR="005D279E" w:rsidRDefault="00D620BD" w:rsidP="005D279E">
      <w:pPr>
        <w:pStyle w:val="1"/>
      </w:pPr>
      <w:r w:rsidRPr="00A85A42">
        <w:rPr>
          <w:noProof/>
          <w:szCs w:val="28"/>
        </w:rPr>
        <w:t>02.03.02 Фундаментальная информатика и информационные технологии</w:t>
      </w:r>
    </w:p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18962446" w:rsidR="005D279E" w:rsidRPr="00D620BD" w:rsidRDefault="005D279E" w:rsidP="00D620BD">
      <w:pPr>
        <w:spacing w:line="276" w:lineRule="auto"/>
        <w:jc w:val="center"/>
        <w:rPr>
          <w:b/>
          <w:caps/>
          <w:noProof/>
          <w:szCs w:val="28"/>
        </w:rPr>
      </w:pPr>
      <w:r w:rsidRPr="00743981">
        <w:rPr>
          <w:b/>
          <w:i/>
          <w:szCs w:val="28"/>
        </w:rPr>
        <w:t>«</w:t>
      </w:r>
      <w:r w:rsidR="00D620BD" w:rsidRPr="00A85A42">
        <w:rPr>
          <w:b/>
          <w:noProof/>
          <w:szCs w:val="28"/>
        </w:rPr>
        <w:t>Комплексное обеспечение защиты объекта информатизации</w:t>
      </w:r>
      <w:r w:rsidRPr="00743981">
        <w:rPr>
          <w:b/>
          <w:i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5DFD4FF0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4F4DC256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критерии оценивания: «зачтено» – 5 и более правильных ответов, «незачтено» – 4 и менее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355EA50D" w14:textId="77777777" w:rsidR="005D279E" w:rsidRPr="002F5180" w:rsidRDefault="005D279E" w:rsidP="005D279E">
      <w:pPr>
        <w:ind w:firstLine="708"/>
        <w:jc w:val="both"/>
        <w:rPr>
          <w:szCs w:val="28"/>
        </w:rPr>
      </w:pPr>
      <w:r w:rsidRPr="002F5180">
        <w:rPr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AEEACC8" w14:textId="77777777" w:rsidR="005D279E" w:rsidRPr="002F5180" w:rsidRDefault="005D279E" w:rsidP="005D279E">
      <w:pPr>
        <w:ind w:firstLine="708"/>
        <w:jc w:val="both"/>
        <w:rPr>
          <w:szCs w:val="28"/>
        </w:rPr>
      </w:pPr>
      <w:r w:rsidRPr="002F5180">
        <w:rPr>
          <w:szCs w:val="28"/>
        </w:rPr>
        <w:t>«не зачтено» - обучающийся не показал знания по изучаемому материалу</w:t>
      </w:r>
      <w:r>
        <w:rPr>
          <w:szCs w:val="28"/>
        </w:rPr>
        <w:t>.</w:t>
      </w:r>
    </w:p>
    <w:p w14:paraId="01672BF5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FC80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D620BD">
        <w:rPr>
          <w:b/>
          <w:bCs/>
          <w:i/>
          <w:iCs/>
          <w:szCs w:val="28"/>
        </w:rPr>
        <w:t>8</w:t>
      </w:r>
    </w:p>
    <w:p w14:paraId="48C59A25" w14:textId="134ED21A" w:rsidR="005D279E" w:rsidRPr="000E751C" w:rsidRDefault="005D279E" w:rsidP="005D279E">
      <w:pPr>
        <w:ind w:firstLine="709"/>
        <w:jc w:val="both"/>
        <w:rPr>
          <w:i/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Pr="00205F38">
        <w:rPr>
          <w:szCs w:val="28"/>
        </w:rPr>
        <w:t xml:space="preserve">: </w:t>
      </w:r>
      <w:r w:rsidRPr="000263CB">
        <w:rPr>
          <w:b/>
          <w:i/>
          <w:iCs/>
          <w:szCs w:val="28"/>
        </w:rPr>
        <w:t>ПК-</w:t>
      </w:r>
      <w:r w:rsidR="00D620BD" w:rsidRPr="00D620BD">
        <w:rPr>
          <w:b/>
          <w:i/>
          <w:iCs/>
          <w:szCs w:val="28"/>
        </w:rPr>
        <w:t>8</w:t>
      </w:r>
      <w:r w:rsidRPr="00DB3441">
        <w:rPr>
          <w:i/>
          <w:iCs/>
          <w:szCs w:val="28"/>
        </w:rPr>
        <w:t xml:space="preserve"> -</w:t>
      </w:r>
      <w:r w:rsidR="00D620BD" w:rsidRPr="00D620BD">
        <w:rPr>
          <w:i/>
          <w:iCs/>
          <w:szCs w:val="28"/>
        </w:rPr>
        <w:t xml:space="preserve"> 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информации.</w:t>
      </w:r>
      <w:r w:rsidRPr="00DB3441">
        <w:rPr>
          <w:i/>
          <w:iCs/>
          <w:szCs w:val="28"/>
        </w:rPr>
        <w:t>;</w:t>
      </w:r>
    </w:p>
    <w:p w14:paraId="5FB7545B" w14:textId="77777777" w:rsidR="005D279E" w:rsidRPr="00205F38" w:rsidRDefault="005D279E" w:rsidP="005D279E">
      <w:pPr>
        <w:ind w:firstLine="709"/>
        <w:rPr>
          <w:szCs w:val="28"/>
        </w:rPr>
      </w:pPr>
      <w:r w:rsidRPr="00205F38">
        <w:rPr>
          <w:szCs w:val="28"/>
        </w:rPr>
        <w:t>Результаты обучения:</w:t>
      </w:r>
      <w:r>
        <w:rPr>
          <w:szCs w:val="28"/>
        </w:rPr>
        <w:t xml:space="preserve"> </w:t>
      </w:r>
    </w:p>
    <w:p w14:paraId="172C1BE0" w14:textId="786C7F3D" w:rsidR="005D279E" w:rsidRDefault="005D279E" w:rsidP="005D279E">
      <w:pPr>
        <w:spacing w:line="276" w:lineRule="auto"/>
        <w:ind w:right="-108" w:firstLine="617"/>
        <w:jc w:val="both"/>
        <w:rPr>
          <w:i/>
          <w:iCs/>
          <w:color w:val="000000"/>
          <w:szCs w:val="28"/>
          <w:lang w:eastAsia="ru-RU"/>
        </w:rPr>
      </w:pPr>
      <w:r w:rsidRPr="00205F38">
        <w:rPr>
          <w:color w:val="000000"/>
          <w:szCs w:val="28"/>
          <w:lang w:eastAsia="ru-RU"/>
        </w:rPr>
        <w:t>Знает:</w:t>
      </w:r>
      <w:r>
        <w:rPr>
          <w:color w:val="000000"/>
          <w:szCs w:val="28"/>
          <w:lang w:eastAsia="ru-RU"/>
        </w:rPr>
        <w:t xml:space="preserve"> </w:t>
      </w:r>
      <w:r w:rsidR="00D620BD">
        <w:rPr>
          <w:color w:val="000000"/>
          <w:szCs w:val="28"/>
          <w:lang w:eastAsia="ru-RU"/>
        </w:rPr>
        <w:t>О</w:t>
      </w:r>
      <w:r w:rsidR="00D620BD" w:rsidRPr="00D620BD">
        <w:rPr>
          <w:i/>
          <w:color w:val="000000"/>
          <w:szCs w:val="28"/>
          <w:lang w:eastAsia="ru-RU"/>
        </w:rPr>
        <w:t>сновные направления обеспечения информационной безопасности</w:t>
      </w:r>
    </w:p>
    <w:p w14:paraId="12361AAC" w14:textId="372F0448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 w:rsidRPr="00205F38">
        <w:rPr>
          <w:color w:val="000000"/>
          <w:szCs w:val="28"/>
          <w:lang w:eastAsia="ru-RU"/>
        </w:rPr>
        <w:lastRenderedPageBreak/>
        <w:t>Умеет</w:t>
      </w:r>
      <w:r w:rsidR="00D620BD" w:rsidRPr="00205F38">
        <w:rPr>
          <w:color w:val="000000"/>
          <w:szCs w:val="28"/>
          <w:lang w:eastAsia="ru-RU"/>
        </w:rPr>
        <w:t xml:space="preserve">: </w:t>
      </w:r>
      <w:r w:rsidR="00D620BD">
        <w:rPr>
          <w:rFonts w:eastAsia="Calibri"/>
          <w:bCs/>
          <w:i/>
          <w:noProof/>
          <w:szCs w:val="28"/>
        </w:rPr>
        <w:t>Организовывать</w:t>
      </w:r>
      <w:r w:rsidR="00D620BD" w:rsidRPr="00D620BD">
        <w:rPr>
          <w:rFonts w:eastAsia="Calibri"/>
          <w:bCs/>
          <w:i/>
          <w:noProof/>
          <w:szCs w:val="28"/>
        </w:rPr>
        <w:t xml:space="preserve"> и поддерживать выполнение комплекса мер по обеспечению информационной безопасности;</w:t>
      </w:r>
    </w:p>
    <w:p w14:paraId="40A9F819" w14:textId="108934D4" w:rsidR="005D279E" w:rsidRPr="00351EBB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>
        <w:rPr>
          <w:color w:val="000000"/>
          <w:szCs w:val="28"/>
          <w:lang w:eastAsia="ru-RU"/>
        </w:rPr>
        <w:t>Владеет</w:t>
      </w:r>
      <w:r w:rsidRPr="00205F38">
        <w:rPr>
          <w:color w:val="000000"/>
          <w:szCs w:val="28"/>
          <w:lang w:eastAsia="ru-RU"/>
        </w:rPr>
        <w:t>:</w:t>
      </w:r>
      <w:r>
        <w:rPr>
          <w:color w:val="000000"/>
          <w:szCs w:val="28"/>
          <w:lang w:eastAsia="ru-RU"/>
        </w:rPr>
        <w:t xml:space="preserve"> </w:t>
      </w:r>
      <w:r w:rsidR="00D620BD" w:rsidRPr="00D620BD">
        <w:rPr>
          <w:rFonts w:eastAsia="Calibri"/>
          <w:bCs/>
          <w:i/>
          <w:noProof/>
          <w:szCs w:val="28"/>
          <w:lang w:bidi="ru-RU"/>
        </w:rPr>
        <w:t>разработкой предложения по совершенствованию системы защиты объектов информатизации;</w:t>
      </w:r>
    </w:p>
    <w:p w14:paraId="539FB916" w14:textId="77777777" w:rsidR="005D279E" w:rsidRPr="00C54578" w:rsidRDefault="005D279E" w:rsidP="005D279E">
      <w:pPr>
        <w:tabs>
          <w:tab w:val="left" w:pos="2418"/>
        </w:tabs>
        <w:rPr>
          <w:color w:val="000000"/>
          <w:szCs w:val="28"/>
          <w:lang w:eastAsia="ru-RU"/>
        </w:rPr>
      </w:pPr>
    </w:p>
    <w:p w14:paraId="318C7150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836"/>
      </w:tblGrid>
      <w:tr w:rsidR="005D279E" w:rsidRPr="00C54578" w14:paraId="2BDE66AB" w14:textId="77777777" w:rsidTr="00C96F5F">
        <w:trPr>
          <w:trHeight w:val="687"/>
        </w:trPr>
        <w:tc>
          <w:tcPr>
            <w:tcW w:w="6374" w:type="dxa"/>
          </w:tcPr>
          <w:p w14:paraId="73E3C840" w14:textId="77777777" w:rsidR="005D279E" w:rsidRPr="00C54578" w:rsidRDefault="005D279E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2836" w:type="dxa"/>
          </w:tcPr>
          <w:p w14:paraId="04863651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Ключи правильного ответа</w:t>
            </w:r>
          </w:p>
        </w:tc>
      </w:tr>
      <w:tr w:rsidR="005D279E" w:rsidRPr="00C54578" w14:paraId="3FF1A41D" w14:textId="77777777" w:rsidTr="00C96F5F">
        <w:tc>
          <w:tcPr>
            <w:tcW w:w="6374" w:type="dxa"/>
          </w:tcPr>
          <w:p w14:paraId="4861D8FE" w14:textId="77777777" w:rsidR="00D620BD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1.</w:t>
            </w:r>
            <w:r w:rsidRPr="00C54578">
              <w:rPr>
                <w:sz w:val="24"/>
                <w:szCs w:val="24"/>
              </w:rPr>
              <w:tab/>
            </w:r>
            <w:r w:rsidR="00D620BD" w:rsidRPr="00D620BD">
              <w:rPr>
                <w:sz w:val="24"/>
                <w:szCs w:val="24"/>
              </w:rPr>
              <w:t>Какому понятию соответствует определение: «состояние защищённости информационных ресурсов и инфраструктуры от угроз, способных нанести ущерб владельцу или пользователю информации»?</w:t>
            </w:r>
          </w:p>
          <w:p w14:paraId="2A248575" w14:textId="161EED49" w:rsidR="005D279E" w:rsidRPr="00C54578" w:rsidRDefault="00D620B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620BD">
              <w:rPr>
                <w:sz w:val="24"/>
                <w:szCs w:val="24"/>
              </w:rPr>
              <w:t>A) Доступность</w:t>
            </w:r>
            <w:r w:rsidRPr="00D620BD">
              <w:rPr>
                <w:sz w:val="24"/>
                <w:szCs w:val="24"/>
              </w:rPr>
              <w:br/>
              <w:t>B) Информационная безопасность</w:t>
            </w:r>
            <w:r w:rsidRPr="00D620BD">
              <w:rPr>
                <w:sz w:val="24"/>
                <w:szCs w:val="24"/>
              </w:rPr>
              <w:br/>
              <w:t>C) Аутентификация</w:t>
            </w:r>
            <w:r w:rsidRPr="00D620BD">
              <w:rPr>
                <w:sz w:val="24"/>
                <w:szCs w:val="24"/>
              </w:rPr>
              <w:br/>
              <w:t>D) Мониторинг</w:t>
            </w:r>
          </w:p>
        </w:tc>
        <w:tc>
          <w:tcPr>
            <w:tcW w:w="2836" w:type="dxa"/>
          </w:tcPr>
          <w:p w14:paraId="5620B5F7" w14:textId="6EA57B24" w:rsidR="005D279E" w:rsidRPr="00C54578" w:rsidRDefault="00D620B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620BD">
              <w:rPr>
                <w:sz w:val="24"/>
                <w:szCs w:val="24"/>
              </w:rPr>
              <w:t>B) Информационная безопасность</w:t>
            </w:r>
          </w:p>
        </w:tc>
      </w:tr>
      <w:tr w:rsidR="005D279E" w:rsidRPr="00C54578" w14:paraId="69A8CA05" w14:textId="77777777" w:rsidTr="00C96F5F">
        <w:tc>
          <w:tcPr>
            <w:tcW w:w="6374" w:type="dxa"/>
          </w:tcPr>
          <w:p w14:paraId="3431CF24" w14:textId="7AE95F5E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Pr="00C54578">
              <w:rPr>
                <w:sz w:val="24"/>
                <w:szCs w:val="24"/>
              </w:rPr>
              <w:tab/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«потенциальное событие или действие, способное нарушить целостность, конфиденциальность или доступность информации»?</w:t>
            </w:r>
          </w:p>
          <w:p w14:paraId="75E4736A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5A883B6" w14:textId="3F166848" w:rsidR="005D279E" w:rsidRPr="00C54578" w:rsidRDefault="005035F9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Риск</w:t>
            </w:r>
            <w:r w:rsidRPr="005035F9">
              <w:rPr>
                <w:sz w:val="24"/>
                <w:szCs w:val="24"/>
              </w:rPr>
              <w:br/>
              <w:t>B) Уязвимость</w:t>
            </w:r>
            <w:r w:rsidRPr="005035F9">
              <w:rPr>
                <w:sz w:val="24"/>
                <w:szCs w:val="24"/>
              </w:rPr>
              <w:br/>
              <w:t>C) Резервирование</w:t>
            </w:r>
            <w:r w:rsidRPr="005035F9">
              <w:rPr>
                <w:sz w:val="24"/>
                <w:szCs w:val="24"/>
              </w:rPr>
              <w:br/>
              <w:t>D) Инфраструктура</w:t>
            </w:r>
          </w:p>
        </w:tc>
        <w:tc>
          <w:tcPr>
            <w:tcW w:w="2836" w:type="dxa"/>
          </w:tcPr>
          <w:p w14:paraId="0CD1DA1A" w14:textId="64C37B70" w:rsidR="005D279E" w:rsidRPr="00C54578" w:rsidRDefault="005035F9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Уязвимость</w:t>
            </w:r>
          </w:p>
        </w:tc>
      </w:tr>
      <w:tr w:rsidR="005D279E" w:rsidRPr="00C54578" w14:paraId="4EC91BC7" w14:textId="77777777" w:rsidTr="00C96F5F">
        <w:tc>
          <w:tcPr>
            <w:tcW w:w="6374" w:type="dxa"/>
          </w:tcPr>
          <w:p w14:paraId="0B5B12F6" w14:textId="2D9541E8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3.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«процесс проверки подлинности пользователя или устройства на основе предоставленных ими данных»?</w:t>
            </w:r>
          </w:p>
          <w:p w14:paraId="3FF3257C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59D47762" w14:textId="20CB2001" w:rsidR="005D279E" w:rsidRPr="00C54578" w:rsidRDefault="005035F9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Аутентификация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Классификация</w:t>
            </w:r>
          </w:p>
        </w:tc>
        <w:tc>
          <w:tcPr>
            <w:tcW w:w="2836" w:type="dxa"/>
          </w:tcPr>
          <w:p w14:paraId="39AD775E" w14:textId="6C42383E" w:rsidR="005D279E" w:rsidRPr="00C54578" w:rsidRDefault="005035F9" w:rsidP="00C96F5F">
            <w:pPr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Аутентификация</w:t>
            </w:r>
          </w:p>
        </w:tc>
      </w:tr>
      <w:tr w:rsidR="005D279E" w:rsidRPr="00C54578" w14:paraId="7A1F0C93" w14:textId="77777777" w:rsidTr="00C96F5F">
        <w:tc>
          <w:tcPr>
            <w:tcW w:w="6374" w:type="dxa"/>
          </w:tcPr>
          <w:p w14:paraId="143B77D7" w14:textId="04E842DA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4.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«предоставление пользователю набора прав доступа к информационным ресурсам после подтверждения его личности»?</w:t>
            </w:r>
          </w:p>
          <w:p w14:paraId="48711EB7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8626B99" w14:textId="3D7838A6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Резервирование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Регистрация</w:t>
            </w:r>
            <w:r w:rsidRPr="005035F9">
              <w:rPr>
                <w:sz w:val="24"/>
                <w:szCs w:val="24"/>
              </w:rPr>
              <w:br/>
              <w:t>D) Шифрование</w:t>
            </w:r>
          </w:p>
        </w:tc>
        <w:tc>
          <w:tcPr>
            <w:tcW w:w="2836" w:type="dxa"/>
          </w:tcPr>
          <w:p w14:paraId="62C6A7C5" w14:textId="6B961D37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Авторизация</w:t>
            </w:r>
          </w:p>
        </w:tc>
      </w:tr>
      <w:tr w:rsidR="005D279E" w:rsidRPr="00C54578" w14:paraId="6E80E8A5" w14:textId="77777777" w:rsidTr="00C96F5F">
        <w:tc>
          <w:tcPr>
            <w:tcW w:w="6374" w:type="dxa"/>
          </w:tcPr>
          <w:p w14:paraId="143265B5" w14:textId="64EE6C20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5.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«способность системы и данных оставаться непрерывно доступными для пользователей в пределах необходимых параметров»?</w:t>
            </w:r>
          </w:p>
          <w:p w14:paraId="6C747F6F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6DDEFC07" w14:textId="12A7A5A4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Доступность</w:t>
            </w:r>
            <w:r w:rsidRPr="005035F9">
              <w:rPr>
                <w:sz w:val="24"/>
                <w:szCs w:val="24"/>
              </w:rPr>
              <w:br/>
              <w:t>B) Конфиденциальность</w:t>
            </w:r>
            <w:r w:rsidRPr="005035F9">
              <w:rPr>
                <w:sz w:val="24"/>
                <w:szCs w:val="24"/>
              </w:rPr>
              <w:br/>
              <w:t>C) Целостность</w:t>
            </w:r>
            <w:r w:rsidRPr="005035F9">
              <w:rPr>
                <w:sz w:val="24"/>
                <w:szCs w:val="24"/>
              </w:rPr>
              <w:br/>
              <w:t>D) Мониторинг</w:t>
            </w:r>
          </w:p>
        </w:tc>
        <w:tc>
          <w:tcPr>
            <w:tcW w:w="2836" w:type="dxa"/>
          </w:tcPr>
          <w:p w14:paraId="6F56C2ED" w14:textId="0C2B3C55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Доступность</w:t>
            </w:r>
          </w:p>
        </w:tc>
      </w:tr>
      <w:tr w:rsidR="005D279E" w:rsidRPr="00C54578" w14:paraId="0FD55948" w14:textId="77777777" w:rsidTr="00C96F5F">
        <w:tc>
          <w:tcPr>
            <w:tcW w:w="6374" w:type="dxa"/>
          </w:tcPr>
          <w:p w14:paraId="6269E72B" w14:textId="1F7782E9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 xml:space="preserve">6.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«процесс обнаружения, регистрации и анализа событий безопасности, которые нарушили нормальную работу системы»?</w:t>
            </w:r>
          </w:p>
          <w:p w14:paraId="13D645C0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40BDE4F" w14:textId="0E5F2450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Уязвимость</w:t>
            </w:r>
            <w:r w:rsidRPr="005035F9">
              <w:rPr>
                <w:sz w:val="24"/>
                <w:szCs w:val="24"/>
              </w:rPr>
              <w:br/>
              <w:t>B) Резервирование</w:t>
            </w:r>
            <w:r w:rsidRPr="005035F9">
              <w:rPr>
                <w:sz w:val="24"/>
                <w:szCs w:val="24"/>
              </w:rPr>
              <w:br/>
              <w:t>C) Управление инцидентами</w:t>
            </w:r>
            <w:r w:rsidRPr="005035F9">
              <w:rPr>
                <w:sz w:val="24"/>
                <w:szCs w:val="24"/>
              </w:rPr>
              <w:br/>
              <w:t>D) Аудит</w:t>
            </w:r>
          </w:p>
        </w:tc>
        <w:tc>
          <w:tcPr>
            <w:tcW w:w="2836" w:type="dxa"/>
          </w:tcPr>
          <w:p w14:paraId="365C5929" w14:textId="7153CE22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C) Управление инцидентами</w:t>
            </w:r>
          </w:p>
        </w:tc>
      </w:tr>
      <w:tr w:rsidR="005D279E" w:rsidRPr="00C54578" w14:paraId="32A2B265" w14:textId="77777777" w:rsidTr="00C96F5F">
        <w:tc>
          <w:tcPr>
            <w:tcW w:w="6374" w:type="dxa"/>
          </w:tcPr>
          <w:p w14:paraId="06CEDB67" w14:textId="49745E3B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7.</w:t>
            </w:r>
            <w:r w:rsidRPr="00C54578">
              <w:t xml:space="preserve">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«процедура сохранения копий данных для последующего восстановления в случае их повреждения или утраты»?</w:t>
            </w:r>
          </w:p>
          <w:p w14:paraId="48C3B364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05C8108" w14:textId="188D3120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Анализ угроз</w:t>
            </w:r>
            <w:r w:rsidRPr="005035F9">
              <w:rPr>
                <w:sz w:val="24"/>
                <w:szCs w:val="24"/>
              </w:rPr>
              <w:br/>
              <w:t>B) Резервное копирование</w:t>
            </w:r>
            <w:r w:rsidRPr="005035F9">
              <w:rPr>
                <w:sz w:val="24"/>
                <w:szCs w:val="24"/>
              </w:rPr>
              <w:br/>
              <w:t>C) Мониторинг</w:t>
            </w:r>
            <w:r w:rsidRPr="005035F9">
              <w:rPr>
                <w:sz w:val="24"/>
                <w:szCs w:val="24"/>
              </w:rPr>
              <w:br/>
              <w:t>D) Хеширование</w:t>
            </w:r>
          </w:p>
        </w:tc>
        <w:tc>
          <w:tcPr>
            <w:tcW w:w="2836" w:type="dxa"/>
          </w:tcPr>
          <w:p w14:paraId="4D117AD9" w14:textId="16496C3C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Резервное копирование</w:t>
            </w:r>
          </w:p>
        </w:tc>
      </w:tr>
      <w:tr w:rsidR="005D279E" w:rsidRPr="00C54578" w14:paraId="7B91A5F1" w14:textId="77777777" w:rsidTr="00C96F5F">
        <w:tc>
          <w:tcPr>
            <w:tcW w:w="6374" w:type="dxa"/>
          </w:tcPr>
          <w:p w14:paraId="26A2A52F" w14:textId="2015130C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 w:rsidRPr="00C54578">
              <w:t xml:space="preserve">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«метод преобразования информации в форму, недоступную для понимания без специального ключа»?</w:t>
            </w:r>
          </w:p>
          <w:p w14:paraId="48A7C368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357B4C99" w14:textId="57E3970E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Шифрование</w:t>
            </w:r>
            <w:r w:rsidRPr="005035F9">
              <w:rPr>
                <w:sz w:val="24"/>
                <w:szCs w:val="24"/>
              </w:rPr>
              <w:br/>
              <w:t>B) Индексация</w:t>
            </w:r>
            <w:r w:rsidRPr="005035F9">
              <w:rPr>
                <w:sz w:val="24"/>
                <w:szCs w:val="24"/>
              </w:rPr>
              <w:br/>
              <w:t>C) Компрессия</w:t>
            </w:r>
            <w:r w:rsidRPr="005035F9">
              <w:rPr>
                <w:sz w:val="24"/>
                <w:szCs w:val="24"/>
              </w:rPr>
              <w:br/>
              <w:t>D) Копирование</w:t>
            </w:r>
          </w:p>
        </w:tc>
        <w:tc>
          <w:tcPr>
            <w:tcW w:w="2836" w:type="dxa"/>
          </w:tcPr>
          <w:p w14:paraId="563648BF" w14:textId="3DED2528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Шифрование</w:t>
            </w:r>
          </w:p>
        </w:tc>
      </w:tr>
      <w:tr w:rsidR="005D279E" w:rsidRPr="00C54578" w14:paraId="1511B786" w14:textId="77777777" w:rsidTr="00C96F5F">
        <w:tc>
          <w:tcPr>
            <w:tcW w:w="6374" w:type="dxa"/>
          </w:tcPr>
          <w:p w14:paraId="1D981799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9.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>Какому понятию соответствует определение «системы, которые функционируют на основе использования информации о событиях, происходящих вне и внутри рассматриваемой системы»?</w:t>
            </w:r>
          </w:p>
          <w:p w14:paraId="6ECE0499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0934E60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цифровые системы</w:t>
            </w:r>
          </w:p>
          <w:p w14:paraId="5E32AF2F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управляющие системы</w:t>
            </w:r>
          </w:p>
          <w:p w14:paraId="59779715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smart-системы</w:t>
            </w:r>
          </w:p>
          <w:p w14:paraId="5BEBE7E1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информационные системы</w:t>
            </w:r>
          </w:p>
        </w:tc>
        <w:tc>
          <w:tcPr>
            <w:tcW w:w="2836" w:type="dxa"/>
          </w:tcPr>
          <w:p w14:paraId="042B881F" w14:textId="77777777" w:rsidR="005D279E" w:rsidRPr="00C54578" w:rsidRDefault="005D279E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информационные системы</w:t>
            </w:r>
          </w:p>
        </w:tc>
      </w:tr>
      <w:tr w:rsidR="005D279E" w:rsidRPr="00C54578" w14:paraId="0B7FBBC2" w14:textId="77777777" w:rsidTr="00C96F5F">
        <w:tc>
          <w:tcPr>
            <w:tcW w:w="6374" w:type="dxa"/>
          </w:tcPr>
          <w:p w14:paraId="63BA543D" w14:textId="13C00B39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</w:t>
            </w:r>
            <w:r w:rsidRPr="00C54578">
              <w:t xml:space="preserve">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«процесс установления личности пользователя по уникальному признаку: логину, биометрии или идентификатору»?</w:t>
            </w:r>
          </w:p>
          <w:p w14:paraId="7E3E89B7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30A78199" w14:textId="178527C1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Авторизация</w:t>
            </w:r>
            <w:r w:rsidRPr="005035F9">
              <w:rPr>
                <w:sz w:val="24"/>
                <w:szCs w:val="24"/>
              </w:rPr>
              <w:br/>
              <w:t>B) Удостоверение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Регистрация</w:t>
            </w:r>
          </w:p>
        </w:tc>
        <w:tc>
          <w:tcPr>
            <w:tcW w:w="2836" w:type="dxa"/>
          </w:tcPr>
          <w:p w14:paraId="7AE3AD63" w14:textId="05447EBE" w:rsidR="005D279E" w:rsidRPr="00C54578" w:rsidRDefault="005035F9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C) Идентификация</w:t>
            </w:r>
          </w:p>
        </w:tc>
      </w:tr>
      <w:tr w:rsidR="005D279E" w:rsidRPr="00C54578" w14:paraId="481DB16D" w14:textId="77777777" w:rsidTr="00C96F5F">
        <w:tc>
          <w:tcPr>
            <w:tcW w:w="6374" w:type="dxa"/>
          </w:tcPr>
          <w:p w14:paraId="3E52C0A4" w14:textId="338BA154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Pr="00C54578">
              <w:rPr>
                <w:sz w:val="24"/>
                <w:szCs w:val="24"/>
              </w:rPr>
              <w:tab/>
            </w:r>
            <w:r w:rsidR="005035F9" w:rsidRPr="005035F9">
              <w:rPr>
                <w:sz w:val="24"/>
                <w:szCs w:val="24"/>
              </w:rPr>
              <w:t>Что относится к основным целям информационной безопасности?</w:t>
            </w:r>
          </w:p>
          <w:p w14:paraId="07B53224" w14:textId="3A1C14C2" w:rsidR="005D279E" w:rsidRPr="00C54578" w:rsidRDefault="005035F9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</w:p>
          <w:p w14:paraId="5CF9704C" w14:textId="2132E2BB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Конфиденциальность</w:t>
            </w:r>
            <w:r w:rsidRPr="005035F9">
              <w:rPr>
                <w:sz w:val="24"/>
                <w:szCs w:val="24"/>
              </w:rPr>
              <w:br/>
              <w:t>B) Целостность</w:t>
            </w:r>
            <w:r w:rsidRPr="005035F9">
              <w:rPr>
                <w:sz w:val="24"/>
                <w:szCs w:val="24"/>
              </w:rPr>
              <w:br/>
              <w:t>C) Доступность</w:t>
            </w:r>
            <w:r w:rsidRPr="005035F9">
              <w:rPr>
                <w:sz w:val="24"/>
                <w:szCs w:val="24"/>
              </w:rPr>
              <w:br/>
              <w:t>D) Идентификация</w:t>
            </w:r>
          </w:p>
        </w:tc>
        <w:tc>
          <w:tcPr>
            <w:tcW w:w="2836" w:type="dxa"/>
          </w:tcPr>
          <w:p w14:paraId="68560C2B" w14:textId="32C6E3C6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Конфиденциальность</w:t>
            </w:r>
            <w:r w:rsidRPr="005035F9">
              <w:rPr>
                <w:sz w:val="24"/>
                <w:szCs w:val="24"/>
              </w:rPr>
              <w:br/>
              <w:t>B) Целостность</w:t>
            </w:r>
            <w:r w:rsidRPr="005035F9">
              <w:rPr>
                <w:sz w:val="24"/>
                <w:szCs w:val="24"/>
              </w:rPr>
              <w:br/>
              <w:t>C) Доступность</w:t>
            </w:r>
          </w:p>
        </w:tc>
      </w:tr>
      <w:tr w:rsidR="005D279E" w:rsidRPr="00C54578" w14:paraId="784608BE" w14:textId="77777777" w:rsidTr="00C96F5F">
        <w:tc>
          <w:tcPr>
            <w:tcW w:w="6374" w:type="dxa"/>
          </w:tcPr>
          <w:p w14:paraId="362C7A57" w14:textId="259594F5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 w:rsidRPr="00C54578">
              <w:rPr>
                <w:sz w:val="24"/>
                <w:szCs w:val="24"/>
              </w:rPr>
              <w:tab/>
            </w:r>
            <w:r w:rsidR="005035F9" w:rsidRPr="005035F9">
              <w:rPr>
                <w:sz w:val="24"/>
                <w:szCs w:val="24"/>
              </w:rPr>
              <w:t>Что является примером технической угрозы информационной безопасности?</w:t>
            </w:r>
          </w:p>
          <w:p w14:paraId="48DE1750" w14:textId="10DD7110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Хакерская атака</w:t>
            </w:r>
            <w:r w:rsidRPr="005035F9">
              <w:rPr>
                <w:sz w:val="24"/>
                <w:szCs w:val="24"/>
              </w:rPr>
              <w:br/>
            </w:r>
            <w:r w:rsidRPr="005035F9">
              <w:rPr>
                <w:sz w:val="24"/>
                <w:szCs w:val="24"/>
              </w:rPr>
              <w:lastRenderedPageBreak/>
              <w:t>B) Недостаточная компетентность сотрудников</w:t>
            </w:r>
            <w:r w:rsidRPr="005035F9">
              <w:rPr>
                <w:sz w:val="24"/>
                <w:szCs w:val="24"/>
              </w:rPr>
              <w:br/>
              <w:t>C) Неправильное распределение ролей</w:t>
            </w:r>
            <w:r w:rsidRPr="005035F9">
              <w:rPr>
                <w:sz w:val="24"/>
                <w:szCs w:val="24"/>
              </w:rPr>
              <w:br/>
              <w:t>D) Конфликт интересов</w:t>
            </w:r>
          </w:p>
        </w:tc>
        <w:tc>
          <w:tcPr>
            <w:tcW w:w="2836" w:type="dxa"/>
          </w:tcPr>
          <w:p w14:paraId="0B312ADD" w14:textId="5401D97F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lastRenderedPageBreak/>
              <w:t>A) Хакерская атака</w:t>
            </w:r>
          </w:p>
        </w:tc>
      </w:tr>
      <w:tr w:rsidR="005D279E" w:rsidRPr="00C54578" w14:paraId="2F9DD624" w14:textId="77777777" w:rsidTr="00C96F5F">
        <w:tc>
          <w:tcPr>
            <w:tcW w:w="6374" w:type="dxa"/>
          </w:tcPr>
          <w:p w14:paraId="0896BC55" w14:textId="77777777" w:rsidR="005D279E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13.</w:t>
            </w:r>
            <w:r w:rsidRPr="00C54578">
              <w:rPr>
                <w:sz w:val="24"/>
                <w:szCs w:val="24"/>
              </w:rPr>
              <w:tab/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 «процесс выявления слабых мест в программных, аппаратных и организационных компонентах системы»?</w:t>
            </w:r>
          </w:p>
          <w:p w14:paraId="5CC1C6D2" w14:textId="080AB562" w:rsidR="005035F9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Мониторинг</w:t>
            </w:r>
            <w:r w:rsidRPr="005035F9">
              <w:rPr>
                <w:sz w:val="24"/>
                <w:szCs w:val="24"/>
              </w:rPr>
              <w:br/>
              <w:t>B) Анализ уязвимостей</w:t>
            </w:r>
            <w:r w:rsidRPr="005035F9">
              <w:rPr>
                <w:sz w:val="24"/>
                <w:szCs w:val="24"/>
              </w:rPr>
              <w:br/>
              <w:t>C) Аудит</w:t>
            </w:r>
            <w:r w:rsidRPr="005035F9">
              <w:rPr>
                <w:sz w:val="24"/>
                <w:szCs w:val="24"/>
              </w:rPr>
              <w:br/>
              <w:t>D) Идентификация</w:t>
            </w:r>
          </w:p>
        </w:tc>
        <w:tc>
          <w:tcPr>
            <w:tcW w:w="2836" w:type="dxa"/>
          </w:tcPr>
          <w:p w14:paraId="10F55A82" w14:textId="1FEA6605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Анализ уязвимостей</w:t>
            </w:r>
          </w:p>
        </w:tc>
      </w:tr>
      <w:tr w:rsidR="005D279E" w:rsidRPr="00C54578" w14:paraId="1BF4C45C" w14:textId="77777777" w:rsidTr="00C96F5F">
        <w:tc>
          <w:tcPr>
            <w:tcW w:w="6374" w:type="dxa"/>
          </w:tcPr>
          <w:p w14:paraId="4EC11F8A" w14:textId="77777777" w:rsidR="005D279E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14. </w:t>
            </w:r>
            <w:r w:rsidR="005035F9" w:rsidRPr="005035F9">
              <w:rPr>
                <w:sz w:val="24"/>
                <w:szCs w:val="24"/>
              </w:rPr>
              <w:t>Что относится к средствам физической защиты?</w:t>
            </w:r>
          </w:p>
          <w:p w14:paraId="7BEC23C9" w14:textId="7A29CE5B" w:rsidR="005035F9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Система видеонаблюдения</w:t>
            </w:r>
            <w:r w:rsidRPr="005035F9">
              <w:rPr>
                <w:sz w:val="24"/>
                <w:szCs w:val="24"/>
              </w:rPr>
              <w:br/>
              <w:t>B) Двухфакторная аутентификация</w:t>
            </w:r>
            <w:r w:rsidRPr="005035F9">
              <w:rPr>
                <w:sz w:val="24"/>
                <w:szCs w:val="24"/>
              </w:rPr>
              <w:br/>
              <w:t>C) Замки и пропускные системы</w:t>
            </w:r>
            <w:r w:rsidRPr="005035F9">
              <w:rPr>
                <w:sz w:val="24"/>
                <w:szCs w:val="24"/>
              </w:rPr>
              <w:br/>
              <w:t>D) Охранная сигнализация</w:t>
            </w:r>
          </w:p>
        </w:tc>
        <w:tc>
          <w:tcPr>
            <w:tcW w:w="2836" w:type="dxa"/>
          </w:tcPr>
          <w:p w14:paraId="7BE190B3" w14:textId="77777777" w:rsidR="005D279E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Система видеонаблюдения</w:t>
            </w:r>
          </w:p>
          <w:p w14:paraId="19614475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C) Замки и пропускные системы</w:t>
            </w:r>
          </w:p>
          <w:p w14:paraId="2D25BDF2" w14:textId="4BAA77AE" w:rsidR="005035F9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D) Охранная сигнализация</w:t>
            </w:r>
          </w:p>
        </w:tc>
      </w:tr>
      <w:tr w:rsidR="005D279E" w:rsidRPr="00C54578" w14:paraId="53B7B634" w14:textId="77777777" w:rsidTr="00C96F5F">
        <w:tc>
          <w:tcPr>
            <w:tcW w:w="6374" w:type="dxa"/>
          </w:tcPr>
          <w:p w14:paraId="672A0859" w14:textId="77777777" w:rsidR="005D279E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15.</w:t>
            </w:r>
            <w:r w:rsidRPr="00C54578">
              <w:rPr>
                <w:sz w:val="24"/>
                <w:szCs w:val="24"/>
              </w:rPr>
              <w:tab/>
              <w:t xml:space="preserve"> </w:t>
            </w:r>
            <w:r w:rsidR="005035F9" w:rsidRPr="005035F9">
              <w:rPr>
                <w:sz w:val="24"/>
                <w:szCs w:val="24"/>
              </w:rPr>
              <w:t>Как называется механизм, обеспечивающий доступ пользователя к ресурсам после подтверждения его личности?</w:t>
            </w:r>
          </w:p>
          <w:p w14:paraId="73E43C4C" w14:textId="529CD38C" w:rsidR="005035F9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Аутентификация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Аудит</w:t>
            </w:r>
          </w:p>
        </w:tc>
        <w:tc>
          <w:tcPr>
            <w:tcW w:w="2836" w:type="dxa"/>
          </w:tcPr>
          <w:p w14:paraId="15EA2C71" w14:textId="47D1FF71" w:rsidR="005D279E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Авторизация</w:t>
            </w:r>
          </w:p>
        </w:tc>
      </w:tr>
      <w:tr w:rsidR="005035F9" w:rsidRPr="00C54578" w14:paraId="7EBDCE14" w14:textId="77777777" w:rsidTr="00C96F5F">
        <w:tc>
          <w:tcPr>
            <w:tcW w:w="6374" w:type="dxa"/>
          </w:tcPr>
          <w:p w14:paraId="7AD52B9B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5035F9">
              <w:rPr>
                <w:sz w:val="24"/>
                <w:szCs w:val="24"/>
              </w:rPr>
              <w:t>Что является типичным этапом управления инцидентами информационной безопасности?</w:t>
            </w:r>
          </w:p>
          <w:p w14:paraId="2CDA4C73" w14:textId="70322C3E" w:rsidR="005035F9" w:rsidRPr="00C54578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Уничтожение резервных копий</w:t>
            </w:r>
            <w:r w:rsidRPr="005035F9">
              <w:rPr>
                <w:sz w:val="24"/>
                <w:szCs w:val="24"/>
              </w:rPr>
              <w:br/>
              <w:t>B) Реагирование и устранение последствий</w:t>
            </w:r>
            <w:r w:rsidRPr="005035F9">
              <w:rPr>
                <w:sz w:val="24"/>
                <w:szCs w:val="24"/>
              </w:rPr>
              <w:br/>
              <w:t>C) Отключение всех информационных систем</w:t>
            </w:r>
            <w:r w:rsidRPr="005035F9">
              <w:rPr>
                <w:sz w:val="24"/>
                <w:szCs w:val="24"/>
              </w:rPr>
              <w:br/>
              <w:t>D) Маскировка следов инцидента</w:t>
            </w:r>
          </w:p>
        </w:tc>
        <w:tc>
          <w:tcPr>
            <w:tcW w:w="2836" w:type="dxa"/>
          </w:tcPr>
          <w:p w14:paraId="4DB39DE9" w14:textId="7AE37666" w:rsidR="005035F9" w:rsidRP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Реагирование и устранение последствий</w:t>
            </w:r>
          </w:p>
        </w:tc>
      </w:tr>
      <w:tr w:rsidR="005035F9" w:rsidRPr="00C54578" w14:paraId="16A0922C" w14:textId="77777777" w:rsidTr="00C96F5F">
        <w:tc>
          <w:tcPr>
            <w:tcW w:w="6374" w:type="dxa"/>
          </w:tcPr>
          <w:p w14:paraId="70BCDBD4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5035F9">
              <w:rPr>
                <w:sz w:val="24"/>
                <w:szCs w:val="24"/>
              </w:rPr>
              <w:t>Что относится к признакам конфиденциальной информации?</w:t>
            </w:r>
          </w:p>
          <w:p w14:paraId="49D0D8F3" w14:textId="41A96F96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Ограниченный доступ</w:t>
            </w:r>
            <w:r w:rsidRPr="005035F9">
              <w:rPr>
                <w:sz w:val="24"/>
                <w:szCs w:val="24"/>
              </w:rPr>
              <w:br/>
              <w:t>B) Социальная значимость</w:t>
            </w:r>
            <w:r w:rsidRPr="005035F9">
              <w:rPr>
                <w:sz w:val="24"/>
                <w:szCs w:val="24"/>
              </w:rPr>
              <w:br/>
              <w:t>C) Необходимость защиты</w:t>
            </w:r>
            <w:r w:rsidRPr="005035F9">
              <w:rPr>
                <w:sz w:val="24"/>
                <w:szCs w:val="24"/>
              </w:rPr>
              <w:br/>
              <w:t>D) Свободное распространение</w:t>
            </w:r>
          </w:p>
        </w:tc>
        <w:tc>
          <w:tcPr>
            <w:tcW w:w="2836" w:type="dxa"/>
          </w:tcPr>
          <w:p w14:paraId="313051FF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Ограниченный доступ</w:t>
            </w:r>
          </w:p>
          <w:p w14:paraId="7291428D" w14:textId="49B3184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C) Необходимость защиты</w:t>
            </w:r>
          </w:p>
          <w:p w14:paraId="6C1FAF9A" w14:textId="2739B5F2" w:rsidR="005035F9" w:rsidRP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35F9" w:rsidRPr="00C54578" w14:paraId="0466C1F0" w14:textId="77777777" w:rsidTr="00C96F5F">
        <w:tc>
          <w:tcPr>
            <w:tcW w:w="6374" w:type="dxa"/>
          </w:tcPr>
          <w:p w14:paraId="0D60001D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5035F9">
              <w:rPr>
                <w:sz w:val="24"/>
                <w:szCs w:val="24"/>
              </w:rPr>
              <w:t>Какой метод обеспечивает проверку целостности файлов?</w:t>
            </w:r>
          </w:p>
          <w:p w14:paraId="17432216" w14:textId="37A0D22F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Хеширование</w:t>
            </w:r>
            <w:r w:rsidRPr="005035F9">
              <w:rPr>
                <w:sz w:val="24"/>
                <w:szCs w:val="24"/>
              </w:rPr>
              <w:br/>
              <w:t>B) Компрессия</w:t>
            </w:r>
            <w:r w:rsidRPr="005035F9">
              <w:rPr>
                <w:sz w:val="24"/>
                <w:szCs w:val="24"/>
              </w:rPr>
              <w:br/>
              <w:t>C) Шифрование</w:t>
            </w:r>
            <w:r w:rsidRPr="005035F9">
              <w:rPr>
                <w:sz w:val="24"/>
                <w:szCs w:val="24"/>
              </w:rPr>
              <w:br/>
              <w:t>D) Демодуляция</w:t>
            </w:r>
          </w:p>
        </w:tc>
        <w:tc>
          <w:tcPr>
            <w:tcW w:w="2836" w:type="dxa"/>
          </w:tcPr>
          <w:p w14:paraId="057F6C34" w14:textId="16FE3F30" w:rsidR="005035F9" w:rsidRP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Хеширование</w:t>
            </w:r>
          </w:p>
        </w:tc>
      </w:tr>
      <w:tr w:rsidR="005035F9" w:rsidRPr="00C54578" w14:paraId="1463DC56" w14:textId="77777777" w:rsidTr="00C96F5F">
        <w:tc>
          <w:tcPr>
            <w:tcW w:w="6374" w:type="dxa"/>
          </w:tcPr>
          <w:p w14:paraId="10C64779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5035F9">
              <w:rPr>
                <w:sz w:val="24"/>
                <w:szCs w:val="24"/>
              </w:rPr>
              <w:t>Что относится к мерам обеспечения доступности информации?</w:t>
            </w:r>
          </w:p>
          <w:p w14:paraId="66CF604F" w14:textId="1C78A2DB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Резервирование оборудования</w:t>
            </w:r>
            <w:r w:rsidRPr="005035F9">
              <w:rPr>
                <w:sz w:val="24"/>
                <w:szCs w:val="24"/>
              </w:rPr>
              <w:br/>
              <w:t>B) RAID-массивы</w:t>
            </w:r>
            <w:r w:rsidRPr="005035F9">
              <w:rPr>
                <w:sz w:val="24"/>
                <w:szCs w:val="24"/>
              </w:rPr>
              <w:br/>
            </w:r>
            <w:r w:rsidRPr="005035F9">
              <w:rPr>
                <w:sz w:val="24"/>
                <w:szCs w:val="24"/>
              </w:rPr>
              <w:lastRenderedPageBreak/>
              <w:t>C) Обязательное шифрование данных</w:t>
            </w:r>
            <w:r w:rsidRPr="005035F9">
              <w:rPr>
                <w:sz w:val="24"/>
                <w:szCs w:val="24"/>
              </w:rPr>
              <w:br/>
              <w:t>D) Использование кластерных серверов</w:t>
            </w:r>
          </w:p>
        </w:tc>
        <w:tc>
          <w:tcPr>
            <w:tcW w:w="2836" w:type="dxa"/>
          </w:tcPr>
          <w:p w14:paraId="79D38473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lastRenderedPageBreak/>
              <w:t>A) Резервирование оборудования</w:t>
            </w:r>
          </w:p>
          <w:p w14:paraId="0144F88C" w14:textId="77777777" w:rsid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B) RAID-массивы</w:t>
            </w:r>
          </w:p>
          <w:p w14:paraId="3CAEAE5C" w14:textId="0CF4934F" w:rsidR="005035F9" w:rsidRPr="005035F9" w:rsidRDefault="005035F9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D) Использование кластерных серверов</w:t>
            </w:r>
          </w:p>
        </w:tc>
      </w:tr>
      <w:tr w:rsidR="00DD4E67" w:rsidRPr="00C54578" w14:paraId="08AFDE26" w14:textId="77777777" w:rsidTr="00C96F5F">
        <w:tc>
          <w:tcPr>
            <w:tcW w:w="6374" w:type="dxa"/>
          </w:tcPr>
          <w:p w14:paraId="28F27F6C" w14:textId="7C66E878" w:rsid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DD4E67">
              <w:rPr>
                <w:sz w:val="24"/>
                <w:szCs w:val="24"/>
              </w:rPr>
              <w:t>Какова основная цель комплексного подхода к защите объекта информатизации?</w:t>
            </w:r>
          </w:p>
          <w:p w14:paraId="35CF9892" w14:textId="26A1FBE8" w:rsid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Использование только сертифицированных средств защиты информации</w:t>
            </w:r>
            <w:r w:rsidRPr="00DD4E67">
              <w:rPr>
                <w:sz w:val="24"/>
                <w:szCs w:val="24"/>
              </w:rPr>
              <w:br/>
              <w:t>B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Обеспечение защиты информации путем применения взаимодополняющих организационных, технических и программных мер</w:t>
            </w:r>
            <w:r w:rsidRPr="00DD4E67">
              <w:rPr>
                <w:sz w:val="24"/>
                <w:szCs w:val="24"/>
              </w:rPr>
              <w:br/>
              <w:t>C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Установка максимально возможного количества средств защиты информации</w:t>
            </w:r>
            <w:r w:rsidRPr="00DD4E67">
              <w:rPr>
                <w:sz w:val="24"/>
                <w:szCs w:val="24"/>
              </w:rPr>
              <w:br/>
              <w:t>D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Полная изоляция информационной системы от сети Интернет</w:t>
            </w:r>
          </w:p>
        </w:tc>
        <w:tc>
          <w:tcPr>
            <w:tcW w:w="2836" w:type="dxa"/>
          </w:tcPr>
          <w:p w14:paraId="781CECA8" w14:textId="1AB12660" w:rsidR="00DD4E67" w:rsidRPr="005035F9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Обеспечение защиты информации путем применения взаимодополняющих организационных, технических и программных мер</w:t>
            </w:r>
          </w:p>
        </w:tc>
      </w:tr>
      <w:tr w:rsidR="00DD4E67" w:rsidRPr="00C54578" w14:paraId="0C77AA60" w14:textId="77777777" w:rsidTr="00C96F5F">
        <w:tc>
          <w:tcPr>
            <w:tcW w:w="6374" w:type="dxa"/>
          </w:tcPr>
          <w:p w14:paraId="647BBB29" w14:textId="21386301" w:rsidR="00DD4E67" w:rsidRPr="00DD4E67" w:rsidRDefault="00DD4E67" w:rsidP="00DD4E67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Pr="00DD4E67">
              <w:rPr>
                <w:sz w:val="24"/>
                <w:szCs w:val="24"/>
              </w:rPr>
              <w:t>Что является результатом моделирования угроз безопасности информации для объекта информатизации?</w:t>
            </w:r>
          </w:p>
          <w:p w14:paraId="79C7EF27" w14:textId="675B7ADD" w:rsidR="00DD4E67" w:rsidRPr="00DD4E67" w:rsidRDefault="00DD4E67" w:rsidP="00DD4E67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Перечень пользователей системы</w:t>
            </w:r>
            <w:r w:rsidRPr="00DD4E67">
              <w:rPr>
                <w:sz w:val="24"/>
                <w:szCs w:val="24"/>
              </w:rPr>
              <w:br/>
              <w:t>B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Перечень возможных нарушителей, угроз и сценариев реализации угроз</w:t>
            </w:r>
            <w:r w:rsidRPr="00DD4E67">
              <w:rPr>
                <w:sz w:val="24"/>
                <w:szCs w:val="24"/>
              </w:rPr>
              <w:br/>
              <w:t>C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Список программного обеспечения, установленного на объекте</w:t>
            </w:r>
            <w:r w:rsidRPr="00DD4E67">
              <w:rPr>
                <w:sz w:val="24"/>
                <w:szCs w:val="24"/>
              </w:rPr>
              <w:br/>
              <w:t>D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Перечень используемых сетевых протоколов</w:t>
            </w:r>
          </w:p>
          <w:p w14:paraId="1BF6C026" w14:textId="77777777" w:rsid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43626B4" w14:textId="6A7BD900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)</w:t>
            </w:r>
            <w:r w:rsidRPr="00DD4E67">
              <w:rPr>
                <w:sz w:val="24"/>
                <w:szCs w:val="24"/>
              </w:rPr>
              <w:t xml:space="preserve"> Перечень возможных нарушителей, угроз и сценариев реализации угроз</w:t>
            </w:r>
          </w:p>
        </w:tc>
      </w:tr>
    </w:tbl>
    <w:p w14:paraId="44EEE484" w14:textId="77777777" w:rsidR="005D279E" w:rsidRPr="00C54578" w:rsidRDefault="005D279E" w:rsidP="005D279E">
      <w:pPr>
        <w:rPr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7"/>
      </w:tblGrid>
      <w:tr w:rsidR="005D279E" w:rsidRPr="00C54578" w14:paraId="0E2E57A6" w14:textId="77777777" w:rsidTr="00C96F5F">
        <w:tc>
          <w:tcPr>
            <w:tcW w:w="4673" w:type="dxa"/>
          </w:tcPr>
          <w:p w14:paraId="6752441B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4537" w:type="dxa"/>
          </w:tcPr>
          <w:p w14:paraId="5A0BB512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5D279E" w:rsidRPr="00C54578" w14:paraId="60527246" w14:textId="77777777" w:rsidTr="00C96F5F">
        <w:tc>
          <w:tcPr>
            <w:tcW w:w="4673" w:type="dxa"/>
          </w:tcPr>
          <w:p w14:paraId="22E52232" w14:textId="5733FD68" w:rsidR="005D279E" w:rsidRPr="00C54578" w:rsidRDefault="005D279E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1.</w:t>
            </w:r>
            <w:r w:rsidR="005035F9" w:rsidRPr="005035F9">
              <w:t xml:space="preserve"> </w:t>
            </w:r>
            <w:r w:rsidR="005035F9" w:rsidRPr="005035F9">
              <w:rPr>
                <w:sz w:val="24"/>
                <w:szCs w:val="24"/>
              </w:rPr>
              <w:t>Дайте определение понятию «политика информационной безопасности».</w:t>
            </w:r>
          </w:p>
        </w:tc>
        <w:tc>
          <w:tcPr>
            <w:tcW w:w="4537" w:type="dxa"/>
          </w:tcPr>
          <w:p w14:paraId="4B5D960E" w14:textId="154F25D7" w:rsidR="005D279E" w:rsidRPr="00C54578" w:rsidRDefault="005035F9" w:rsidP="00C96F5F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Политика информационной безопасности — это совокупность правил, требований и принципов, регулирующих деятельность организации в сфере защиты информации и определяющих цели, задачи, методы и порядок обеспечения информационной безопасности.</w:t>
            </w:r>
          </w:p>
        </w:tc>
      </w:tr>
      <w:tr w:rsidR="005D279E" w:rsidRPr="00C54578" w14:paraId="0AB73BE2" w14:textId="77777777" w:rsidTr="00C96F5F">
        <w:tc>
          <w:tcPr>
            <w:tcW w:w="4673" w:type="dxa"/>
          </w:tcPr>
          <w:p w14:paraId="55F6C371" w14:textId="1D39ADD0" w:rsidR="005D279E" w:rsidRPr="00C54578" w:rsidRDefault="005D279E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="005035F9" w:rsidRPr="005035F9">
              <w:t xml:space="preserve"> </w:t>
            </w:r>
            <w:r w:rsidR="005035F9" w:rsidRPr="005035F9">
              <w:rPr>
                <w:sz w:val="24"/>
                <w:szCs w:val="24"/>
              </w:rPr>
              <w:t>Какому понятию соответствует определение:</w:t>
            </w:r>
            <w:r w:rsidR="00B2776D">
              <w:rPr>
                <w:sz w:val="24"/>
                <w:szCs w:val="24"/>
              </w:rPr>
              <w:t xml:space="preserve"> «</w:t>
            </w:r>
            <w:r w:rsidR="00B2776D" w:rsidRPr="00B2776D">
              <w:rPr>
                <w:sz w:val="24"/>
                <w:szCs w:val="24"/>
              </w:rPr>
              <w:t>организационная и техническая деятельность, направленная на защиту объекта информатизации в соответствии с установленными требованиями и нормативными актами»?</w:t>
            </w:r>
          </w:p>
        </w:tc>
        <w:tc>
          <w:tcPr>
            <w:tcW w:w="4537" w:type="dxa"/>
          </w:tcPr>
          <w:p w14:paraId="76B4A1FC" w14:textId="2401E53F" w:rsidR="005D279E" w:rsidRPr="00C54578" w:rsidRDefault="00B2776D" w:rsidP="00C96F5F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Обеспечение информационной безопасности объекта информатизации.</w:t>
            </w:r>
          </w:p>
        </w:tc>
      </w:tr>
      <w:tr w:rsidR="005D279E" w:rsidRPr="00C54578" w14:paraId="1AC3F5F4" w14:textId="77777777" w:rsidTr="00C96F5F">
        <w:tc>
          <w:tcPr>
            <w:tcW w:w="4673" w:type="dxa"/>
          </w:tcPr>
          <w:p w14:paraId="3280FFFB" w14:textId="52D67680" w:rsidR="005D279E" w:rsidRPr="00C54578" w:rsidRDefault="005D279E" w:rsidP="00C96F5F">
            <w:pPr>
              <w:pStyle w:val="a3"/>
              <w:tabs>
                <w:tab w:val="left" w:pos="284"/>
                <w:tab w:val="left" w:pos="453"/>
              </w:tabs>
            </w:pPr>
            <w:r w:rsidRPr="00C54578">
              <w:t>3.</w:t>
            </w:r>
            <w:r w:rsidR="00B2776D">
              <w:t xml:space="preserve"> </w:t>
            </w:r>
            <w:r w:rsidR="00B2776D" w:rsidRPr="00B2776D">
              <w:t>Дайте определение понятию «комплексный подход в информационной безопасности».</w:t>
            </w:r>
          </w:p>
        </w:tc>
        <w:tc>
          <w:tcPr>
            <w:tcW w:w="4537" w:type="dxa"/>
          </w:tcPr>
          <w:p w14:paraId="19E9007A" w14:textId="5EE3A184" w:rsidR="005D279E" w:rsidRPr="00C54578" w:rsidRDefault="00B2776D" w:rsidP="00C96F5F">
            <w:pPr>
              <w:pStyle w:val="a3"/>
              <w:tabs>
                <w:tab w:val="left" w:pos="284"/>
              </w:tabs>
              <w:jc w:val="both"/>
            </w:pPr>
            <w:r w:rsidRPr="00B2776D">
              <w:rPr>
                <w:color w:val="000000" w:themeColor="text1"/>
                <w:kern w:val="24"/>
              </w:rPr>
              <w:t>Комплексный подход — это метод защиты информации, основанный на сочетании организационных, технических, правовых, программных, криптографических и физических мер, обеспечивающих безопасность объекта на всех уровнях.</w:t>
            </w:r>
          </w:p>
        </w:tc>
      </w:tr>
      <w:tr w:rsidR="005D279E" w:rsidRPr="00C54578" w14:paraId="109C16C6" w14:textId="77777777" w:rsidTr="00C96F5F">
        <w:tc>
          <w:tcPr>
            <w:tcW w:w="4673" w:type="dxa"/>
          </w:tcPr>
          <w:p w14:paraId="6ABF5CDE" w14:textId="77777777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4.Дайте определение понятию «искусственный интеллект»</w:t>
            </w:r>
          </w:p>
        </w:tc>
        <w:tc>
          <w:tcPr>
            <w:tcW w:w="4537" w:type="dxa"/>
          </w:tcPr>
          <w:p w14:paraId="4A5A9893" w14:textId="77777777" w:rsidR="005D279E" w:rsidRPr="00C54578" w:rsidRDefault="005D279E" w:rsidP="00C96F5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Совокупность технологий, которая позволяет машинам воспроизводить мыслительные и творческие процессы, существующие у человека</w:t>
            </w:r>
          </w:p>
        </w:tc>
      </w:tr>
      <w:tr w:rsidR="005D279E" w:rsidRPr="00C54578" w14:paraId="6635D31E" w14:textId="77777777" w:rsidTr="00C96F5F">
        <w:tc>
          <w:tcPr>
            <w:tcW w:w="4673" w:type="dxa"/>
          </w:tcPr>
          <w:p w14:paraId="4F225576" w14:textId="4978C75A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5.</w:t>
            </w:r>
            <w:r w:rsidR="00B2776D">
              <w:t xml:space="preserve"> </w:t>
            </w:r>
            <w:r w:rsidR="00B2776D" w:rsidRPr="00B2776D">
              <w:rPr>
                <w:sz w:val="24"/>
                <w:szCs w:val="24"/>
              </w:rPr>
              <w:t>Дайте определение понятию «аттестация объекта информатизации по требованиям безопасности информации».</w:t>
            </w:r>
          </w:p>
        </w:tc>
        <w:tc>
          <w:tcPr>
            <w:tcW w:w="4537" w:type="dxa"/>
          </w:tcPr>
          <w:p w14:paraId="73357E29" w14:textId="1B6A9C20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 xml:space="preserve">Аттестация объекта информатизации — это процедура оценки соответствия объекта установленным требованиям </w:t>
            </w:r>
            <w:r w:rsidRPr="00B2776D">
              <w:rPr>
                <w:sz w:val="24"/>
                <w:szCs w:val="24"/>
              </w:rPr>
              <w:lastRenderedPageBreak/>
              <w:t>информационной безопасности, включающая проверку, испытания и оформление документов, подтверждающих уровень защищенности.</w:t>
            </w:r>
          </w:p>
        </w:tc>
      </w:tr>
      <w:tr w:rsidR="005D279E" w:rsidRPr="00C54578" w14:paraId="35638418" w14:textId="77777777" w:rsidTr="00C96F5F">
        <w:tc>
          <w:tcPr>
            <w:tcW w:w="4673" w:type="dxa"/>
          </w:tcPr>
          <w:p w14:paraId="39F11937" w14:textId="7DDCC55C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6.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Какому понятию соответствует определение: «процесс анализа состояния защищённости, выявления несоответствий требованиям безопасности и разработки предложений по устранению нарушений»?</w:t>
            </w:r>
          </w:p>
        </w:tc>
        <w:tc>
          <w:tcPr>
            <w:tcW w:w="4537" w:type="dxa"/>
          </w:tcPr>
          <w:p w14:paraId="71611B5C" w14:textId="2A696BC1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Аудит информационной безопасности.</w:t>
            </w:r>
          </w:p>
        </w:tc>
      </w:tr>
      <w:tr w:rsidR="005D279E" w:rsidRPr="00C54578" w14:paraId="62D4C90E" w14:textId="77777777" w:rsidTr="00C96F5F">
        <w:tc>
          <w:tcPr>
            <w:tcW w:w="4673" w:type="dxa"/>
          </w:tcPr>
          <w:p w14:paraId="45CF674F" w14:textId="77777777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7.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>Дайте определение понятию «облачные технологии»</w:t>
            </w:r>
          </w:p>
        </w:tc>
        <w:tc>
          <w:tcPr>
            <w:tcW w:w="4537" w:type="dxa"/>
          </w:tcPr>
          <w:p w14:paraId="40BB0C54" w14:textId="77777777" w:rsidR="005D279E" w:rsidRPr="00C54578" w:rsidRDefault="005D279E" w:rsidP="00C96F5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Концепция, согласно которой данные и программы хранятся и запускаются на удаленных серверах, а поль­зователь получает к ним доступ через стандартный веб-интерфейс практически с любого подключенного к сети устройства</w:t>
            </w:r>
          </w:p>
        </w:tc>
      </w:tr>
      <w:tr w:rsidR="005D279E" w:rsidRPr="00C54578" w14:paraId="25DF8875" w14:textId="77777777" w:rsidTr="00C96F5F">
        <w:tc>
          <w:tcPr>
            <w:tcW w:w="4673" w:type="dxa"/>
          </w:tcPr>
          <w:p w14:paraId="1832166C" w14:textId="51A06842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 w:rsidR="00B2776D">
              <w:t xml:space="preserve"> </w:t>
            </w:r>
            <w:r w:rsidR="00B2776D" w:rsidRPr="00B2776D">
              <w:rPr>
                <w:sz w:val="24"/>
                <w:szCs w:val="24"/>
              </w:rPr>
              <w:t>Дайте определение понятию «инцидент информационной безопасности».</w:t>
            </w:r>
          </w:p>
        </w:tc>
        <w:tc>
          <w:tcPr>
            <w:tcW w:w="4537" w:type="dxa"/>
          </w:tcPr>
          <w:p w14:paraId="5492FC22" w14:textId="6DFA1704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Инцидент информационной безопасности — это событие или действие, которое привело или может привести к нарушению конфиденциальности, целостности или доступности информации.</w:t>
            </w:r>
          </w:p>
        </w:tc>
      </w:tr>
      <w:tr w:rsidR="005D279E" w:rsidRPr="00C54578" w14:paraId="405AE656" w14:textId="77777777" w:rsidTr="00C96F5F">
        <w:tc>
          <w:tcPr>
            <w:tcW w:w="4673" w:type="dxa"/>
          </w:tcPr>
          <w:p w14:paraId="0B82BDC2" w14:textId="77777777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9. Дайте определение понятию «цифровой двойник».</w:t>
            </w:r>
          </w:p>
        </w:tc>
        <w:tc>
          <w:tcPr>
            <w:tcW w:w="4537" w:type="dxa"/>
          </w:tcPr>
          <w:p w14:paraId="31B6795E" w14:textId="77777777" w:rsidR="005D279E" w:rsidRPr="00C54578" w:rsidRDefault="005D279E" w:rsidP="00C96F5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Копии физических предметов или процессов, визуализированные в цифровом мире, используются сегодня во множестве областей: от проектирования авиационных двигателей и строительных систем мониторинга до управления отношениями с клиентами</w:t>
            </w:r>
          </w:p>
        </w:tc>
      </w:tr>
      <w:tr w:rsidR="005D279E" w:rsidRPr="00C54578" w14:paraId="0A1D10C4" w14:textId="77777777" w:rsidTr="00C96F5F">
        <w:tc>
          <w:tcPr>
            <w:tcW w:w="4673" w:type="dxa"/>
          </w:tcPr>
          <w:p w14:paraId="7A434D40" w14:textId="3226E8B2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</w:t>
            </w:r>
            <w:r w:rsidR="00B2776D">
              <w:t xml:space="preserve"> </w:t>
            </w:r>
            <w:r w:rsidR="00B2776D" w:rsidRPr="00B2776D">
              <w:rPr>
                <w:sz w:val="24"/>
                <w:szCs w:val="24"/>
              </w:rPr>
              <w:t>Какому понятию соответствует определение: «документированное описание организационных, технических и программных решений, направленных на повышение уровня защиты объекта информатизации»?</w:t>
            </w:r>
          </w:p>
          <w:p w14:paraId="02F7928E" w14:textId="77777777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14:paraId="6EBE0044" w14:textId="1C65E90F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Предложение по совершенствованию системы защиты информации.</w:t>
            </w:r>
          </w:p>
        </w:tc>
      </w:tr>
      <w:tr w:rsidR="005D279E" w:rsidRPr="00C54578" w14:paraId="0233CBD4" w14:textId="77777777" w:rsidTr="00C96F5F">
        <w:tc>
          <w:tcPr>
            <w:tcW w:w="4673" w:type="dxa"/>
          </w:tcPr>
          <w:p w14:paraId="1818F484" w14:textId="362A048C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="00B2776D" w:rsidRPr="00B2776D">
              <w:t xml:space="preserve"> </w:t>
            </w:r>
            <w:r w:rsidR="00B2776D" w:rsidRPr="00B2776D">
              <w:rPr>
                <w:sz w:val="24"/>
                <w:szCs w:val="24"/>
              </w:rPr>
              <w:t>Дайте определение понятию «меры по защите информации».</w:t>
            </w:r>
          </w:p>
        </w:tc>
        <w:tc>
          <w:tcPr>
            <w:tcW w:w="4537" w:type="dxa"/>
          </w:tcPr>
          <w:p w14:paraId="76219A92" w14:textId="0D422047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Меры по защите информации — это совокупность организационных, технических, программных и криптографических действий, направленных на предотвращение угроз, устранение уязвимостей и обеспечение устойчивого и безопасного функционирования объекта информатизации.</w:t>
            </w:r>
          </w:p>
        </w:tc>
      </w:tr>
      <w:tr w:rsidR="005D279E" w:rsidRPr="00C54578" w14:paraId="1BCFDEBE" w14:textId="77777777" w:rsidTr="00C96F5F">
        <w:tc>
          <w:tcPr>
            <w:tcW w:w="4673" w:type="dxa"/>
          </w:tcPr>
          <w:p w14:paraId="181F3000" w14:textId="1FCE5D9E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 w:rsidR="00B2776D">
              <w:t xml:space="preserve"> </w:t>
            </w:r>
            <w:r w:rsidR="00B2776D" w:rsidRPr="00B2776D">
              <w:rPr>
                <w:sz w:val="24"/>
                <w:szCs w:val="24"/>
              </w:rPr>
              <w:t>Какому понятию соответствует определение: «совокупность процессов и инструментов, предназначенных для поддержания установленного уровня безопасности информации в реальных условиях эксплуатации объекта»?</w:t>
            </w:r>
          </w:p>
        </w:tc>
        <w:tc>
          <w:tcPr>
            <w:tcW w:w="4537" w:type="dxa"/>
          </w:tcPr>
          <w:p w14:paraId="7F813B60" w14:textId="322063B6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Комплекс мероприятий по поддержанию информационной безопасности.</w:t>
            </w:r>
          </w:p>
        </w:tc>
      </w:tr>
      <w:tr w:rsidR="005D279E" w:rsidRPr="00C54578" w14:paraId="0138E843" w14:textId="77777777" w:rsidTr="00C96F5F">
        <w:tc>
          <w:tcPr>
            <w:tcW w:w="4673" w:type="dxa"/>
          </w:tcPr>
          <w:p w14:paraId="10A0E516" w14:textId="0B29E29E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13.</w:t>
            </w:r>
            <w:r w:rsidR="00B2776D" w:rsidRPr="00B2776D">
              <w:t xml:space="preserve"> </w:t>
            </w:r>
            <w:r w:rsidR="00B2776D" w:rsidRPr="00B2776D">
              <w:rPr>
                <w:sz w:val="24"/>
                <w:szCs w:val="24"/>
              </w:rPr>
              <w:t>Дайте определение понятию «угроза информационной безопасности».</w:t>
            </w:r>
          </w:p>
        </w:tc>
        <w:tc>
          <w:tcPr>
            <w:tcW w:w="4537" w:type="dxa"/>
          </w:tcPr>
          <w:p w14:paraId="07812A1A" w14:textId="6DD11928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Угроза информационной безопасности — это потенциальное событие, действие или фактор, которые могут привести к нарушению конфиденциальности, целостности или доступности информации либо к нарушению функционирования объекта информатизации.</w:t>
            </w:r>
          </w:p>
        </w:tc>
      </w:tr>
      <w:tr w:rsidR="005D279E" w:rsidRPr="00C54578" w14:paraId="12E5B1EB" w14:textId="77777777" w:rsidTr="00C96F5F">
        <w:tc>
          <w:tcPr>
            <w:tcW w:w="4673" w:type="dxa"/>
          </w:tcPr>
          <w:p w14:paraId="7F330A62" w14:textId="2B47BA81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14.</w:t>
            </w:r>
            <w:r w:rsidR="00B2776D">
              <w:t xml:space="preserve"> </w:t>
            </w:r>
            <w:r w:rsidR="00B2776D" w:rsidRPr="00B2776D">
              <w:rPr>
                <w:sz w:val="24"/>
                <w:szCs w:val="24"/>
              </w:rPr>
              <w:t>Какому понятию соответствует определение: «процесс планирования, реализации и контроля организационных и технических мер, направленных на минимизацию рисков для информационных ресурсов»?</w:t>
            </w:r>
          </w:p>
        </w:tc>
        <w:tc>
          <w:tcPr>
            <w:tcW w:w="4537" w:type="dxa"/>
          </w:tcPr>
          <w:p w14:paraId="64224CB5" w14:textId="0B82A402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Управление информационной безопасностью.</w:t>
            </w:r>
          </w:p>
        </w:tc>
      </w:tr>
      <w:tr w:rsidR="005D279E" w:rsidRPr="00C54578" w14:paraId="5C7E5437" w14:textId="77777777" w:rsidTr="00C96F5F">
        <w:tc>
          <w:tcPr>
            <w:tcW w:w="4673" w:type="dxa"/>
          </w:tcPr>
          <w:p w14:paraId="10E74902" w14:textId="35828C25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</w:t>
            </w:r>
            <w:r w:rsidR="00A02AA7">
              <w:rPr>
                <w:sz w:val="24"/>
                <w:szCs w:val="24"/>
              </w:rPr>
              <w:t>5</w:t>
            </w:r>
            <w:r w:rsidRPr="00C54578">
              <w:rPr>
                <w:sz w:val="24"/>
                <w:szCs w:val="24"/>
              </w:rPr>
              <w:t>. Дайте определение канала связи.</w:t>
            </w:r>
          </w:p>
        </w:tc>
        <w:tc>
          <w:tcPr>
            <w:tcW w:w="4537" w:type="dxa"/>
          </w:tcPr>
          <w:p w14:paraId="13E893E4" w14:textId="77777777" w:rsidR="005D279E" w:rsidRPr="00C54578" w:rsidRDefault="005D279E" w:rsidP="00C96F5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Совокупность технических средств передачи и приема информации и среды распространения сигнала, обеспечивающие передачу информации, содержащейся в сообщении.</w:t>
            </w:r>
          </w:p>
        </w:tc>
      </w:tr>
      <w:tr w:rsidR="005D279E" w:rsidRPr="00C54578" w14:paraId="2265DE7A" w14:textId="77777777" w:rsidTr="00C96F5F">
        <w:tc>
          <w:tcPr>
            <w:tcW w:w="4673" w:type="dxa"/>
          </w:tcPr>
          <w:p w14:paraId="75719945" w14:textId="53977420" w:rsidR="005D279E" w:rsidRPr="00C54578" w:rsidRDefault="005D279E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16.</w:t>
            </w:r>
            <w:r w:rsidR="00B2776D" w:rsidRPr="00B2776D">
              <w:t xml:space="preserve"> </w:t>
            </w:r>
            <w:r w:rsidR="00B2776D" w:rsidRPr="00B2776D">
              <w:rPr>
                <w:sz w:val="24"/>
                <w:szCs w:val="24"/>
              </w:rPr>
              <w:t>Дайте определение понятию «уязвимость информационной системы»</w:t>
            </w:r>
          </w:p>
        </w:tc>
        <w:tc>
          <w:tcPr>
            <w:tcW w:w="4537" w:type="dxa"/>
          </w:tcPr>
          <w:p w14:paraId="2211DD5C" w14:textId="09A4C1BD" w:rsidR="005D279E" w:rsidRPr="00C54578" w:rsidRDefault="00B2776D" w:rsidP="00C96F5F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Уязвимость — это слабое место, ошибка или недостаток в архитектуре, программном обеспечении, настройках или организационных процессах, которые могут быть использованы злоумышленником или случайными факторами для реализации угрозы.</w:t>
            </w:r>
          </w:p>
        </w:tc>
      </w:tr>
      <w:tr w:rsidR="005D279E" w:rsidRPr="00C54578" w14:paraId="231E8B9A" w14:textId="77777777" w:rsidTr="00C96F5F">
        <w:tc>
          <w:tcPr>
            <w:tcW w:w="4673" w:type="dxa"/>
          </w:tcPr>
          <w:p w14:paraId="3914AFCF" w14:textId="46F6A40A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17.</w:t>
            </w:r>
            <w:r w:rsidRPr="00C54578">
              <w:rPr>
                <w:sz w:val="24"/>
                <w:szCs w:val="24"/>
              </w:rPr>
              <w:tab/>
            </w:r>
            <w:r w:rsidR="00B2776D" w:rsidRPr="00B2776D">
              <w:rPr>
                <w:sz w:val="24"/>
                <w:szCs w:val="24"/>
              </w:rPr>
              <w:t>Дайте определение понятию «модель угроз для объекта информатизации».</w:t>
            </w:r>
          </w:p>
        </w:tc>
        <w:tc>
          <w:tcPr>
            <w:tcW w:w="4537" w:type="dxa"/>
          </w:tcPr>
          <w:p w14:paraId="69A96898" w14:textId="12133C26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Модель угроз — это документированное описание актуальных угроз безопасности информации для конкретного объекта, включающее источники угроз, способы их реализации, уязвимости и потенциальные последствия, а также используемое для выбора мер защиты.</w:t>
            </w:r>
          </w:p>
        </w:tc>
      </w:tr>
      <w:tr w:rsidR="00DD4E67" w:rsidRPr="00C54578" w14:paraId="413AB4C5" w14:textId="77777777" w:rsidTr="00C96F5F">
        <w:tc>
          <w:tcPr>
            <w:tcW w:w="4673" w:type="dxa"/>
          </w:tcPr>
          <w:p w14:paraId="1EEE5C17" w14:textId="21033DDF" w:rsidR="00DD4E67" w:rsidRPr="00C54578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18. Дайте определение понятию «нарушитель информационной безопасности».</w:t>
            </w:r>
          </w:p>
        </w:tc>
        <w:tc>
          <w:tcPr>
            <w:tcW w:w="4537" w:type="dxa"/>
          </w:tcPr>
          <w:p w14:paraId="394FB0B4" w14:textId="2F798318" w:rsidR="00DD4E67" w:rsidRPr="00B2776D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Нарушитель информационной безопасности — это физическое лицо, группа лиц или программно-техническое средство, обладающее возможностью и намерением осуществить действия, направленные на нарушение конфиденциальности, целостности или доступности информации либо на нарушение функционирования объекта информатизации.</w:t>
            </w:r>
          </w:p>
        </w:tc>
      </w:tr>
      <w:tr w:rsidR="00DD4E67" w:rsidRPr="00C54578" w14:paraId="14DE2343" w14:textId="77777777" w:rsidTr="00C96F5F">
        <w:tc>
          <w:tcPr>
            <w:tcW w:w="4673" w:type="dxa"/>
          </w:tcPr>
          <w:p w14:paraId="769DC6C3" w14:textId="38746CD7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DD4E67">
              <w:rPr>
                <w:sz w:val="24"/>
                <w:szCs w:val="24"/>
              </w:rPr>
              <w:t>Какому понятию соответствует определение: «совокупность организационных, технических и программных средств, предназначенных для предотвращения, обнаружения и нейтрализации угроз безопасности информации»?</w:t>
            </w:r>
          </w:p>
        </w:tc>
        <w:tc>
          <w:tcPr>
            <w:tcW w:w="4537" w:type="dxa"/>
          </w:tcPr>
          <w:p w14:paraId="1DDF26BF" w14:textId="2418C4B6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Система защиты информации.</w:t>
            </w:r>
          </w:p>
        </w:tc>
      </w:tr>
      <w:tr w:rsidR="00DD4E67" w:rsidRPr="00C54578" w14:paraId="1029BF3E" w14:textId="77777777" w:rsidTr="00C96F5F">
        <w:tc>
          <w:tcPr>
            <w:tcW w:w="4673" w:type="dxa"/>
          </w:tcPr>
          <w:p w14:paraId="61CEBE01" w14:textId="134618D1" w:rsid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20. Дайте определение понятию «конфиденциальность информации».</w:t>
            </w:r>
          </w:p>
        </w:tc>
        <w:tc>
          <w:tcPr>
            <w:tcW w:w="4537" w:type="dxa"/>
          </w:tcPr>
          <w:p w14:paraId="535C1F4D" w14:textId="325E8FE3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 xml:space="preserve">Конфиденциальность информации — это свойство информации быть доступной </w:t>
            </w:r>
            <w:r w:rsidRPr="00DD4E67">
              <w:rPr>
                <w:sz w:val="24"/>
                <w:szCs w:val="24"/>
              </w:rPr>
              <w:lastRenderedPageBreak/>
              <w:t>только тем субъектам, которым предоставлено соответствующее право доступа, и защищённой от несанкционированного ознакомления и раскрытия.</w:t>
            </w:r>
          </w:p>
        </w:tc>
      </w:tr>
    </w:tbl>
    <w:p w14:paraId="65DE5A80" w14:textId="77777777" w:rsidR="005D279E" w:rsidRPr="00C54578" w:rsidRDefault="005D279E" w:rsidP="005D279E">
      <w:pPr>
        <w:rPr>
          <w:szCs w:val="28"/>
        </w:rPr>
      </w:pPr>
      <w:r w:rsidRPr="00C54578">
        <w:rPr>
          <w:szCs w:val="28"/>
        </w:rPr>
        <w:lastRenderedPageBreak/>
        <w:br w:type="page"/>
      </w:r>
    </w:p>
    <w:p w14:paraId="1E42CC40" w14:textId="68135329" w:rsidR="005D279E" w:rsidRPr="00C54578" w:rsidRDefault="005D279E" w:rsidP="005D279E">
      <w:pPr>
        <w:ind w:firstLine="709"/>
        <w:jc w:val="both"/>
        <w:rPr>
          <w:bCs/>
          <w:i/>
          <w:iCs/>
          <w:szCs w:val="28"/>
        </w:rPr>
      </w:pPr>
      <w:r w:rsidRPr="00C54578">
        <w:rPr>
          <w:bCs/>
          <w:szCs w:val="28"/>
        </w:rPr>
        <w:lastRenderedPageBreak/>
        <w:t>Компетенция</w:t>
      </w:r>
      <w:r w:rsidRPr="00C54578">
        <w:rPr>
          <w:szCs w:val="28"/>
        </w:rPr>
        <w:t xml:space="preserve">: </w:t>
      </w:r>
      <w:r w:rsidR="00B2776D" w:rsidRPr="00B2776D">
        <w:rPr>
          <w:bCs/>
          <w:i/>
          <w:iCs/>
          <w:szCs w:val="28"/>
        </w:rPr>
        <w:t xml:space="preserve">ОПК-5 </w:t>
      </w:r>
      <w:r w:rsidRPr="00C54578">
        <w:rPr>
          <w:bCs/>
          <w:i/>
          <w:iCs/>
          <w:szCs w:val="28"/>
        </w:rPr>
        <w:t xml:space="preserve">- </w:t>
      </w:r>
      <w:r w:rsidR="00B2776D" w:rsidRPr="00B2776D">
        <w:rPr>
          <w:bCs/>
          <w:i/>
          <w:iCs/>
          <w:szCs w:val="28"/>
        </w:rPr>
        <w:t>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безопасности;</w:t>
      </w:r>
    </w:p>
    <w:p w14:paraId="03A26E5F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 xml:space="preserve">Результаты обучения: </w:t>
      </w:r>
    </w:p>
    <w:p w14:paraId="0970F20E" w14:textId="1B375D82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Знает: </w:t>
      </w:r>
      <w:r w:rsidR="00B2776D" w:rsidRPr="00B2776D">
        <w:rPr>
          <w:i/>
          <w:color w:val="000000"/>
          <w:szCs w:val="28"/>
          <w:lang w:eastAsia="ru-RU" w:bidi="ru-RU"/>
        </w:rPr>
        <w:t>современные комплексы мер по обеспечению информационной безопасности</w:t>
      </w:r>
      <w:r w:rsidRPr="00C54578">
        <w:rPr>
          <w:rFonts w:eastAsia="Calibri"/>
          <w:bCs/>
          <w:i/>
          <w:noProof/>
          <w:szCs w:val="28"/>
        </w:rPr>
        <w:t>.</w:t>
      </w:r>
    </w:p>
    <w:p w14:paraId="4D02B7C3" w14:textId="7B05A4D0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Умеет: </w:t>
      </w:r>
      <w:r w:rsidR="00B2776D" w:rsidRPr="00B2776D">
        <w:rPr>
          <w:rFonts w:eastAsia="Calibri"/>
          <w:bCs/>
          <w:i/>
          <w:noProof/>
          <w:szCs w:val="28"/>
          <w:lang w:bidi="ru-RU"/>
        </w:rPr>
        <w:t>разрабатывать предложения по совершенствованию системы защиты объектов информатизации от НСД;</w:t>
      </w:r>
      <w:r w:rsidRPr="00C54578">
        <w:rPr>
          <w:rFonts w:eastAsia="Calibri"/>
          <w:bCs/>
          <w:i/>
          <w:noProof/>
          <w:szCs w:val="28"/>
        </w:rPr>
        <w:t>.</w:t>
      </w:r>
    </w:p>
    <w:p w14:paraId="7C5081E9" w14:textId="003963A0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Владеет: </w:t>
      </w:r>
      <w:r w:rsidR="00B2776D" w:rsidRPr="00B2776D">
        <w:rPr>
          <w:i/>
          <w:color w:val="000000"/>
          <w:szCs w:val="28"/>
          <w:lang w:eastAsia="ru-RU" w:bidi="ru-RU"/>
        </w:rPr>
        <w:t>методологией выбора информационных ресурсов, подлежащий защите;</w:t>
      </w:r>
    </w:p>
    <w:p w14:paraId="3794D230" w14:textId="77777777" w:rsidR="005D279E" w:rsidRPr="00C54578" w:rsidRDefault="005D279E" w:rsidP="005D279E"/>
    <w:p w14:paraId="63504FBB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836"/>
      </w:tblGrid>
      <w:tr w:rsidR="005D279E" w:rsidRPr="00C54578" w14:paraId="32D42EFC" w14:textId="77777777" w:rsidTr="00C96F5F">
        <w:trPr>
          <w:trHeight w:val="687"/>
        </w:trPr>
        <w:tc>
          <w:tcPr>
            <w:tcW w:w="6374" w:type="dxa"/>
          </w:tcPr>
          <w:p w14:paraId="1B0FA00A" w14:textId="77777777" w:rsidR="005D279E" w:rsidRPr="00C54578" w:rsidRDefault="005D279E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2836" w:type="dxa"/>
          </w:tcPr>
          <w:p w14:paraId="417B50B6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Ключи правильного ответа</w:t>
            </w:r>
          </w:p>
        </w:tc>
      </w:tr>
      <w:tr w:rsidR="005D279E" w:rsidRPr="00C54578" w14:paraId="0F019A9E" w14:textId="77777777" w:rsidTr="00C96F5F">
        <w:tc>
          <w:tcPr>
            <w:tcW w:w="6374" w:type="dxa"/>
          </w:tcPr>
          <w:p w14:paraId="111B3D5C" w14:textId="590A2EB6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1. </w:t>
            </w:r>
            <w:r w:rsidR="00B2776D" w:rsidRPr="00B2776D">
              <w:rPr>
                <w:sz w:val="24"/>
                <w:szCs w:val="24"/>
              </w:rPr>
              <w:t>Что является первоочередной задачей при инсталляции программного обеспечения информационной системы?</w:t>
            </w:r>
          </w:p>
          <w:p w14:paraId="5D0DB4A8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6FC3C4E7" w14:textId="63D455EA" w:rsidR="005D279E" w:rsidRPr="00C54578" w:rsidRDefault="00B2776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Установка антивируса</w:t>
            </w:r>
            <w:r w:rsidRPr="00B2776D">
              <w:rPr>
                <w:sz w:val="24"/>
                <w:szCs w:val="24"/>
              </w:rPr>
              <w:br/>
              <w:t>B) Проверка целостности дистрибутива</w:t>
            </w:r>
            <w:r w:rsidRPr="00B2776D">
              <w:rPr>
                <w:sz w:val="24"/>
                <w:szCs w:val="24"/>
              </w:rPr>
              <w:br/>
              <w:t>C) Настройка интерфейса пользователя</w:t>
            </w:r>
            <w:r w:rsidRPr="00B2776D">
              <w:rPr>
                <w:sz w:val="24"/>
                <w:szCs w:val="24"/>
              </w:rPr>
              <w:br/>
              <w:t>D) Сбор статистики использования</w:t>
            </w:r>
          </w:p>
        </w:tc>
        <w:tc>
          <w:tcPr>
            <w:tcW w:w="2836" w:type="dxa"/>
          </w:tcPr>
          <w:p w14:paraId="4465C349" w14:textId="63DC28C0" w:rsidR="005D279E" w:rsidRPr="00C54578" w:rsidRDefault="00B2776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Проверка целостности дистрибутива</w:t>
            </w:r>
          </w:p>
        </w:tc>
      </w:tr>
      <w:tr w:rsidR="005D279E" w:rsidRPr="00C54578" w14:paraId="63AE2317" w14:textId="77777777" w:rsidTr="00C96F5F">
        <w:tc>
          <w:tcPr>
            <w:tcW w:w="6374" w:type="dxa"/>
          </w:tcPr>
          <w:p w14:paraId="128CE686" w14:textId="77777777" w:rsidR="005D279E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Pr="00C54578">
              <w:rPr>
                <w:sz w:val="24"/>
                <w:szCs w:val="24"/>
              </w:rPr>
              <w:tab/>
            </w:r>
            <w:r w:rsidR="00B2776D" w:rsidRPr="00B2776D">
              <w:rPr>
                <w:sz w:val="24"/>
                <w:szCs w:val="24"/>
              </w:rPr>
              <w:t>Что относится к мерам защиты от несанкционированного доступа (НСД)?</w:t>
            </w:r>
          </w:p>
          <w:p w14:paraId="4274630B" w14:textId="77777777" w:rsidR="00B2776D" w:rsidRPr="00C54578" w:rsidRDefault="00B2776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5596FC54" w14:textId="6C2914B6" w:rsidR="00B2776D" w:rsidRPr="00C54578" w:rsidRDefault="00B2776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Резервное копирование данных</w:t>
            </w:r>
            <w:r w:rsidRPr="00B2776D">
              <w:rPr>
                <w:sz w:val="24"/>
                <w:szCs w:val="24"/>
              </w:rPr>
              <w:br/>
              <w:t>B) Установка драйверов</w:t>
            </w:r>
            <w:r w:rsidRPr="00B2776D">
              <w:rPr>
                <w:sz w:val="24"/>
                <w:szCs w:val="24"/>
              </w:rPr>
              <w:br/>
              <w:t>C) Контроль доступа пользователей</w:t>
            </w:r>
            <w:r w:rsidRPr="00B2776D">
              <w:rPr>
                <w:sz w:val="24"/>
                <w:szCs w:val="24"/>
              </w:rPr>
              <w:br/>
              <w:t>D) Оптимизация запросов БД</w:t>
            </w:r>
          </w:p>
        </w:tc>
        <w:tc>
          <w:tcPr>
            <w:tcW w:w="2836" w:type="dxa"/>
          </w:tcPr>
          <w:p w14:paraId="5B0B8304" w14:textId="00D8A7C7" w:rsidR="005D279E" w:rsidRPr="00C54578" w:rsidRDefault="00B2776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Контроль доступа пользователей</w:t>
            </w:r>
          </w:p>
        </w:tc>
      </w:tr>
      <w:tr w:rsidR="005D279E" w:rsidRPr="00C54578" w14:paraId="5BBC895F" w14:textId="77777777" w:rsidTr="00C96F5F">
        <w:tc>
          <w:tcPr>
            <w:tcW w:w="6374" w:type="dxa"/>
          </w:tcPr>
          <w:p w14:paraId="7678A891" w14:textId="77777777" w:rsidR="005D279E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3.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Какой компонент является обязательным в системе идентификации пользователей?</w:t>
            </w:r>
          </w:p>
          <w:p w14:paraId="0DE7CB33" w14:textId="77777777" w:rsidR="00B2776D" w:rsidRDefault="00B2776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77195623" w14:textId="07F61B2D" w:rsidR="00B2776D" w:rsidRPr="00C54578" w:rsidRDefault="00B2776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Электронная подпись</w:t>
            </w:r>
            <w:r w:rsidRPr="00B2776D">
              <w:rPr>
                <w:sz w:val="24"/>
                <w:szCs w:val="24"/>
              </w:rPr>
              <w:br/>
              <w:t>B) Логин</w:t>
            </w:r>
            <w:r w:rsidRPr="00B2776D">
              <w:rPr>
                <w:sz w:val="24"/>
                <w:szCs w:val="24"/>
              </w:rPr>
              <w:br/>
              <w:t>C) Виртуальная машина</w:t>
            </w:r>
            <w:r w:rsidRPr="00B2776D">
              <w:rPr>
                <w:sz w:val="24"/>
                <w:szCs w:val="24"/>
              </w:rPr>
              <w:br/>
              <w:t>D) VPN-клиент</w:t>
            </w:r>
          </w:p>
          <w:p w14:paraId="10FA6CB3" w14:textId="58B077E5" w:rsidR="00B2776D" w:rsidRPr="00C54578" w:rsidRDefault="00B2776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9E044CE" w14:textId="6436F98B" w:rsidR="005D279E" w:rsidRPr="00C54578" w:rsidRDefault="00B2776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Логин</w:t>
            </w:r>
          </w:p>
        </w:tc>
      </w:tr>
      <w:tr w:rsidR="005D279E" w:rsidRPr="00C54578" w14:paraId="4FF68233" w14:textId="77777777" w:rsidTr="00C96F5F">
        <w:tc>
          <w:tcPr>
            <w:tcW w:w="6374" w:type="dxa"/>
          </w:tcPr>
          <w:p w14:paraId="6AEEE8FC" w14:textId="660FDCA3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4. </w:t>
            </w:r>
            <w:r w:rsidR="00B2776D" w:rsidRPr="00B2776D">
              <w:rPr>
                <w:sz w:val="24"/>
                <w:szCs w:val="24"/>
              </w:rPr>
              <w:t>Какому понятию соответствует «совокупность организационных и технических мер, направленных на защиту информации при эксплуатации ПО»?</w:t>
            </w:r>
          </w:p>
          <w:p w14:paraId="6A6D05D4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F78700A" w14:textId="03480511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Безопасная разработка</w:t>
            </w:r>
            <w:r w:rsidRPr="00B2776D">
              <w:rPr>
                <w:sz w:val="24"/>
                <w:szCs w:val="24"/>
              </w:rPr>
              <w:br/>
              <w:t>B) Комплекс мер информационной безопасности</w:t>
            </w:r>
            <w:r w:rsidRPr="00B2776D">
              <w:rPr>
                <w:sz w:val="24"/>
                <w:szCs w:val="24"/>
              </w:rPr>
              <w:br/>
              <w:t>C) Техническое обслуживание</w:t>
            </w:r>
            <w:r w:rsidRPr="00B2776D">
              <w:rPr>
                <w:sz w:val="24"/>
                <w:szCs w:val="24"/>
              </w:rPr>
              <w:br/>
              <w:t>D) Аттестация персонала</w:t>
            </w:r>
          </w:p>
        </w:tc>
        <w:tc>
          <w:tcPr>
            <w:tcW w:w="2836" w:type="dxa"/>
          </w:tcPr>
          <w:p w14:paraId="3A6F03EE" w14:textId="17440C24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Комплекс мер информационной безопасности</w:t>
            </w:r>
          </w:p>
        </w:tc>
      </w:tr>
      <w:tr w:rsidR="005D279E" w:rsidRPr="00C54578" w14:paraId="042C4E04" w14:textId="77777777" w:rsidTr="00C96F5F">
        <w:tc>
          <w:tcPr>
            <w:tcW w:w="6374" w:type="dxa"/>
          </w:tcPr>
          <w:p w14:paraId="3EEDB5F8" w14:textId="26B05C7C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5.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Что является основой при выборе информационных ресурсов, подлежащих защите?</w:t>
            </w:r>
          </w:p>
          <w:p w14:paraId="406AC3F6" w14:textId="02F6CBF9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53F04F05" w14:textId="59495CFC" w:rsidR="005D279E" w:rsidRPr="00C54578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Удобство хранения данных</w:t>
            </w:r>
            <w:r w:rsidRPr="00B2776D">
              <w:rPr>
                <w:sz w:val="24"/>
                <w:szCs w:val="24"/>
              </w:rPr>
              <w:br/>
              <w:t>B) Финансовые возможности организации</w:t>
            </w:r>
            <w:r w:rsidRPr="00B2776D">
              <w:rPr>
                <w:sz w:val="24"/>
                <w:szCs w:val="24"/>
              </w:rPr>
              <w:br/>
            </w:r>
            <w:r w:rsidRPr="00B2776D">
              <w:rPr>
                <w:sz w:val="24"/>
                <w:szCs w:val="24"/>
              </w:rPr>
              <w:lastRenderedPageBreak/>
              <w:t>C) Критичность ресурсов для функционирования ИС</w:t>
            </w:r>
            <w:r w:rsidRPr="00B2776D">
              <w:rPr>
                <w:sz w:val="24"/>
                <w:szCs w:val="24"/>
              </w:rPr>
              <w:br/>
              <w:t>D) Популярность используемого ПО</w:t>
            </w:r>
          </w:p>
        </w:tc>
        <w:tc>
          <w:tcPr>
            <w:tcW w:w="2836" w:type="dxa"/>
          </w:tcPr>
          <w:p w14:paraId="3A5FB194" w14:textId="58BA6F38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lastRenderedPageBreak/>
              <w:t>C) Критичность ресурсов для функционирования ИС</w:t>
            </w:r>
            <w:r w:rsidRPr="00C54578">
              <w:rPr>
                <w:sz w:val="24"/>
                <w:szCs w:val="24"/>
              </w:rPr>
              <w:t xml:space="preserve"> </w:t>
            </w:r>
          </w:p>
        </w:tc>
      </w:tr>
      <w:tr w:rsidR="005D279E" w:rsidRPr="00C54578" w14:paraId="466AAADD" w14:textId="77777777" w:rsidTr="00C96F5F">
        <w:tc>
          <w:tcPr>
            <w:tcW w:w="6374" w:type="dxa"/>
          </w:tcPr>
          <w:p w14:paraId="32B99B5D" w14:textId="51AC32C6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6.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ab/>
            </w:r>
            <w:r w:rsidR="00B2776D" w:rsidRPr="00B2776D">
              <w:rPr>
                <w:sz w:val="24"/>
                <w:szCs w:val="24"/>
              </w:rPr>
              <w:t>Что необходимо сделать перед обновлением программного обеспечения базы данных?</w:t>
            </w:r>
          </w:p>
          <w:p w14:paraId="158A0333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424A2DCB" w14:textId="327CBCD2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2776D">
              <w:rPr>
                <w:sz w:val="24"/>
                <w:szCs w:val="24"/>
              </w:rPr>
              <w:t>A) Удалить старые резервные копии</w:t>
            </w:r>
            <w:r w:rsidRPr="00B2776D">
              <w:rPr>
                <w:sz w:val="24"/>
                <w:szCs w:val="24"/>
              </w:rPr>
              <w:br/>
              <w:t>B) Изменить структуру таблиц</w:t>
            </w:r>
            <w:r w:rsidRPr="00B2776D">
              <w:rPr>
                <w:sz w:val="24"/>
                <w:szCs w:val="24"/>
              </w:rPr>
              <w:br/>
              <w:t>C) Создать резервную копию БД</w:t>
            </w:r>
            <w:r w:rsidRPr="00B2776D">
              <w:rPr>
                <w:sz w:val="24"/>
                <w:szCs w:val="24"/>
              </w:rPr>
              <w:br/>
              <w:t>D) Отключить авторизацию</w:t>
            </w:r>
          </w:p>
        </w:tc>
        <w:tc>
          <w:tcPr>
            <w:tcW w:w="2836" w:type="dxa"/>
          </w:tcPr>
          <w:p w14:paraId="32CB9046" w14:textId="36476F0B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Создать резервную копию БД</w:t>
            </w:r>
          </w:p>
        </w:tc>
      </w:tr>
      <w:tr w:rsidR="005D279E" w:rsidRPr="00C54578" w14:paraId="47A8451D" w14:textId="77777777" w:rsidTr="00C96F5F">
        <w:tc>
          <w:tcPr>
            <w:tcW w:w="6374" w:type="dxa"/>
          </w:tcPr>
          <w:p w14:paraId="0529CD89" w14:textId="18BC20EB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7.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Какой метод аутентификации считается базовым?</w:t>
            </w:r>
          </w:p>
          <w:p w14:paraId="2FBEADCE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AE27566" w14:textId="61C64D11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Аутентификация по биометрии</w:t>
            </w:r>
            <w:r w:rsidRPr="00B2776D">
              <w:rPr>
                <w:sz w:val="24"/>
                <w:szCs w:val="24"/>
              </w:rPr>
              <w:br/>
              <w:t>B) Многофакторная аутентификация</w:t>
            </w:r>
            <w:r w:rsidRPr="00B2776D">
              <w:rPr>
                <w:sz w:val="24"/>
                <w:szCs w:val="24"/>
              </w:rPr>
              <w:br/>
              <w:t>C) Аутентификация по паролю</w:t>
            </w:r>
            <w:r w:rsidRPr="00B2776D">
              <w:rPr>
                <w:sz w:val="24"/>
                <w:szCs w:val="24"/>
              </w:rPr>
              <w:br/>
              <w:t>D) Аутентификация по голосу</w:t>
            </w:r>
          </w:p>
        </w:tc>
        <w:tc>
          <w:tcPr>
            <w:tcW w:w="2836" w:type="dxa"/>
          </w:tcPr>
          <w:p w14:paraId="4CBE9D60" w14:textId="0AA34968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Аутентификация по паролю</w:t>
            </w:r>
          </w:p>
        </w:tc>
      </w:tr>
      <w:tr w:rsidR="005D279E" w:rsidRPr="00C54578" w14:paraId="3E35EB4D" w14:textId="77777777" w:rsidTr="00C96F5F">
        <w:tc>
          <w:tcPr>
            <w:tcW w:w="6374" w:type="dxa"/>
          </w:tcPr>
          <w:p w14:paraId="1D705030" w14:textId="09FC8195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Какой тип обновлений ПО относится к критическим?</w:t>
            </w:r>
          </w:p>
          <w:p w14:paraId="519BE1D5" w14:textId="77777777" w:rsidR="00B2776D" w:rsidRPr="00C54578" w:rsidRDefault="00B2776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1F90B14" w14:textId="77777777" w:rsidR="00B2776D" w:rsidRPr="00B2776D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Изменение интерфейса</w:t>
            </w:r>
          </w:p>
          <w:p w14:paraId="1A2AB172" w14:textId="77777777" w:rsidR="00B2776D" w:rsidRPr="00B2776D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Добавление функций</w:t>
            </w:r>
          </w:p>
          <w:p w14:paraId="72E61836" w14:textId="77777777" w:rsidR="00B2776D" w:rsidRPr="00B2776D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Устранение уязвимостей</w:t>
            </w:r>
          </w:p>
          <w:p w14:paraId="175385E2" w14:textId="003BB97F" w:rsidR="005D279E" w:rsidRPr="00C54578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D) Улучшение производительности</w:t>
            </w:r>
          </w:p>
        </w:tc>
        <w:tc>
          <w:tcPr>
            <w:tcW w:w="2836" w:type="dxa"/>
          </w:tcPr>
          <w:p w14:paraId="3B4554DD" w14:textId="77777777" w:rsidR="00B2776D" w:rsidRPr="00B2776D" w:rsidRDefault="00B2776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Устранение уязвимостей</w:t>
            </w:r>
          </w:p>
          <w:p w14:paraId="76E4AFB7" w14:textId="27E94694" w:rsidR="005D279E" w:rsidRPr="00C54578" w:rsidRDefault="005D279E" w:rsidP="00C96F5F">
            <w:pPr>
              <w:pStyle w:val="a5"/>
              <w:ind w:left="24"/>
              <w:rPr>
                <w:sz w:val="24"/>
                <w:szCs w:val="24"/>
              </w:rPr>
            </w:pPr>
          </w:p>
        </w:tc>
      </w:tr>
      <w:tr w:rsidR="005D279E" w:rsidRPr="00C54578" w14:paraId="1AF47D37" w14:textId="77777777" w:rsidTr="00C96F5F">
        <w:tc>
          <w:tcPr>
            <w:tcW w:w="6374" w:type="dxa"/>
          </w:tcPr>
          <w:p w14:paraId="3590D180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9.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 xml:space="preserve">Какие модели данных не используются? </w:t>
            </w:r>
          </w:p>
          <w:p w14:paraId="0FC1DDE4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1B6A24C2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Иерархическая модель.</w:t>
            </w:r>
          </w:p>
          <w:p w14:paraId="5210F167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Сетевая модель</w:t>
            </w:r>
          </w:p>
          <w:p w14:paraId="6F09EED5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Реляционная модель</w:t>
            </w:r>
          </w:p>
          <w:p w14:paraId="6B1C493A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Ветвистая модель</w:t>
            </w:r>
          </w:p>
        </w:tc>
        <w:tc>
          <w:tcPr>
            <w:tcW w:w="2836" w:type="dxa"/>
          </w:tcPr>
          <w:p w14:paraId="37322CFB" w14:textId="77777777" w:rsidR="005D279E" w:rsidRPr="00C54578" w:rsidRDefault="005D279E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Ветвистая модель</w:t>
            </w:r>
          </w:p>
        </w:tc>
      </w:tr>
      <w:tr w:rsidR="005D279E" w:rsidRPr="00C54578" w14:paraId="27D11EF3" w14:textId="77777777" w:rsidTr="00C96F5F">
        <w:tc>
          <w:tcPr>
            <w:tcW w:w="6374" w:type="dxa"/>
          </w:tcPr>
          <w:p w14:paraId="30746D44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 Какие компетенции из перечисленных не входят в группу профессиональных цифровых компетенций?</w:t>
            </w:r>
          </w:p>
          <w:p w14:paraId="7D908BB6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</w:t>
            </w:r>
          </w:p>
          <w:p w14:paraId="2D4CC64C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управление цифровым развитием</w:t>
            </w:r>
          </w:p>
          <w:p w14:paraId="75600AC7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развитие организационной культуры</w:t>
            </w:r>
          </w:p>
          <w:p w14:paraId="008A64D7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управление и использование данных</w:t>
            </w:r>
          </w:p>
          <w:p w14:paraId="584B38FD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знание иностранного языка</w:t>
            </w:r>
          </w:p>
        </w:tc>
        <w:tc>
          <w:tcPr>
            <w:tcW w:w="2836" w:type="dxa"/>
          </w:tcPr>
          <w:p w14:paraId="58D6142E" w14:textId="77777777" w:rsidR="005D279E" w:rsidRPr="00C54578" w:rsidRDefault="005D279E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знание иностранного языка</w:t>
            </w:r>
          </w:p>
        </w:tc>
      </w:tr>
      <w:tr w:rsidR="005D279E" w:rsidRPr="00C54578" w14:paraId="60CFEC9F" w14:textId="77777777" w:rsidTr="00C96F5F">
        <w:tc>
          <w:tcPr>
            <w:tcW w:w="6374" w:type="dxa"/>
          </w:tcPr>
          <w:p w14:paraId="1C9D1BE2" w14:textId="0F322A20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Что относится к функционалу системы контроля доступа?</w:t>
            </w:r>
          </w:p>
          <w:p w14:paraId="52436B24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484E124C" w14:textId="5F2D7F9F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Шифрование каналов связи</w:t>
            </w:r>
            <w:r w:rsidRPr="00B2776D">
              <w:rPr>
                <w:sz w:val="24"/>
                <w:szCs w:val="24"/>
              </w:rPr>
              <w:br/>
              <w:t>B) Управление правами пользователей</w:t>
            </w:r>
            <w:r w:rsidRPr="00B2776D">
              <w:rPr>
                <w:sz w:val="24"/>
                <w:szCs w:val="24"/>
              </w:rPr>
              <w:br/>
              <w:t>C) Резервное копирование</w:t>
            </w:r>
            <w:r w:rsidRPr="00B2776D">
              <w:rPr>
                <w:sz w:val="24"/>
                <w:szCs w:val="24"/>
              </w:rPr>
              <w:br/>
              <w:t>D) Мониторинг сетевого трафика</w:t>
            </w:r>
          </w:p>
        </w:tc>
        <w:tc>
          <w:tcPr>
            <w:tcW w:w="2836" w:type="dxa"/>
          </w:tcPr>
          <w:p w14:paraId="7620BBC2" w14:textId="48E1F003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Управление правами пользователей</w:t>
            </w:r>
          </w:p>
        </w:tc>
      </w:tr>
      <w:tr w:rsidR="005D279E" w:rsidRPr="00C54578" w14:paraId="40322967" w14:textId="77777777" w:rsidTr="00C96F5F">
        <w:tc>
          <w:tcPr>
            <w:tcW w:w="6374" w:type="dxa"/>
          </w:tcPr>
          <w:p w14:paraId="23B58660" w14:textId="6C949FBA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Что является обязательным условием при сопровождении отечественного ПО в ИС?</w:t>
            </w:r>
          </w:p>
          <w:p w14:paraId="05F0D8F6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FEC2CBA" w14:textId="4D07E580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Использование зарубежных библиотек</w:t>
            </w:r>
            <w:r w:rsidRPr="00B2776D">
              <w:rPr>
                <w:sz w:val="24"/>
                <w:szCs w:val="24"/>
              </w:rPr>
              <w:br/>
              <w:t>B) Соблюдение требований регуляторов в области ИБ</w:t>
            </w:r>
            <w:r w:rsidRPr="00B2776D">
              <w:rPr>
                <w:sz w:val="24"/>
                <w:szCs w:val="24"/>
              </w:rPr>
              <w:br/>
              <w:t>C) Замена серверов на импортные</w:t>
            </w:r>
            <w:r w:rsidRPr="00B2776D">
              <w:rPr>
                <w:sz w:val="24"/>
                <w:szCs w:val="24"/>
              </w:rPr>
              <w:br/>
              <w:t>D) Полный отказ от сетевых технологий</w:t>
            </w:r>
          </w:p>
        </w:tc>
        <w:tc>
          <w:tcPr>
            <w:tcW w:w="2836" w:type="dxa"/>
          </w:tcPr>
          <w:p w14:paraId="427C9378" w14:textId="7E29CBDE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Соблюдение требований регуляторов в области ИБ</w:t>
            </w:r>
          </w:p>
        </w:tc>
      </w:tr>
      <w:tr w:rsidR="005D279E" w:rsidRPr="00C54578" w14:paraId="7F690DF3" w14:textId="77777777" w:rsidTr="00C96F5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0D8" w14:textId="3CBAF9D6" w:rsidR="005D279E" w:rsidRPr="00C54578" w:rsidRDefault="005D279E" w:rsidP="00C96F5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13. </w:t>
            </w:r>
            <w:r w:rsidR="00B2776D" w:rsidRPr="00B2776D">
              <w:rPr>
                <w:sz w:val="24"/>
                <w:szCs w:val="24"/>
              </w:rPr>
              <w:t>Что является признаком НСД?</w:t>
            </w:r>
          </w:p>
          <w:p w14:paraId="2BD7E2CD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7CE977DA" w14:textId="6095867E" w:rsidR="005D279E" w:rsidRPr="00C54578" w:rsidRDefault="00B2776D" w:rsidP="00C96F5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Плановое обновление ОС</w:t>
            </w:r>
            <w:r w:rsidRPr="00B2776D">
              <w:rPr>
                <w:sz w:val="24"/>
                <w:szCs w:val="24"/>
              </w:rPr>
              <w:br/>
              <w:t>B) Запуск авторизованного приложения</w:t>
            </w:r>
            <w:r w:rsidRPr="00B2776D">
              <w:rPr>
                <w:sz w:val="24"/>
                <w:szCs w:val="24"/>
              </w:rPr>
              <w:br/>
            </w:r>
            <w:r w:rsidRPr="00B2776D">
              <w:rPr>
                <w:sz w:val="24"/>
                <w:szCs w:val="24"/>
              </w:rPr>
              <w:lastRenderedPageBreak/>
              <w:t>C) Доступ из нехарактерного географического региона</w:t>
            </w:r>
            <w:r w:rsidRPr="00B2776D">
              <w:rPr>
                <w:sz w:val="24"/>
                <w:szCs w:val="24"/>
              </w:rPr>
              <w:br/>
              <w:t>D) Повышение производительности сервера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5BD" w14:textId="7F83FA1E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lastRenderedPageBreak/>
              <w:t>C) Доступ из нехарактерного географического региона</w:t>
            </w:r>
            <w:r w:rsidRPr="00C54578">
              <w:rPr>
                <w:sz w:val="24"/>
                <w:szCs w:val="24"/>
              </w:rPr>
              <w:t xml:space="preserve"> </w:t>
            </w:r>
            <w:r w:rsidRPr="00B2776D">
              <w:rPr>
                <w:sz w:val="24"/>
                <w:szCs w:val="24"/>
              </w:rPr>
              <w:t xml:space="preserve">D) Повышение </w:t>
            </w:r>
            <w:r w:rsidRPr="00B2776D">
              <w:rPr>
                <w:sz w:val="24"/>
                <w:szCs w:val="24"/>
              </w:rPr>
              <w:lastRenderedPageBreak/>
              <w:t>производительности сервера</w:t>
            </w:r>
          </w:p>
        </w:tc>
      </w:tr>
      <w:tr w:rsidR="005D279E" w:rsidRPr="00C54578" w14:paraId="6B937ED7" w14:textId="77777777" w:rsidTr="00C96F5F">
        <w:tc>
          <w:tcPr>
            <w:tcW w:w="6374" w:type="dxa"/>
          </w:tcPr>
          <w:p w14:paraId="7C492F9D" w14:textId="5FC0A1AF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14.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Какой документ определяет порядок защиты ПО в информационной системе?</w:t>
            </w:r>
          </w:p>
          <w:p w14:paraId="1EB4A27B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0DE026C" w14:textId="74CFC50E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График отпусков</w:t>
            </w:r>
            <w:r w:rsidRPr="00B2776D">
              <w:rPr>
                <w:sz w:val="24"/>
                <w:szCs w:val="24"/>
              </w:rPr>
              <w:br/>
              <w:t>B) Политика информационной безопасности</w:t>
            </w:r>
            <w:r w:rsidRPr="00B2776D">
              <w:rPr>
                <w:sz w:val="24"/>
                <w:szCs w:val="24"/>
              </w:rPr>
              <w:br/>
              <w:t>C) Форма заявок в техподдержку</w:t>
            </w:r>
            <w:r w:rsidRPr="00B2776D">
              <w:rPr>
                <w:sz w:val="24"/>
                <w:szCs w:val="24"/>
              </w:rPr>
              <w:br/>
              <w:t>D) Договор аренды оборудования</w:t>
            </w:r>
          </w:p>
        </w:tc>
        <w:tc>
          <w:tcPr>
            <w:tcW w:w="2836" w:type="dxa"/>
          </w:tcPr>
          <w:p w14:paraId="3CF7054F" w14:textId="297F7982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Политика информационной безопасности</w:t>
            </w:r>
          </w:p>
        </w:tc>
      </w:tr>
      <w:tr w:rsidR="005D279E" w:rsidRPr="00C54578" w14:paraId="567B2C01" w14:textId="77777777" w:rsidTr="00C96F5F">
        <w:tc>
          <w:tcPr>
            <w:tcW w:w="6374" w:type="dxa"/>
          </w:tcPr>
          <w:p w14:paraId="1475E177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15.</w:t>
            </w:r>
            <w:r w:rsidRPr="00C54578">
              <w:rPr>
                <w:sz w:val="24"/>
                <w:szCs w:val="24"/>
              </w:rPr>
              <w:tab/>
              <w:t xml:space="preserve"> Какому понятию соответствует определение «способность всей системы функционировать без непредсказуемых прерываний во время выполнения намеченного полета»?</w:t>
            </w:r>
          </w:p>
          <w:p w14:paraId="09574051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34B0BBC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целостность</w:t>
            </w:r>
          </w:p>
          <w:p w14:paraId="210E20DD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точность</w:t>
            </w:r>
          </w:p>
          <w:p w14:paraId="360F719D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непрерывность</w:t>
            </w:r>
          </w:p>
          <w:p w14:paraId="098657C6" w14:textId="77777777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эффективность навигационной системы</w:t>
            </w:r>
          </w:p>
        </w:tc>
        <w:tc>
          <w:tcPr>
            <w:tcW w:w="2836" w:type="dxa"/>
          </w:tcPr>
          <w:p w14:paraId="01E20234" w14:textId="77777777" w:rsidR="005D279E" w:rsidRPr="00C54578" w:rsidRDefault="005D279E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непрерывность</w:t>
            </w:r>
          </w:p>
        </w:tc>
      </w:tr>
      <w:tr w:rsidR="005D279E" w:rsidRPr="00C54578" w14:paraId="29C8DA52" w14:textId="77777777" w:rsidTr="00C96F5F">
        <w:tc>
          <w:tcPr>
            <w:tcW w:w="6374" w:type="dxa"/>
          </w:tcPr>
          <w:p w14:paraId="4E53F529" w14:textId="3B498BA1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16.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Что является ключевым преимуществом многофакторной аутентификации?</w:t>
            </w:r>
          </w:p>
          <w:p w14:paraId="05F10BBA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0B00563A" w14:textId="7F0AB346" w:rsidR="005D279E" w:rsidRPr="00C54578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Ускорение работы систем</w:t>
            </w:r>
            <w:r w:rsidRPr="00B2776D">
              <w:rPr>
                <w:sz w:val="24"/>
                <w:szCs w:val="24"/>
              </w:rPr>
              <w:br/>
              <w:t>B) Снижение нагрузки на сервер</w:t>
            </w:r>
            <w:r w:rsidRPr="00B2776D">
              <w:rPr>
                <w:sz w:val="24"/>
                <w:szCs w:val="24"/>
              </w:rPr>
              <w:br/>
              <w:t>C) Повышение стойкости к НСД</w:t>
            </w:r>
            <w:r w:rsidRPr="00B2776D">
              <w:rPr>
                <w:sz w:val="24"/>
                <w:szCs w:val="24"/>
              </w:rPr>
              <w:br/>
              <w:t>D) Сокращение стоимости поддержки</w:t>
            </w:r>
          </w:p>
        </w:tc>
        <w:tc>
          <w:tcPr>
            <w:tcW w:w="2836" w:type="dxa"/>
          </w:tcPr>
          <w:p w14:paraId="26F89715" w14:textId="589873A4" w:rsidR="005D279E" w:rsidRPr="00C54578" w:rsidRDefault="00B2776D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Снижение нагрузки на сервер</w:t>
            </w:r>
          </w:p>
        </w:tc>
      </w:tr>
      <w:tr w:rsidR="005D279E" w:rsidRPr="00C54578" w14:paraId="78B27E2A" w14:textId="77777777" w:rsidTr="00C96F5F">
        <w:tc>
          <w:tcPr>
            <w:tcW w:w="6374" w:type="dxa"/>
          </w:tcPr>
          <w:p w14:paraId="196C3F87" w14:textId="337368C6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17.</w:t>
            </w:r>
            <w:r w:rsidRPr="00C54578">
              <w:t xml:space="preserve"> </w:t>
            </w:r>
            <w:r w:rsidR="00B2776D" w:rsidRPr="00B2776D">
              <w:rPr>
                <w:sz w:val="24"/>
                <w:szCs w:val="24"/>
              </w:rPr>
              <w:t>Какой из перечисленных методов является технической мерой защиты информации?</w:t>
            </w:r>
          </w:p>
          <w:p w14:paraId="68CDD94F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C205DA8" w14:textId="59356442" w:rsidR="005D279E" w:rsidRPr="00B2776D" w:rsidRDefault="00B2776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Назначение ответственных лиц</w:t>
            </w:r>
            <w:r w:rsidRPr="00B2776D">
              <w:rPr>
                <w:sz w:val="24"/>
                <w:szCs w:val="24"/>
              </w:rPr>
              <w:br/>
              <w:t>B) Регулирование режима допуска</w:t>
            </w:r>
            <w:r w:rsidRPr="00B2776D">
              <w:rPr>
                <w:sz w:val="24"/>
                <w:szCs w:val="24"/>
              </w:rPr>
              <w:br/>
              <w:t>C) Использование межсетевых экранов</w:t>
            </w:r>
            <w:r w:rsidRPr="00B2776D">
              <w:rPr>
                <w:sz w:val="24"/>
                <w:szCs w:val="24"/>
              </w:rPr>
              <w:br/>
              <w:t>D) Проведение инструктажей</w:t>
            </w:r>
          </w:p>
        </w:tc>
        <w:tc>
          <w:tcPr>
            <w:tcW w:w="2836" w:type="dxa"/>
          </w:tcPr>
          <w:p w14:paraId="20B5C77B" w14:textId="64D978B8" w:rsidR="005D279E" w:rsidRPr="00C54578" w:rsidRDefault="001F2A65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Использование межсетевых экранов</w:t>
            </w:r>
          </w:p>
        </w:tc>
      </w:tr>
      <w:tr w:rsidR="005D279E" w:rsidRPr="00C54578" w14:paraId="509E9690" w14:textId="77777777" w:rsidTr="00C96F5F">
        <w:tc>
          <w:tcPr>
            <w:tcW w:w="6374" w:type="dxa"/>
          </w:tcPr>
          <w:p w14:paraId="729F1235" w14:textId="309252E8" w:rsidR="005D279E" w:rsidRPr="00C54578" w:rsidRDefault="005D279E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18.</w:t>
            </w:r>
            <w:r w:rsidRPr="00C54578">
              <w:t xml:space="preserve"> </w:t>
            </w:r>
            <w:r w:rsidR="001F2A65" w:rsidRPr="001F2A65">
              <w:rPr>
                <w:sz w:val="24"/>
                <w:szCs w:val="24"/>
              </w:rPr>
              <w:t>Что является целью сопровождения баз данных?</w:t>
            </w:r>
          </w:p>
          <w:p w14:paraId="5B8A6C52" w14:textId="77777777" w:rsidR="005D279E" w:rsidRPr="00C54578" w:rsidRDefault="005D279E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7D918BE1" w14:textId="4F1AC799" w:rsidR="005D279E" w:rsidRPr="00C54578" w:rsidRDefault="001F2A65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A) Ускорение работы офисных приложений</w:t>
            </w:r>
            <w:r w:rsidRPr="001F2A65">
              <w:rPr>
                <w:sz w:val="24"/>
                <w:szCs w:val="24"/>
              </w:rPr>
              <w:br/>
              <w:t>B) Обеспечение корректности и доступности данных</w:t>
            </w:r>
            <w:r w:rsidRPr="001F2A65">
              <w:rPr>
                <w:sz w:val="24"/>
                <w:szCs w:val="24"/>
              </w:rPr>
              <w:br/>
              <w:t>C) Создание дизайна интерфейса</w:t>
            </w:r>
            <w:r w:rsidRPr="001F2A65">
              <w:rPr>
                <w:sz w:val="24"/>
                <w:szCs w:val="24"/>
              </w:rPr>
              <w:br/>
              <w:t>D) Снижение уровня логирования</w:t>
            </w:r>
          </w:p>
        </w:tc>
        <w:tc>
          <w:tcPr>
            <w:tcW w:w="2836" w:type="dxa"/>
          </w:tcPr>
          <w:p w14:paraId="2A77CA74" w14:textId="548DC493" w:rsidR="005D279E" w:rsidRPr="00C54578" w:rsidRDefault="001F2A65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B) Обеспечение корректности и доступности данных</w:t>
            </w:r>
          </w:p>
        </w:tc>
      </w:tr>
      <w:tr w:rsidR="00DD4E67" w:rsidRPr="00C54578" w14:paraId="49C0708C" w14:textId="77777777" w:rsidTr="00C96F5F">
        <w:tc>
          <w:tcPr>
            <w:tcW w:w="6374" w:type="dxa"/>
          </w:tcPr>
          <w:p w14:paraId="6F9C5AE9" w14:textId="50472EE7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19. Что является основной целью резервного копирования данных?</w:t>
            </w:r>
            <w:r w:rsidRPr="00DD4E67">
              <w:rPr>
                <w:sz w:val="24"/>
                <w:szCs w:val="24"/>
              </w:rPr>
              <w:br/>
              <w:t>Выберите один правильный ответ:</w:t>
            </w:r>
            <w:r w:rsidRPr="00DD4E67">
              <w:rPr>
                <w:sz w:val="24"/>
                <w:szCs w:val="24"/>
              </w:rPr>
              <w:br/>
              <w:t>A) Ускорение обработки данных</w:t>
            </w:r>
            <w:r w:rsidRPr="00DD4E67">
              <w:rPr>
                <w:sz w:val="24"/>
                <w:szCs w:val="24"/>
              </w:rPr>
              <w:br/>
              <w:t>B) Возможность восстановления информации после сбоев или инцидентов</w:t>
            </w:r>
            <w:r w:rsidRPr="00DD4E67">
              <w:rPr>
                <w:sz w:val="24"/>
                <w:szCs w:val="24"/>
              </w:rPr>
              <w:br/>
              <w:t>C) Уменьшение объема базы данных</w:t>
            </w:r>
            <w:r w:rsidRPr="00DD4E67">
              <w:rPr>
                <w:sz w:val="24"/>
                <w:szCs w:val="24"/>
              </w:rPr>
              <w:br/>
              <w:t>D) Оптимизация сетевого трафика</w:t>
            </w:r>
          </w:p>
        </w:tc>
        <w:tc>
          <w:tcPr>
            <w:tcW w:w="2836" w:type="dxa"/>
          </w:tcPr>
          <w:p w14:paraId="5C587D01" w14:textId="393A43BA" w:rsidR="00DD4E67" w:rsidRPr="001F2A65" w:rsidRDefault="00DD4E67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B) Возможность восстановления информации после сбоев или инцидентов</w:t>
            </w:r>
          </w:p>
        </w:tc>
      </w:tr>
      <w:tr w:rsidR="00DD4E67" w:rsidRPr="00C54578" w14:paraId="3431E31B" w14:textId="77777777" w:rsidTr="00C96F5F">
        <w:tc>
          <w:tcPr>
            <w:tcW w:w="6374" w:type="dxa"/>
          </w:tcPr>
          <w:p w14:paraId="6EFF0F09" w14:textId="71C31F12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20. Что относится к средствам криптографической защиты информации?</w:t>
            </w:r>
            <w:r w:rsidRPr="00DD4E67">
              <w:rPr>
                <w:sz w:val="24"/>
                <w:szCs w:val="24"/>
              </w:rPr>
              <w:br/>
              <w:t>Выберите один правильный ответ:</w:t>
            </w:r>
            <w:r w:rsidRPr="00DD4E67">
              <w:rPr>
                <w:sz w:val="24"/>
                <w:szCs w:val="24"/>
              </w:rPr>
              <w:br/>
              <w:t>A) Межсетевой экран</w:t>
            </w:r>
            <w:r w:rsidRPr="00DD4E67">
              <w:rPr>
                <w:sz w:val="24"/>
                <w:szCs w:val="24"/>
              </w:rPr>
              <w:br/>
              <w:t>B) Антивирусное программное обеспечение</w:t>
            </w:r>
            <w:r w:rsidRPr="00DD4E67">
              <w:rPr>
                <w:sz w:val="24"/>
                <w:szCs w:val="24"/>
              </w:rPr>
              <w:br/>
            </w:r>
            <w:r w:rsidRPr="00DD4E67">
              <w:rPr>
                <w:sz w:val="24"/>
                <w:szCs w:val="24"/>
              </w:rPr>
              <w:lastRenderedPageBreak/>
              <w:t>C) Шифрование данных</w:t>
            </w:r>
            <w:r w:rsidRPr="00DD4E67">
              <w:rPr>
                <w:sz w:val="24"/>
                <w:szCs w:val="24"/>
              </w:rPr>
              <w:br/>
              <w:t>D) Резервное копирование</w:t>
            </w:r>
          </w:p>
        </w:tc>
        <w:tc>
          <w:tcPr>
            <w:tcW w:w="2836" w:type="dxa"/>
          </w:tcPr>
          <w:p w14:paraId="49F0C13B" w14:textId="194F8258" w:rsidR="00DD4E67" w:rsidRPr="00DD4E67" w:rsidRDefault="00DD4E67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lastRenderedPageBreak/>
              <w:t>C) Шифрование данных</w:t>
            </w:r>
          </w:p>
        </w:tc>
      </w:tr>
      <w:tr w:rsidR="00DD4E67" w:rsidRPr="00C54578" w14:paraId="180FED38" w14:textId="77777777" w:rsidTr="00C96F5F">
        <w:tc>
          <w:tcPr>
            <w:tcW w:w="6374" w:type="dxa"/>
          </w:tcPr>
          <w:p w14:paraId="76E1D886" w14:textId="63656C87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21. Какое свойство информации обеспечивает защиту от несанкционированного изменения данных?</w:t>
            </w:r>
            <w:r w:rsidRPr="00DD4E67">
              <w:rPr>
                <w:sz w:val="24"/>
                <w:szCs w:val="24"/>
              </w:rPr>
              <w:br/>
              <w:t>Выберите один правильный ответ:</w:t>
            </w:r>
            <w:r w:rsidRPr="00DD4E67">
              <w:rPr>
                <w:sz w:val="24"/>
                <w:szCs w:val="24"/>
              </w:rPr>
              <w:br/>
              <w:t>A) Доступность</w:t>
            </w:r>
            <w:r w:rsidRPr="00DD4E67">
              <w:rPr>
                <w:sz w:val="24"/>
                <w:szCs w:val="24"/>
              </w:rPr>
              <w:br/>
              <w:t>B) Целостность</w:t>
            </w:r>
            <w:r w:rsidRPr="00DD4E67">
              <w:rPr>
                <w:sz w:val="24"/>
                <w:szCs w:val="24"/>
              </w:rPr>
              <w:br/>
              <w:t>C) Конфиденциальность</w:t>
            </w:r>
            <w:r w:rsidRPr="00DD4E67">
              <w:rPr>
                <w:sz w:val="24"/>
                <w:szCs w:val="24"/>
              </w:rPr>
              <w:br/>
              <w:t>D) Актуальность</w:t>
            </w:r>
          </w:p>
        </w:tc>
        <w:tc>
          <w:tcPr>
            <w:tcW w:w="2836" w:type="dxa"/>
          </w:tcPr>
          <w:p w14:paraId="513C798D" w14:textId="4C7621E0" w:rsidR="00DD4E67" w:rsidRPr="00DD4E67" w:rsidRDefault="00DD4E67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B) Целостность</w:t>
            </w:r>
          </w:p>
        </w:tc>
      </w:tr>
      <w:tr w:rsidR="00DD4E67" w:rsidRPr="00C54578" w14:paraId="29CBC2ED" w14:textId="77777777" w:rsidTr="00C96F5F">
        <w:tc>
          <w:tcPr>
            <w:tcW w:w="6374" w:type="dxa"/>
          </w:tcPr>
          <w:p w14:paraId="3945FC08" w14:textId="21E0284F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22. Какое действие администратора относится к мерам предотвращения утечки информации?</w:t>
            </w:r>
            <w:r w:rsidRPr="00DD4E67">
              <w:rPr>
                <w:sz w:val="24"/>
                <w:szCs w:val="24"/>
              </w:rPr>
              <w:br/>
              <w:t>Выберите один правильный ответ:</w:t>
            </w:r>
            <w:r w:rsidRPr="00DD4E67">
              <w:rPr>
                <w:sz w:val="24"/>
                <w:szCs w:val="24"/>
              </w:rPr>
              <w:br/>
              <w:t>A) Отключение резервного копирования</w:t>
            </w:r>
            <w:r w:rsidRPr="00DD4E67">
              <w:rPr>
                <w:sz w:val="24"/>
                <w:szCs w:val="24"/>
              </w:rPr>
              <w:br/>
              <w:t>B) Ограничение доступа к конфиденциальным данным</w:t>
            </w:r>
            <w:r w:rsidRPr="00DD4E67">
              <w:rPr>
                <w:sz w:val="24"/>
                <w:szCs w:val="24"/>
              </w:rPr>
              <w:br/>
              <w:t>C) Увеличение скорости сети</w:t>
            </w:r>
            <w:r w:rsidRPr="00DD4E67">
              <w:rPr>
                <w:sz w:val="24"/>
                <w:szCs w:val="24"/>
              </w:rPr>
              <w:br/>
              <w:t>D) Удаление журналов событий</w:t>
            </w:r>
          </w:p>
        </w:tc>
        <w:tc>
          <w:tcPr>
            <w:tcW w:w="2836" w:type="dxa"/>
          </w:tcPr>
          <w:p w14:paraId="4CE289C2" w14:textId="1757305E" w:rsidR="00DD4E67" w:rsidRPr="00DD4E67" w:rsidRDefault="00DD4E67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B) Ограничение доступа к конфиденциальным данным</w:t>
            </w:r>
          </w:p>
        </w:tc>
      </w:tr>
      <w:tr w:rsidR="00DD4E67" w:rsidRPr="00C54578" w14:paraId="670B7542" w14:textId="77777777" w:rsidTr="00C96F5F">
        <w:tc>
          <w:tcPr>
            <w:tcW w:w="6374" w:type="dxa"/>
          </w:tcPr>
          <w:p w14:paraId="564B577B" w14:textId="3EB0D138" w:rsidR="00DD4E67" w:rsidRPr="00DD4E67" w:rsidRDefault="00DD4E67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23. Какой инструмент используется для обнаружения вредоносного программного обеспечения?</w:t>
            </w:r>
            <w:r w:rsidRPr="00DD4E67">
              <w:rPr>
                <w:sz w:val="24"/>
                <w:szCs w:val="24"/>
              </w:rPr>
              <w:br/>
              <w:t>Выберите один правильный ответ:</w:t>
            </w:r>
            <w:r w:rsidRPr="00DD4E67">
              <w:rPr>
                <w:sz w:val="24"/>
                <w:szCs w:val="24"/>
              </w:rPr>
              <w:br/>
              <w:t>A) Система резервного копирования</w:t>
            </w:r>
            <w:r w:rsidRPr="00DD4E67">
              <w:rPr>
                <w:sz w:val="24"/>
                <w:szCs w:val="24"/>
              </w:rPr>
              <w:br/>
              <w:t>B) Антивирусное программное обеспечение</w:t>
            </w:r>
            <w:r w:rsidRPr="00DD4E67">
              <w:rPr>
                <w:sz w:val="24"/>
                <w:szCs w:val="24"/>
              </w:rPr>
              <w:br/>
              <w:t>C) Текстовый редактор</w:t>
            </w:r>
            <w:r w:rsidRPr="00DD4E67">
              <w:rPr>
                <w:sz w:val="24"/>
                <w:szCs w:val="24"/>
              </w:rPr>
              <w:br/>
              <w:t>D) Система управления базами данных</w:t>
            </w:r>
          </w:p>
        </w:tc>
        <w:tc>
          <w:tcPr>
            <w:tcW w:w="2836" w:type="dxa"/>
          </w:tcPr>
          <w:p w14:paraId="2367FAC1" w14:textId="1E0C1747" w:rsidR="00DD4E67" w:rsidRPr="00DD4E67" w:rsidRDefault="00DD4E67" w:rsidP="00C96F5F">
            <w:pPr>
              <w:pStyle w:val="a5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B) Антивирусное программное обеспечение</w:t>
            </w:r>
          </w:p>
        </w:tc>
      </w:tr>
    </w:tbl>
    <w:p w14:paraId="6C268770" w14:textId="77777777" w:rsidR="005D279E" w:rsidRPr="00C54578" w:rsidRDefault="005D279E" w:rsidP="005D279E"/>
    <w:p w14:paraId="1D26D77D" w14:textId="77777777" w:rsidR="005D279E" w:rsidRPr="00C54578" w:rsidRDefault="005D279E" w:rsidP="005D279E"/>
    <w:p w14:paraId="76259D5D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341"/>
      </w:tblGrid>
      <w:tr w:rsidR="005D279E" w:rsidRPr="00C54578" w14:paraId="1C42797F" w14:textId="77777777" w:rsidTr="00C96F5F">
        <w:tc>
          <w:tcPr>
            <w:tcW w:w="3004" w:type="dxa"/>
          </w:tcPr>
          <w:p w14:paraId="1C12F984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6341" w:type="dxa"/>
          </w:tcPr>
          <w:p w14:paraId="1EFAF2D4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1F2A65" w:rsidRPr="00C54578" w14:paraId="4AC9C64F" w14:textId="77777777" w:rsidTr="00DC4F09">
        <w:tc>
          <w:tcPr>
            <w:tcW w:w="3004" w:type="dxa"/>
            <w:vAlign w:val="center"/>
          </w:tcPr>
          <w:p w14:paraId="3D3BC5BE" w14:textId="3AEAC5CF" w:rsidR="001F2A65" w:rsidRPr="001F2A65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1. Дайте определение понятию «несанкционированный доступ (НСД)» и приведите пример ситуации его возникновения.</w:t>
            </w:r>
          </w:p>
        </w:tc>
        <w:tc>
          <w:tcPr>
            <w:tcW w:w="6341" w:type="dxa"/>
            <w:vAlign w:val="center"/>
          </w:tcPr>
          <w:p w14:paraId="391DE43D" w14:textId="5BB36339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Несанкционированный доступ — это доступ к информационным ресурсам без разрешения владельца или администратора системы. Пример: неавторизованный пользователь получает доступ к базе данных с персональными данными сотрудников.</w:t>
            </w:r>
          </w:p>
        </w:tc>
      </w:tr>
      <w:tr w:rsidR="001F2A65" w:rsidRPr="00C54578" w14:paraId="18938323" w14:textId="77777777" w:rsidTr="00DC4F09">
        <w:tc>
          <w:tcPr>
            <w:tcW w:w="3004" w:type="dxa"/>
            <w:vAlign w:val="center"/>
          </w:tcPr>
          <w:p w14:paraId="096BE7EF" w14:textId="0BF2776C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2. Перечислите основные группы мер по обеспечению информационной безопасности при сопровождении программного обеспечения.</w:t>
            </w:r>
          </w:p>
        </w:tc>
        <w:tc>
          <w:tcPr>
            <w:tcW w:w="6341" w:type="dxa"/>
            <w:vAlign w:val="center"/>
          </w:tcPr>
          <w:p w14:paraId="0BAD75F9" w14:textId="6FDC2B6B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Организационные (регламенты, инструкции), технические (антивирусы, межсетевые экраны), программные (обновления, контроль целостности), физические (контроль доступа к серверным помещениям).</w:t>
            </w:r>
          </w:p>
        </w:tc>
      </w:tr>
      <w:tr w:rsidR="001F2A65" w:rsidRPr="00C54578" w14:paraId="02C2BE92" w14:textId="77777777" w:rsidTr="00DC4F09">
        <w:tc>
          <w:tcPr>
            <w:tcW w:w="3004" w:type="dxa"/>
            <w:vAlign w:val="center"/>
          </w:tcPr>
          <w:p w14:paraId="698EADD5" w14:textId="6C7AA91F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3. Объясните, зачем требуется проводить проверку целостности программного обеспечения перед его установкой или обновлением.</w:t>
            </w:r>
          </w:p>
        </w:tc>
        <w:tc>
          <w:tcPr>
            <w:tcW w:w="6341" w:type="dxa"/>
            <w:vAlign w:val="center"/>
          </w:tcPr>
          <w:p w14:paraId="1FB8773A" w14:textId="38B6F0D7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Проверка целостности позволяет убедиться, что ПО не было модифицировано или повреждено и не содержит вредоносного кода, что снижает риск НСД и нарушений ИБ.</w:t>
            </w:r>
          </w:p>
        </w:tc>
      </w:tr>
      <w:tr w:rsidR="001F2A65" w:rsidRPr="00C54578" w14:paraId="42784B0B" w14:textId="77777777" w:rsidTr="00DC4F09">
        <w:tc>
          <w:tcPr>
            <w:tcW w:w="3004" w:type="dxa"/>
            <w:vAlign w:val="center"/>
          </w:tcPr>
          <w:p w14:paraId="4BC16C88" w14:textId="5D423535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 xml:space="preserve">4. Опишите последовательность </w:t>
            </w:r>
            <w:r w:rsidRPr="001F2A65">
              <w:rPr>
                <w:sz w:val="24"/>
                <w:szCs w:val="24"/>
              </w:rPr>
              <w:lastRenderedPageBreak/>
              <w:t>действий при установке программного обеспечения, критичного к безопасности.</w:t>
            </w:r>
          </w:p>
        </w:tc>
        <w:tc>
          <w:tcPr>
            <w:tcW w:w="6341" w:type="dxa"/>
            <w:vAlign w:val="center"/>
          </w:tcPr>
          <w:p w14:paraId="566D8446" w14:textId="50000892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lastRenderedPageBreak/>
              <w:t xml:space="preserve">1. Проверка дистрибутива и подписи. 2. Создание резервной копии системы. 3. Инсталляция ПО. 4. </w:t>
            </w:r>
            <w:r w:rsidRPr="001F2A65">
              <w:rPr>
                <w:sz w:val="24"/>
                <w:szCs w:val="24"/>
              </w:rPr>
              <w:lastRenderedPageBreak/>
              <w:t>Настройка прав доступа и параметров безопасности. 5. Тестирование корректности работы.</w:t>
            </w:r>
          </w:p>
        </w:tc>
      </w:tr>
      <w:tr w:rsidR="001F2A65" w:rsidRPr="00C54578" w14:paraId="3A0FFEEC" w14:textId="77777777" w:rsidTr="00DC4F09">
        <w:tc>
          <w:tcPr>
            <w:tcW w:w="3004" w:type="dxa"/>
            <w:vAlign w:val="center"/>
          </w:tcPr>
          <w:p w14:paraId="0C815962" w14:textId="2C55AC78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lastRenderedPageBreak/>
              <w:t>5. Приведите примеры информационных ресурсов организации, которые подлежат обязательной защите.</w:t>
            </w:r>
          </w:p>
        </w:tc>
        <w:tc>
          <w:tcPr>
            <w:tcW w:w="6341" w:type="dxa"/>
            <w:vAlign w:val="center"/>
          </w:tcPr>
          <w:p w14:paraId="594EAB57" w14:textId="6DC652DB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Базы персональных данных сотрудников, финансовая информация, стратегические планы, клиентские базы, внутренние регламенты и политики.</w:t>
            </w:r>
          </w:p>
        </w:tc>
      </w:tr>
      <w:tr w:rsidR="001F2A65" w:rsidRPr="00C54578" w14:paraId="3B599E4C" w14:textId="77777777" w:rsidTr="00DC4F09">
        <w:tc>
          <w:tcPr>
            <w:tcW w:w="3004" w:type="dxa"/>
            <w:vAlign w:val="center"/>
          </w:tcPr>
          <w:p w14:paraId="12B3872B" w14:textId="6C657E89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6. Что включает анализ рисков при выборе информационных ресурсов, требующих защиты? Опишите этапы.</w:t>
            </w:r>
          </w:p>
        </w:tc>
        <w:tc>
          <w:tcPr>
            <w:tcW w:w="6341" w:type="dxa"/>
            <w:vAlign w:val="center"/>
          </w:tcPr>
          <w:p w14:paraId="0C553186" w14:textId="0CB44C07" w:rsidR="001F2A65" w:rsidRPr="00C54578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Этапы: 1. Идентификация ресурсов. 2. Определение угроз и уязвимостей. 3. Оценка вероятности реализации угроз. 4. Определение последствий для организации. 5. Выбор мер защиты.</w:t>
            </w:r>
          </w:p>
        </w:tc>
      </w:tr>
      <w:tr w:rsidR="001F2A65" w:rsidRPr="00C54578" w14:paraId="5DCA9E31" w14:textId="77777777" w:rsidTr="00DC4F09">
        <w:tc>
          <w:tcPr>
            <w:tcW w:w="3004" w:type="dxa"/>
            <w:vAlign w:val="center"/>
          </w:tcPr>
          <w:p w14:paraId="781AA16C" w14:textId="7BD55E90" w:rsidR="001F2A65" w:rsidRPr="001F2A65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7. Перечислите основные уязвимости, которые могут появиться при неправильной настройке баз данных.</w:t>
            </w:r>
          </w:p>
        </w:tc>
        <w:tc>
          <w:tcPr>
            <w:tcW w:w="6341" w:type="dxa"/>
            <w:vAlign w:val="center"/>
          </w:tcPr>
          <w:p w14:paraId="30AFA7F1" w14:textId="4399B917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Недостаточная сегментация доступа, слабые пароли, устаревшее ПО, отсутствие шифрования, ошибки конфигурации, отсутствие аудита действий пользователей.</w:t>
            </w:r>
          </w:p>
        </w:tc>
      </w:tr>
      <w:tr w:rsidR="001F2A65" w:rsidRPr="00C54578" w14:paraId="6ECF18D2" w14:textId="77777777" w:rsidTr="00DC4F09">
        <w:tc>
          <w:tcPr>
            <w:tcW w:w="3004" w:type="dxa"/>
            <w:vAlign w:val="center"/>
          </w:tcPr>
          <w:p w14:paraId="4123AF3E" w14:textId="7B5E8E14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8. Опишите роль администратора информационной системы в обеспечении безопасности при сопровождении ПО.</w:t>
            </w:r>
          </w:p>
        </w:tc>
        <w:tc>
          <w:tcPr>
            <w:tcW w:w="6341" w:type="dxa"/>
            <w:vAlign w:val="center"/>
          </w:tcPr>
          <w:p w14:paraId="256A01AD" w14:textId="757D9697" w:rsidR="001F2A65" w:rsidRPr="00C54578" w:rsidRDefault="001F2A65" w:rsidP="001F2A65">
            <w:pPr>
              <w:tabs>
                <w:tab w:val="left" w:pos="567"/>
              </w:tabs>
              <w:ind w:left="24"/>
              <w:jc w:val="both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Администратор контролирует доступ, следит за обновлениями и исправлениями, проводит мониторинг, создает резервные копии, обеспечивает целостность и конфиденциальность данных.</w:t>
            </w:r>
          </w:p>
        </w:tc>
      </w:tr>
      <w:tr w:rsidR="001F2A65" w:rsidRPr="00C54578" w14:paraId="0455A9B7" w14:textId="77777777" w:rsidTr="00DC4F09">
        <w:tc>
          <w:tcPr>
            <w:tcW w:w="3004" w:type="dxa"/>
            <w:vAlign w:val="center"/>
          </w:tcPr>
          <w:p w14:paraId="19F81B5D" w14:textId="6E070C79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9. Объясните, почему важно использовать только лицензированное и проверенное программное обеспечение в защищённых ИС.</w:t>
            </w:r>
          </w:p>
        </w:tc>
        <w:tc>
          <w:tcPr>
            <w:tcW w:w="6341" w:type="dxa"/>
            <w:vAlign w:val="center"/>
          </w:tcPr>
          <w:p w14:paraId="69F8AEC5" w14:textId="1F767445" w:rsidR="001F2A65" w:rsidRPr="00C54578" w:rsidRDefault="001F2A65" w:rsidP="001F2A65">
            <w:pPr>
              <w:tabs>
                <w:tab w:val="left" w:pos="567"/>
              </w:tabs>
              <w:ind w:left="24"/>
              <w:jc w:val="both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Лицензированное ПО гарантирует целостность, отсутствие вредоносного кода, своевременные обновления и поддержку производителя, что снижает риск НСД и нарушений ИБ.</w:t>
            </w:r>
          </w:p>
        </w:tc>
      </w:tr>
      <w:tr w:rsidR="001F2A65" w:rsidRPr="00C54578" w14:paraId="534079EE" w14:textId="77777777" w:rsidTr="00DC4F09">
        <w:tc>
          <w:tcPr>
            <w:tcW w:w="3004" w:type="dxa"/>
            <w:vAlign w:val="center"/>
          </w:tcPr>
          <w:p w14:paraId="2976BBE7" w14:textId="1E574DB7" w:rsidR="001F2A65" w:rsidRPr="00C54578" w:rsidRDefault="001F2A65" w:rsidP="001F2A6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10. Опишите основные принципы, которых необходимо придерживаться при разработке предложений по совершенствованию системы защиты от НСД.</w:t>
            </w:r>
          </w:p>
        </w:tc>
        <w:tc>
          <w:tcPr>
            <w:tcW w:w="6341" w:type="dxa"/>
            <w:vAlign w:val="center"/>
          </w:tcPr>
          <w:p w14:paraId="3E941D9A" w14:textId="164D265F" w:rsidR="001F2A65" w:rsidRPr="00C54578" w:rsidRDefault="001F2A65" w:rsidP="001F2A65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Принципы: оценка рисков, комплексность мер, соответствие требованиям ИБ, учет уязвимостей, приоритизация защиты критических ресурсов.</w:t>
            </w:r>
          </w:p>
        </w:tc>
      </w:tr>
      <w:tr w:rsidR="001F2A65" w:rsidRPr="00C54578" w14:paraId="330D3BDA" w14:textId="77777777" w:rsidTr="00DC4F09">
        <w:tc>
          <w:tcPr>
            <w:tcW w:w="3004" w:type="dxa"/>
            <w:vAlign w:val="center"/>
          </w:tcPr>
          <w:p w14:paraId="33C65D3D" w14:textId="28C5C987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11. Перечислите типичные ошибки при сопровождении ПО, которые могут привести к угрозам информационной безопасности.</w:t>
            </w:r>
          </w:p>
        </w:tc>
        <w:tc>
          <w:tcPr>
            <w:tcW w:w="6341" w:type="dxa"/>
            <w:vAlign w:val="center"/>
          </w:tcPr>
          <w:p w14:paraId="1EF4DE9F" w14:textId="46D110AA" w:rsidR="001F2A65" w:rsidRPr="00C54578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Несвоевременные обновления, слабые пароли, неправильная настройка прав доступа, отсутствие резервного копирования, игнорирование логов и мониторинга.</w:t>
            </w:r>
          </w:p>
        </w:tc>
      </w:tr>
      <w:tr w:rsidR="001F2A65" w:rsidRPr="00C54578" w14:paraId="1A7203B4" w14:textId="77777777" w:rsidTr="00DC4F09">
        <w:tc>
          <w:tcPr>
            <w:tcW w:w="3004" w:type="dxa"/>
            <w:vAlign w:val="center"/>
          </w:tcPr>
          <w:p w14:paraId="1A2B3BBF" w14:textId="5D7934AE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12. Дайте определение политике управления доступом и объясните её значение.</w:t>
            </w:r>
          </w:p>
        </w:tc>
        <w:tc>
          <w:tcPr>
            <w:tcW w:w="6341" w:type="dxa"/>
            <w:vAlign w:val="center"/>
          </w:tcPr>
          <w:p w14:paraId="079FD9C5" w14:textId="0DE6D8C5" w:rsidR="001F2A65" w:rsidRPr="00C54578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Политика управления доступом — это набор правил, определяющих, кто и к каким ресурсам имеет доступ, с какими правами и на каких условиях. Она обеспечивает контроль и предотвращает НСД.</w:t>
            </w:r>
          </w:p>
        </w:tc>
      </w:tr>
      <w:tr w:rsidR="001F2A65" w:rsidRPr="00C54578" w14:paraId="574419C1" w14:textId="77777777" w:rsidTr="00DC4F09">
        <w:tc>
          <w:tcPr>
            <w:tcW w:w="3004" w:type="dxa"/>
            <w:vAlign w:val="center"/>
          </w:tcPr>
          <w:p w14:paraId="0CFF9D9A" w14:textId="6C16C412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 xml:space="preserve">13.Опишите процесс резервного копирования данных и его роль в обеспечении </w:t>
            </w:r>
            <w:r w:rsidRPr="001F2A65">
              <w:rPr>
                <w:sz w:val="24"/>
                <w:szCs w:val="24"/>
              </w:rPr>
              <w:lastRenderedPageBreak/>
              <w:t>защищённости ИС.</w:t>
            </w:r>
          </w:p>
        </w:tc>
        <w:tc>
          <w:tcPr>
            <w:tcW w:w="6341" w:type="dxa"/>
            <w:vAlign w:val="center"/>
          </w:tcPr>
          <w:p w14:paraId="454DDDD5" w14:textId="406CE3D2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lastRenderedPageBreak/>
              <w:t>Резервное копирование — создание копий данных для восстановления после сбоев или инцидентов. Обеспечивает доступность и целостность информации при авариях или атаках.</w:t>
            </w:r>
          </w:p>
        </w:tc>
      </w:tr>
      <w:tr w:rsidR="001F2A65" w:rsidRPr="00C54578" w14:paraId="0A998381" w14:textId="77777777" w:rsidTr="00DC4F09">
        <w:tc>
          <w:tcPr>
            <w:tcW w:w="3004" w:type="dxa"/>
            <w:vAlign w:val="center"/>
          </w:tcPr>
          <w:p w14:paraId="6A9CF819" w14:textId="2C6CBDBE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14. Поясните, что такое «жизненный цикл программного обеспечения» и на каких этапах критичен контроль безопасности.</w:t>
            </w:r>
          </w:p>
        </w:tc>
        <w:tc>
          <w:tcPr>
            <w:tcW w:w="6341" w:type="dxa"/>
            <w:vAlign w:val="center"/>
          </w:tcPr>
          <w:p w14:paraId="11627E72" w14:textId="62B7DC51" w:rsidR="001F2A65" w:rsidRPr="00C54578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Жизненный цикл ПО — это стадии разработки, внедрения, эксплуатации, сопровождения и вывода из эксплуатации. Контроль безопасности критичен на этапах внедрения, эксплуатации и сопровождения.</w:t>
            </w:r>
          </w:p>
        </w:tc>
      </w:tr>
      <w:tr w:rsidR="001F2A65" w:rsidRPr="00C54578" w14:paraId="036B873D" w14:textId="77777777" w:rsidTr="00DC4F09">
        <w:tc>
          <w:tcPr>
            <w:tcW w:w="3004" w:type="dxa"/>
            <w:vAlign w:val="center"/>
          </w:tcPr>
          <w:p w14:paraId="3E56A628" w14:textId="428BF567" w:rsidR="001F2A65" w:rsidRPr="00C54578" w:rsidRDefault="001F2A65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15. Перечислите основные критерии выбора средств защиты информации при сопровождении ПО и БД.</w:t>
            </w:r>
          </w:p>
        </w:tc>
        <w:tc>
          <w:tcPr>
            <w:tcW w:w="6341" w:type="dxa"/>
            <w:vAlign w:val="center"/>
          </w:tcPr>
          <w:p w14:paraId="1D313283" w14:textId="0E52526D" w:rsidR="001F2A65" w:rsidRPr="001F2A65" w:rsidRDefault="001F2A65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Эффективность, совместимость с ИС, соответствие требованиям ИБ, стоимость внедрения и поддержки, простота эксплуатации, надежность и поддержка производителя.</w:t>
            </w:r>
          </w:p>
        </w:tc>
      </w:tr>
      <w:tr w:rsidR="00DD4E67" w:rsidRPr="00C54578" w14:paraId="755A4742" w14:textId="77777777" w:rsidTr="00DC4F09">
        <w:tc>
          <w:tcPr>
            <w:tcW w:w="3004" w:type="dxa"/>
            <w:vAlign w:val="center"/>
          </w:tcPr>
          <w:p w14:paraId="5C563313" w14:textId="27195DE0" w:rsidR="00DD4E67" w:rsidRPr="001F2A65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16. Объясните, почему важно вести журналирование (логирование) действий пользователей и администраторов в информационной системе.</w:t>
            </w:r>
          </w:p>
        </w:tc>
        <w:tc>
          <w:tcPr>
            <w:tcW w:w="6341" w:type="dxa"/>
            <w:vAlign w:val="center"/>
          </w:tcPr>
          <w:p w14:paraId="71F23EA5" w14:textId="2C49B6C3" w:rsidR="00DD4E67" w:rsidRPr="001F2A65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Журналирование позволяет фиксировать действия пользователей и администраторов, выявлять попытки несанкционированного доступа, проводить расследование инцидентов информационной безопасности, а также контролировать соблюдение политик безопасности.</w:t>
            </w:r>
          </w:p>
        </w:tc>
      </w:tr>
      <w:tr w:rsidR="00DD4E67" w:rsidRPr="00C54578" w14:paraId="1EFDE65F" w14:textId="77777777" w:rsidTr="00DC4F09">
        <w:tc>
          <w:tcPr>
            <w:tcW w:w="3004" w:type="dxa"/>
            <w:vAlign w:val="center"/>
          </w:tcPr>
          <w:p w14:paraId="70C8EB45" w14:textId="4DE4883C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17. Перечислите основные меры защиты баз данных от несанкционированного доступа.</w:t>
            </w:r>
          </w:p>
        </w:tc>
        <w:tc>
          <w:tcPr>
            <w:tcW w:w="6341" w:type="dxa"/>
            <w:vAlign w:val="center"/>
          </w:tcPr>
          <w:p w14:paraId="66F6A3FC" w14:textId="21F6A2A1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Разграничение прав доступа пользователей, использование сложных паролей и многофакторной аутентификации, шифрование данных, регулярное обновление СУБД, мониторинг и аудит действий пользователей.</w:t>
            </w:r>
          </w:p>
        </w:tc>
      </w:tr>
      <w:tr w:rsidR="00DD4E67" w:rsidRPr="00C54578" w14:paraId="6EC03A85" w14:textId="77777777" w:rsidTr="00DC4F09">
        <w:tc>
          <w:tcPr>
            <w:tcW w:w="3004" w:type="dxa"/>
            <w:vAlign w:val="center"/>
          </w:tcPr>
          <w:p w14:paraId="74BB1FFB" w14:textId="572700AB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18. Объясните, почему необходимо регулярно устанавливать обновления и исправления безопасности программного обеспечения.</w:t>
            </w:r>
          </w:p>
        </w:tc>
        <w:tc>
          <w:tcPr>
            <w:tcW w:w="6341" w:type="dxa"/>
            <w:vAlign w:val="center"/>
          </w:tcPr>
          <w:p w14:paraId="49C6E807" w14:textId="3C3A1D85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Обновления устраняют выявленные уязвимости, повышают устойчивость системы к атакам, предотвращают эксплуатацию известных ошибок злоумышленниками и обеспечивают корректную и безопасную работу информационной системы.</w:t>
            </w:r>
          </w:p>
        </w:tc>
      </w:tr>
      <w:tr w:rsidR="00DD4E67" w:rsidRPr="00C54578" w14:paraId="5E05BC74" w14:textId="77777777" w:rsidTr="00DC4F09">
        <w:tc>
          <w:tcPr>
            <w:tcW w:w="3004" w:type="dxa"/>
            <w:vAlign w:val="center"/>
          </w:tcPr>
          <w:p w14:paraId="07F87746" w14:textId="6E45AA56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19. Опишите основные меры защиты информации при передаче данных по сети.</w:t>
            </w:r>
          </w:p>
        </w:tc>
        <w:tc>
          <w:tcPr>
            <w:tcW w:w="6341" w:type="dxa"/>
            <w:vAlign w:val="center"/>
          </w:tcPr>
          <w:p w14:paraId="6204678F" w14:textId="243A0769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Использование криптографических протоколов (например, TLS/VPN), аутентификация участников соединения, контроль сетевого доступа, применение межсетевых экранов и систем обнаружения вторжений.</w:t>
            </w:r>
          </w:p>
        </w:tc>
      </w:tr>
      <w:tr w:rsidR="00DD4E67" w:rsidRPr="00C54578" w14:paraId="0CA3C88A" w14:textId="77777777" w:rsidTr="00DC4F09">
        <w:tc>
          <w:tcPr>
            <w:tcW w:w="3004" w:type="dxa"/>
            <w:vAlign w:val="center"/>
          </w:tcPr>
          <w:p w14:paraId="3E470307" w14:textId="0D0D1649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20. Перечислите основные требования к паролям пользователей информационной системы.</w:t>
            </w:r>
          </w:p>
        </w:tc>
        <w:tc>
          <w:tcPr>
            <w:tcW w:w="6341" w:type="dxa"/>
            <w:vAlign w:val="center"/>
          </w:tcPr>
          <w:p w14:paraId="454BEBD9" w14:textId="6C33A033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Достаточная длина и сложность пароля, использование разных типов символов, регулярная смена пароля, запрет повторного использования старых паролей, запрет передачи паролей третьим лицам.</w:t>
            </w:r>
          </w:p>
        </w:tc>
      </w:tr>
      <w:tr w:rsidR="00DD4E67" w:rsidRPr="00C54578" w14:paraId="1EA255E4" w14:textId="77777777" w:rsidTr="00DC4F09">
        <w:tc>
          <w:tcPr>
            <w:tcW w:w="3004" w:type="dxa"/>
            <w:vAlign w:val="center"/>
          </w:tcPr>
          <w:p w14:paraId="686D53FB" w14:textId="3A1629BC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21. Опишите, какие последствия для организации может иметь нарушение конфиденциальности информации.</w:t>
            </w:r>
          </w:p>
        </w:tc>
        <w:tc>
          <w:tcPr>
            <w:tcW w:w="6341" w:type="dxa"/>
            <w:vAlign w:val="center"/>
          </w:tcPr>
          <w:p w14:paraId="453BB52D" w14:textId="34904F4D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Возможные последствия: утечка персональных данных или коммерческой тайны, финансовые потери, репутационный ущерб, юридическая ответственность и штрафные санкции.</w:t>
            </w:r>
          </w:p>
        </w:tc>
      </w:tr>
      <w:tr w:rsidR="00DD4E67" w:rsidRPr="00C54578" w14:paraId="2DFE2514" w14:textId="77777777" w:rsidTr="00DC4F09">
        <w:tc>
          <w:tcPr>
            <w:tcW w:w="3004" w:type="dxa"/>
            <w:vAlign w:val="center"/>
          </w:tcPr>
          <w:p w14:paraId="65C0B0AC" w14:textId="1CFC524C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22. Объясните, зачем необходимо разграничение прав доступа пользователей в информационной системе.</w:t>
            </w:r>
          </w:p>
        </w:tc>
        <w:tc>
          <w:tcPr>
            <w:tcW w:w="6341" w:type="dxa"/>
            <w:vAlign w:val="center"/>
          </w:tcPr>
          <w:p w14:paraId="2C46AA40" w14:textId="5D12A7F7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Разграничение прав доступа ограничивает возможности пользователей только необходимыми для их работы ресурсами, предотвращает несанкционированное изменение или удаление данных и снижает риск внутренних угроз.</w:t>
            </w:r>
          </w:p>
        </w:tc>
      </w:tr>
      <w:tr w:rsidR="00DD4E67" w:rsidRPr="00C54578" w14:paraId="1943D709" w14:textId="77777777" w:rsidTr="00DC4F09">
        <w:tc>
          <w:tcPr>
            <w:tcW w:w="3004" w:type="dxa"/>
            <w:vAlign w:val="center"/>
          </w:tcPr>
          <w:p w14:paraId="6231357C" w14:textId="51B79538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 xml:space="preserve">23. Перечислите основные этапы реагирования на инцидент </w:t>
            </w:r>
            <w:r w:rsidRPr="00DD4E67">
              <w:rPr>
                <w:sz w:val="24"/>
                <w:szCs w:val="24"/>
              </w:rPr>
              <w:lastRenderedPageBreak/>
              <w:t>информационной безопасности.</w:t>
            </w:r>
          </w:p>
        </w:tc>
        <w:tc>
          <w:tcPr>
            <w:tcW w:w="6341" w:type="dxa"/>
            <w:vAlign w:val="center"/>
          </w:tcPr>
          <w:p w14:paraId="14DDBA61" w14:textId="3E254957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lastRenderedPageBreak/>
              <w:t xml:space="preserve">Обнаружение инцидента, регистрация и анализ события, локализация и устранение последствий, восстановление </w:t>
            </w:r>
            <w:r w:rsidRPr="00DD4E67">
              <w:rPr>
                <w:sz w:val="24"/>
                <w:szCs w:val="24"/>
              </w:rPr>
              <w:lastRenderedPageBreak/>
              <w:t>работоспособности системы, анализ причин и разработка мер по предотвращению повторения.</w:t>
            </w:r>
          </w:p>
        </w:tc>
      </w:tr>
      <w:tr w:rsidR="00DD4E67" w:rsidRPr="00C54578" w14:paraId="73EBC628" w14:textId="77777777" w:rsidTr="00DC4F09">
        <w:tc>
          <w:tcPr>
            <w:tcW w:w="3004" w:type="dxa"/>
            <w:vAlign w:val="center"/>
          </w:tcPr>
          <w:p w14:paraId="4632BB44" w14:textId="0B1133BA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lastRenderedPageBreak/>
              <w:t>24. Объясните, почему необходимо проводить обучение сотрудников вопросам информационной безопасности.</w:t>
            </w:r>
          </w:p>
        </w:tc>
        <w:tc>
          <w:tcPr>
            <w:tcW w:w="6341" w:type="dxa"/>
            <w:vAlign w:val="center"/>
          </w:tcPr>
          <w:p w14:paraId="2346F32D" w14:textId="6DC9A796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Обучение повышает осведомленность персонала о возможных угрозах, снижает вероятность ошибок пользователей, помогает правильно реагировать на инциденты и соблюдать установленные правила безопасности.</w:t>
            </w:r>
          </w:p>
        </w:tc>
      </w:tr>
      <w:tr w:rsidR="00DD4E67" w:rsidRPr="00C54578" w14:paraId="41A8955E" w14:textId="77777777" w:rsidTr="00DC4F09">
        <w:tc>
          <w:tcPr>
            <w:tcW w:w="3004" w:type="dxa"/>
            <w:vAlign w:val="center"/>
          </w:tcPr>
          <w:p w14:paraId="0EE5B653" w14:textId="5718EC0A" w:rsidR="00DD4E67" w:rsidRPr="00DD4E67" w:rsidRDefault="00DD4E67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25. Опишите основные меры физической защиты оборудования информационной системы.</w:t>
            </w:r>
          </w:p>
        </w:tc>
        <w:tc>
          <w:tcPr>
            <w:tcW w:w="6341" w:type="dxa"/>
            <w:vAlign w:val="center"/>
          </w:tcPr>
          <w:p w14:paraId="1D903E09" w14:textId="65BC3549" w:rsidR="00DD4E67" w:rsidRPr="00DD4E67" w:rsidRDefault="00DD4E67" w:rsidP="001F2A65">
            <w:pPr>
              <w:tabs>
                <w:tab w:val="left" w:pos="567"/>
              </w:tabs>
              <w:ind w:left="24"/>
              <w:rPr>
                <w:sz w:val="24"/>
                <w:szCs w:val="24"/>
              </w:rPr>
            </w:pPr>
            <w:r w:rsidRPr="00DD4E67">
              <w:rPr>
                <w:sz w:val="24"/>
                <w:szCs w:val="24"/>
              </w:rPr>
              <w:t>Контроль доступа в серверные помещения, использование систем видеонаблюдения и сигнализации, ограничение доступа посторонних лиц, защита оборудования от кражи, повреждений и несанкционированного подключения.</w:t>
            </w:r>
          </w:p>
        </w:tc>
      </w:tr>
    </w:tbl>
    <w:p w14:paraId="6A4554AE" w14:textId="77777777" w:rsidR="005D279E" w:rsidRPr="00C54578" w:rsidRDefault="005D279E" w:rsidP="005D279E"/>
    <w:p w14:paraId="00CE8715" w14:textId="77777777" w:rsidR="005D279E" w:rsidRPr="00C54578" w:rsidRDefault="005D279E" w:rsidP="005D279E"/>
    <w:p w14:paraId="05ED92F3" w14:textId="77777777" w:rsidR="00940700" w:rsidRDefault="00940700"/>
    <w:sectPr w:rsidR="009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D7"/>
    <w:rsid w:val="001F2A65"/>
    <w:rsid w:val="002B3DD7"/>
    <w:rsid w:val="005035F9"/>
    <w:rsid w:val="005D279E"/>
    <w:rsid w:val="007162EC"/>
    <w:rsid w:val="008837AB"/>
    <w:rsid w:val="00940700"/>
    <w:rsid w:val="00A02AA7"/>
    <w:rsid w:val="00B2776D"/>
    <w:rsid w:val="00D620BD"/>
    <w:rsid w:val="00D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chartTrackingRefBased/>
  <w15:docId w15:val="{5AB4B8C1-F5CF-4FA7-BED8-62E886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Интернет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D620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0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0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0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62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Antoshkin Stanislav</cp:lastModifiedBy>
  <cp:revision>3</cp:revision>
  <dcterms:created xsi:type="dcterms:W3CDTF">2025-12-03T09:25:00Z</dcterms:created>
  <dcterms:modified xsi:type="dcterms:W3CDTF">2026-03-12T10:12:00Z</dcterms:modified>
</cp:coreProperties>
</file>