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CA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D900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2893AD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75F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«Менеджмент в технологии строительства»</w:t>
      </w:r>
    </w:p>
    <w:p w14:paraId="50373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3 </w:t>
      </w:r>
      <w:r>
        <w:rPr>
          <w:rFonts w:ascii="Times New Roman" w:hAnsi="Times New Roman" w:cs="Times New Roman"/>
          <w:color w:val="auto"/>
          <w:sz w:val="28"/>
          <w:szCs w:val="28"/>
        </w:rPr>
        <w:t>вопрос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14:paraId="1CEBC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1B4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 (зачет)</w:t>
      </w:r>
    </w:p>
    <w:p w14:paraId="752EF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Роль и место строительства в развитии национальной экономики.</w:t>
      </w:r>
    </w:p>
    <w:p w14:paraId="2627D0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Инвестиционно-строительный комплекс.</w:t>
      </w:r>
    </w:p>
    <w:p w14:paraId="60781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 и задачи строительного проектирования.</w:t>
      </w:r>
    </w:p>
    <w:p w14:paraId="7AAF7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Состав разделов проектной документации и требования к их содержанию.</w:t>
      </w:r>
    </w:p>
    <w:p w14:paraId="3899C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Анализ хозяйственного механизма отрасли и разработка пути его совершенствования.</w:t>
      </w:r>
    </w:p>
    <w:p w14:paraId="7D67C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Повышение эффективности использования техники, предметов труда, рабочей силы, функционирующих в строительстве.</w:t>
      </w:r>
    </w:p>
    <w:p w14:paraId="10C99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Экономическая эффективность новой техники.</w:t>
      </w:r>
    </w:p>
    <w:p w14:paraId="20A3E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Ресурсы капитального строительства и эффективность их использования.</w:t>
      </w:r>
    </w:p>
    <w:p w14:paraId="49EF0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Формирование и нормирование оборотных средств строительной индустрии.</w:t>
      </w:r>
    </w:p>
    <w:p w14:paraId="71C3D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Совершенствование системы оплаты труда.</w:t>
      </w:r>
    </w:p>
    <w:p w14:paraId="0147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Финансирование и кредитование строительного предприятия.</w:t>
      </w:r>
    </w:p>
    <w:p w14:paraId="1FDD9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Экспертиза проектной документации и результатов инженерных изысканий.</w:t>
      </w:r>
    </w:p>
    <w:p w14:paraId="12941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Основные положения системы ценообразования и сметного нормирования.</w:t>
      </w:r>
    </w:p>
    <w:p w14:paraId="553BD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Современная методическая и сметно-нормативная база ценообразования в строительстве.</w:t>
      </w:r>
    </w:p>
    <w:p w14:paraId="745A0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Порядок составления сметной документации на строительство.</w:t>
      </w:r>
    </w:p>
    <w:p w14:paraId="3CF4F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Организационное проектирование в менеджменте.</w:t>
      </w:r>
    </w:p>
    <w:p w14:paraId="1CF2F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Основы стратегического планирования в строительстве.</w:t>
      </w:r>
    </w:p>
    <w:p w14:paraId="1CAD0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Трудовые ресурсы в строительстве.</w:t>
      </w:r>
    </w:p>
    <w:p w14:paraId="6879B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Основные принципы системы ценообразования и сметного нормирования.</w:t>
      </w:r>
    </w:p>
    <w:p w14:paraId="1AA9A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Управление качеством в строительстве: стандарты и методы контроля.</w:t>
      </w:r>
    </w:p>
    <w:p w14:paraId="380A2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Риск-менеджмент в строительных проектах: методы идентификации и минимизации рисков.</w:t>
      </w:r>
    </w:p>
    <w:p w14:paraId="454F5DF5">
      <w:pPr>
        <w:pStyle w:val="4"/>
        <w:spacing w:before="0" w:beforeAutospacing="0"/>
        <w:rPr>
          <w:rFonts w:ascii="Segoe UI" w:hAnsi="Segoe UI" w:cs="Segoe UI"/>
          <w:color w:val="404040"/>
        </w:rPr>
      </w:pPr>
    </w:p>
    <w:p w14:paraId="62F6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6E3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40"/>
    <w:rsid w:val="000E6E33"/>
    <w:rsid w:val="00274C14"/>
    <w:rsid w:val="003B57E3"/>
    <w:rsid w:val="003D05FB"/>
    <w:rsid w:val="003E069E"/>
    <w:rsid w:val="00625440"/>
    <w:rsid w:val="00683F3C"/>
    <w:rsid w:val="00764C9E"/>
    <w:rsid w:val="007D1B3C"/>
    <w:rsid w:val="007F7C8F"/>
    <w:rsid w:val="00B94C49"/>
    <w:rsid w:val="00DF6C4E"/>
    <w:rsid w:val="33716752"/>
    <w:rsid w:val="64A2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normaltextrun"/>
    <w:basedOn w:val="2"/>
    <w:uiPriority w:val="0"/>
  </w:style>
  <w:style w:type="character" w:customStyle="1" w:styleId="7">
    <w:name w:val="eop"/>
    <w:basedOn w:val="2"/>
    <w:uiPriority w:val="0"/>
  </w:style>
  <w:style w:type="character" w:customStyle="1" w:styleId="8">
    <w:name w:val="spellingerro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1327</Characters>
  <Lines>11</Lines>
  <Paragraphs>3</Paragraphs>
  <TotalTime>0</TotalTime>
  <ScaleCrop>false</ScaleCrop>
  <LinksUpToDate>false</LinksUpToDate>
  <CharactersWithSpaces>1556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2025-04-01T19:57:00Z</dcterms:created>
  <dc:creator>Якушева Ксения Сергеевна</dc:creator>
  <cp:lastModifiedBy>WPS_1742191131</cp:lastModifiedBy>
  <dcterms:modified xsi:type="dcterms:W3CDTF">2025-04-06T09:25:11Z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72C9262A50E449A9A18E98832897A31A_13</vt:lpwstr>
  </property>
</Properties>
</file>