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14:paraId="309F4277" w14:textId="77777777" w:rsidTr="004D26FC">
        <w:trPr>
          <w:trHeight w:val="283"/>
          <w:jc w:val="center"/>
        </w:trPr>
        <w:tc>
          <w:tcPr>
            <w:tcW w:w="9639" w:type="dxa"/>
          </w:tcPr>
          <w:p w14:paraId="16ABF04D" w14:textId="77777777"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A32928">
              <w:rPr>
                <w:b/>
                <w:sz w:val="28"/>
                <w:szCs w:val="28"/>
              </w:rPr>
              <w:t xml:space="preserve">учебной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14:paraId="5D2E74DD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5A4639A5" w14:textId="6EB9AA5A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</w:t>
            </w:r>
            <w:r w:rsidR="00690E9D">
              <w:rPr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>практике:</w:t>
            </w:r>
          </w:p>
          <w:p w14:paraId="531E5657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14:paraId="180E77C5" w14:textId="77777777" w:rsidTr="00896D3C">
              <w:tc>
                <w:tcPr>
                  <w:tcW w:w="457" w:type="dxa"/>
                </w:tcPr>
                <w:p w14:paraId="4DE33AEB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2158381E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14:paraId="506D9C35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14:paraId="1FCBA262" w14:textId="77777777" w:rsidTr="00896D3C">
              <w:tc>
                <w:tcPr>
                  <w:tcW w:w="457" w:type="dxa"/>
                </w:tcPr>
                <w:p w14:paraId="7E158439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14:paraId="1A7E7FBC" w14:textId="7784F2D9" w:rsidR="00896D3C" w:rsidRPr="00896D3C" w:rsidRDefault="00E2540B" w:rsidP="00896D3C">
                  <w:r>
                    <w:t>Какая ф</w:t>
                  </w:r>
                  <w:r w:rsidRPr="00E2540B">
                    <w:t>ункция подразумева</w:t>
                  </w:r>
                  <w:r>
                    <w:t>ет</w:t>
                  </w:r>
                  <w:r w:rsidRPr="00E2540B">
                    <w:t xml:space="preserve"> тесный повседневный контакт менеджера с исполнителями</w:t>
                  </w:r>
                </w:p>
              </w:tc>
              <w:tc>
                <w:tcPr>
                  <w:tcW w:w="5270" w:type="dxa"/>
                </w:tcPr>
                <w:p w14:paraId="2274B692" w14:textId="5AF5EDBF" w:rsidR="00E2540B" w:rsidRDefault="00E2540B" w:rsidP="00E2540B">
                  <w:pPr>
                    <w:spacing w:line="276" w:lineRule="auto"/>
                    <w:jc w:val="both"/>
                  </w:pPr>
                  <w:r>
                    <w:t>А) руководства</w:t>
                  </w:r>
                </w:p>
                <w:p w14:paraId="728CBB81" w14:textId="6F8B6879" w:rsidR="00E2540B" w:rsidRDefault="00E2540B" w:rsidP="00E2540B">
                  <w:pPr>
                    <w:spacing w:line="276" w:lineRule="auto"/>
                    <w:jc w:val="both"/>
                  </w:pPr>
                  <w:r>
                    <w:t>Б) организации</w:t>
                  </w:r>
                </w:p>
                <w:p w14:paraId="1C024B1D" w14:textId="2977BD93" w:rsidR="00E2540B" w:rsidRDefault="00E2540B" w:rsidP="00E2540B">
                  <w:pPr>
                    <w:spacing w:line="276" w:lineRule="auto"/>
                    <w:jc w:val="both"/>
                  </w:pPr>
                  <w:r>
                    <w:t>В) планирования</w:t>
                  </w:r>
                </w:p>
                <w:p w14:paraId="34AB042B" w14:textId="475F3338" w:rsidR="00896D3C" w:rsidRPr="00896D3C" w:rsidRDefault="00E2540B" w:rsidP="00EA5D0C">
                  <w:pPr>
                    <w:spacing w:line="276" w:lineRule="auto"/>
                    <w:jc w:val="both"/>
                  </w:pPr>
                  <w:r>
                    <w:t>Г) контроля</w:t>
                  </w:r>
                </w:p>
              </w:tc>
            </w:tr>
            <w:tr w:rsidR="00896D3C" w14:paraId="76E7A00B" w14:textId="77777777" w:rsidTr="00896D3C">
              <w:tc>
                <w:tcPr>
                  <w:tcW w:w="457" w:type="dxa"/>
                </w:tcPr>
                <w:p w14:paraId="62215C35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14:paraId="34DB5434" w14:textId="2ABA47BF" w:rsidR="00896D3C" w:rsidRPr="00896D3C" w:rsidRDefault="00EA5D0C" w:rsidP="00896D3C">
                  <w:r>
                    <w:t>Что является способностью организации обеспечивать необходимое количество и качество продукции в соответствии с требованиями внешней среды?</w:t>
                  </w:r>
                </w:p>
              </w:tc>
              <w:tc>
                <w:tcPr>
                  <w:tcW w:w="5270" w:type="dxa"/>
                </w:tcPr>
                <w:p w14:paraId="5D3A231C" w14:textId="18A3139A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EA5D0C">
                    <w:t>качество</w:t>
                  </w:r>
                  <w:r w:rsidRPr="00896D3C">
                    <w:t xml:space="preserve"> </w:t>
                  </w:r>
                </w:p>
                <w:p w14:paraId="1A61C94F" w14:textId="7733EA43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</w:t>
                  </w:r>
                  <w:r w:rsidR="00EA5D0C">
                    <w:t>гибкость</w:t>
                  </w:r>
                  <w:r w:rsidRPr="00896D3C">
                    <w:t xml:space="preserve"> </w:t>
                  </w:r>
                </w:p>
                <w:p w14:paraId="2F82F43D" w14:textId="77777777" w:rsid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EA5D0C">
                    <w:t>развитие</w:t>
                  </w:r>
                </w:p>
                <w:p w14:paraId="347490E6" w14:textId="5D0F211A" w:rsidR="00EA5D0C" w:rsidRPr="00896D3C" w:rsidRDefault="00EA5D0C" w:rsidP="00896D3C">
                  <w:pPr>
                    <w:spacing w:line="276" w:lineRule="auto"/>
                    <w:jc w:val="both"/>
                  </w:pPr>
                  <w:r>
                    <w:t>Г) продуктивность</w:t>
                  </w:r>
                </w:p>
              </w:tc>
            </w:tr>
            <w:tr w:rsidR="00896D3C" w14:paraId="37AEBA70" w14:textId="77777777" w:rsidTr="00896D3C">
              <w:tc>
                <w:tcPr>
                  <w:tcW w:w="457" w:type="dxa"/>
                </w:tcPr>
                <w:p w14:paraId="2EF3B3B1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14:paraId="56416424" w14:textId="3EA4A37C" w:rsidR="00896D3C" w:rsidRPr="00896D3C" w:rsidRDefault="003541A8" w:rsidP="00896D3C">
                  <w:r>
                    <w:t>В каком случае возникает необходимость в управлении персоналом?</w:t>
                  </w:r>
                </w:p>
              </w:tc>
              <w:tc>
                <w:tcPr>
                  <w:tcW w:w="5270" w:type="dxa"/>
                </w:tcPr>
                <w:p w14:paraId="000B28B0" w14:textId="77777777" w:rsidR="003541A8" w:rsidRDefault="003541A8" w:rsidP="00896D3C">
                  <w:pPr>
                    <w:spacing w:line="276" w:lineRule="auto"/>
                    <w:jc w:val="both"/>
                  </w:pPr>
                  <w:r>
                    <w:t>в тех случаях, когда работа является:</w:t>
                  </w:r>
                </w:p>
                <w:p w14:paraId="25ABA6ED" w14:textId="2654006A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3541A8">
                    <w:t>специализированной</w:t>
                  </w:r>
                </w:p>
                <w:p w14:paraId="452F9083" w14:textId="497FA17D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</w:t>
                  </w:r>
                  <w:r w:rsidR="003541A8">
                    <w:t>индивидуальной</w:t>
                  </w:r>
                </w:p>
                <w:p w14:paraId="46795495" w14:textId="6C2770F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3541A8">
                    <w:t>организационной</w:t>
                  </w:r>
                </w:p>
              </w:tc>
            </w:tr>
            <w:tr w:rsidR="00896D3C" w14:paraId="2A1BA310" w14:textId="77777777" w:rsidTr="00896D3C">
              <w:tc>
                <w:tcPr>
                  <w:tcW w:w="457" w:type="dxa"/>
                </w:tcPr>
                <w:p w14:paraId="45331A27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14:paraId="547F1E3D" w14:textId="15358205" w:rsidR="00896D3C" w:rsidRPr="00896D3C" w:rsidRDefault="00B403A8" w:rsidP="00896D3C">
                  <w:r>
                    <w:t>Как называются группы, созданные в результате решений руководства?</w:t>
                  </w:r>
                </w:p>
              </w:tc>
              <w:tc>
                <w:tcPr>
                  <w:tcW w:w="5270" w:type="dxa"/>
                </w:tcPr>
                <w:p w14:paraId="2BB7DC5C" w14:textId="206D6018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B403A8">
                    <w:t>формальные</w:t>
                  </w:r>
                </w:p>
                <w:p w14:paraId="478D72DD" w14:textId="463FB621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</w:t>
                  </w:r>
                  <w:r w:rsidR="00B403A8">
                    <w:t>социальные</w:t>
                  </w:r>
                </w:p>
                <w:p w14:paraId="187C6007" w14:textId="7B02DAC3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B403A8">
                    <w:t>неформальные</w:t>
                  </w:r>
                </w:p>
                <w:p w14:paraId="767CBAEA" w14:textId="0D094B94" w:rsidR="00896D3C" w:rsidRPr="00896D3C" w:rsidRDefault="00896D3C" w:rsidP="00896D3C">
                  <w:r w:rsidRPr="00896D3C">
                    <w:t xml:space="preserve">Г) </w:t>
                  </w:r>
                  <w:r w:rsidR="00B403A8">
                    <w:t>коммуникационные</w:t>
                  </w:r>
                </w:p>
              </w:tc>
            </w:tr>
            <w:tr w:rsidR="00896D3C" w14:paraId="7423902A" w14:textId="77777777" w:rsidTr="00896D3C">
              <w:tc>
                <w:tcPr>
                  <w:tcW w:w="457" w:type="dxa"/>
                </w:tcPr>
                <w:p w14:paraId="014B60A0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14:paraId="43C69C5D" w14:textId="6D7D987E" w:rsidR="00896D3C" w:rsidRPr="00896D3C" w:rsidRDefault="007F776B" w:rsidP="00896D3C">
                  <w:r>
                    <w:t>При каком подходе люди, познают окружающую среду, изменяют и конструируют ее, обладают самосознанием?</w:t>
                  </w:r>
                </w:p>
              </w:tc>
              <w:tc>
                <w:tcPr>
                  <w:tcW w:w="5270" w:type="dxa"/>
                </w:tcPr>
                <w:p w14:paraId="35696524" w14:textId="0BA894E3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7F776B">
                    <w:t>подход</w:t>
                  </w:r>
                  <w:r w:rsidR="007F776B" w:rsidRPr="007F776B">
                    <w:t xml:space="preserve"> социального научения</w:t>
                  </w:r>
                </w:p>
                <w:p w14:paraId="2759F4B7" w14:textId="0187BD16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</w:t>
                  </w:r>
                  <w:r w:rsidR="007F776B" w:rsidRPr="007F776B">
                    <w:t>Бихевиористск</w:t>
                  </w:r>
                  <w:r w:rsidR="007F776B">
                    <w:t>ий</w:t>
                  </w:r>
                  <w:r w:rsidR="007F776B" w:rsidRPr="007F776B">
                    <w:t xml:space="preserve"> подход</w:t>
                  </w:r>
                </w:p>
                <w:p w14:paraId="410DD3C4" w14:textId="64F93F1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7F776B" w:rsidRPr="007F776B">
                    <w:t>Когнитивн</w:t>
                  </w:r>
                  <w:r w:rsidR="007F776B">
                    <w:t>ый</w:t>
                  </w:r>
                  <w:r w:rsidR="007F776B" w:rsidRPr="007F776B">
                    <w:t xml:space="preserve"> подход</w:t>
                  </w:r>
                </w:p>
                <w:p w14:paraId="4A81E463" w14:textId="77777777" w:rsidR="00896D3C" w:rsidRPr="00896D3C" w:rsidRDefault="00896D3C" w:rsidP="00896D3C"/>
              </w:tc>
            </w:tr>
            <w:tr w:rsidR="00896D3C" w14:paraId="65074685" w14:textId="77777777" w:rsidTr="00896D3C">
              <w:tc>
                <w:tcPr>
                  <w:tcW w:w="457" w:type="dxa"/>
                </w:tcPr>
                <w:p w14:paraId="135E922C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14:paraId="2E1A5FA7" w14:textId="231761E4" w:rsidR="00896D3C" w:rsidRPr="00896D3C" w:rsidRDefault="00552CE7" w:rsidP="00896D3C">
                  <w:r>
                    <w:t>Как называется процесс, при котором личность познает требования, предъявляемые ей организацией?</w:t>
                  </w:r>
                </w:p>
              </w:tc>
              <w:tc>
                <w:tcPr>
                  <w:tcW w:w="5270" w:type="dxa"/>
                </w:tcPr>
                <w:p w14:paraId="44D44FF3" w14:textId="43C5422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C369C2">
                    <w:t>результативность</w:t>
                  </w:r>
                </w:p>
                <w:p w14:paraId="200C05A8" w14:textId="7AC54E60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C369C2">
                    <w:t>социализация</w:t>
                  </w:r>
                </w:p>
                <w:p w14:paraId="0841B27C" w14:textId="48945045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Г) </w:t>
                  </w:r>
                  <w:r w:rsidR="00C369C2">
                    <w:t>гибкость</w:t>
                  </w:r>
                </w:p>
                <w:p w14:paraId="5B68F837" w14:textId="2995A1B6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Д) </w:t>
                  </w:r>
                  <w:r w:rsidR="00C369C2">
                    <w:t>динамика</w:t>
                  </w:r>
                </w:p>
              </w:tc>
            </w:tr>
            <w:tr w:rsidR="00896D3C" w14:paraId="3DD97334" w14:textId="77777777" w:rsidTr="00896D3C">
              <w:tc>
                <w:tcPr>
                  <w:tcW w:w="457" w:type="dxa"/>
                </w:tcPr>
                <w:p w14:paraId="632955C6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14:paraId="43CC77A1" w14:textId="7E4F2434" w:rsidR="00896D3C" w:rsidRPr="00896D3C" w:rsidRDefault="00E72494" w:rsidP="00896D3C">
                  <w:r>
                    <w:t>Что определяет взаимосвязь мотивации и способности к работе?</w:t>
                  </w:r>
                </w:p>
              </w:tc>
              <w:tc>
                <w:tcPr>
                  <w:tcW w:w="5270" w:type="dxa"/>
                </w:tcPr>
                <w:p w14:paraId="16162825" w14:textId="02F84228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E72494">
                    <w:t>функционирование</w:t>
                  </w:r>
                </w:p>
                <w:p w14:paraId="6B0EBFF2" w14:textId="14428AE2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E72494">
                    <w:t>контролирование</w:t>
                  </w:r>
                </w:p>
                <w:p w14:paraId="3E0AC2A1" w14:textId="57D6CE51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Г) </w:t>
                  </w:r>
                  <w:r w:rsidR="00E72494">
                    <w:t>поощрение</w:t>
                  </w:r>
                </w:p>
              </w:tc>
            </w:tr>
            <w:tr w:rsidR="00896D3C" w14:paraId="4DBD74BE" w14:textId="77777777" w:rsidTr="00896D3C">
              <w:tc>
                <w:tcPr>
                  <w:tcW w:w="457" w:type="dxa"/>
                </w:tcPr>
                <w:p w14:paraId="5A256E20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14:paraId="68FEB277" w14:textId="58259ABB" w:rsidR="00896D3C" w:rsidRPr="00896D3C" w:rsidRDefault="00DD5934" w:rsidP="00896D3C">
                  <w:r>
                    <w:t>Что выступает стимуляторами эффективного труда для мотиваторов?</w:t>
                  </w:r>
                </w:p>
              </w:tc>
              <w:tc>
                <w:tcPr>
                  <w:tcW w:w="5270" w:type="dxa"/>
                </w:tcPr>
                <w:p w14:paraId="39227A63" w14:textId="26101F85" w:rsidR="00DD5934" w:rsidRDefault="00DD5934" w:rsidP="00DD5934">
                  <w:r>
                    <w:t>А) интересное содержание труда;</w:t>
                  </w:r>
                </w:p>
                <w:p w14:paraId="7ABDEBB2" w14:textId="3C6AE3E5" w:rsidR="00DD5934" w:rsidRDefault="00DD5934" w:rsidP="00DD5934">
                  <w:r>
                    <w:t>Б) профессионально-должностной рост;</w:t>
                  </w:r>
                </w:p>
                <w:p w14:paraId="630813A8" w14:textId="331892F1" w:rsidR="00DD5934" w:rsidRDefault="00DD5934" w:rsidP="00DD5934">
                  <w:r>
                    <w:t>В) достижение целей;</w:t>
                  </w:r>
                </w:p>
                <w:p w14:paraId="47E707F2" w14:textId="6CBBD801" w:rsidR="00DD5934" w:rsidRDefault="00DD5934" w:rsidP="00DD5934">
                  <w:r>
                    <w:t>Г) способности руководителя;</w:t>
                  </w:r>
                </w:p>
                <w:p w14:paraId="0E116E34" w14:textId="14E45C12" w:rsidR="00896D3C" w:rsidRPr="00896D3C" w:rsidRDefault="00DD5934" w:rsidP="00DD5934">
                  <w:r>
                    <w:t>Д) стабильность рабочего места.</w:t>
                  </w:r>
                </w:p>
              </w:tc>
            </w:tr>
            <w:tr w:rsidR="00896D3C" w14:paraId="72F6AA57" w14:textId="77777777" w:rsidTr="00896D3C">
              <w:tc>
                <w:tcPr>
                  <w:tcW w:w="457" w:type="dxa"/>
                </w:tcPr>
                <w:p w14:paraId="78346B2C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14:paraId="0E006223" w14:textId="148C59E2" w:rsidR="00896D3C" w:rsidRPr="00896D3C" w:rsidRDefault="00135775" w:rsidP="00896D3C">
                  <w:r>
                    <w:t>Каким рядом важнейших прикладных умений должны владеть члены команды малой группы в высокой степени?</w:t>
                  </w:r>
                </w:p>
              </w:tc>
              <w:tc>
                <w:tcPr>
                  <w:tcW w:w="5270" w:type="dxa"/>
                </w:tcPr>
                <w:p w14:paraId="07EFE716" w14:textId="2FCC9FC7" w:rsidR="00135775" w:rsidRDefault="00135775" w:rsidP="00135775">
                  <w:pPr>
                    <w:spacing w:line="276" w:lineRule="auto"/>
                    <w:jc w:val="both"/>
                  </w:pPr>
                  <w:r>
                    <w:t>А) технические (функциональные) явления;</w:t>
                  </w:r>
                </w:p>
                <w:p w14:paraId="1980EAB2" w14:textId="07F58ABC" w:rsidR="00135775" w:rsidRDefault="00135775" w:rsidP="00135775">
                  <w:pPr>
                    <w:spacing w:line="276" w:lineRule="auto"/>
                    <w:jc w:val="both"/>
                  </w:pPr>
                  <w:r>
                    <w:t>Б) умение четко выделять цели;</w:t>
                  </w:r>
                </w:p>
                <w:p w14:paraId="01B86EE2" w14:textId="08F0C1C6" w:rsidR="00135775" w:rsidRDefault="00135775" w:rsidP="00135775">
                  <w:pPr>
                    <w:spacing w:line="276" w:lineRule="auto"/>
                    <w:jc w:val="both"/>
                  </w:pPr>
                  <w:r>
                    <w:t>В) умение принимать решения и решать проблемы;</w:t>
                  </w:r>
                </w:p>
                <w:p w14:paraId="7CB626AD" w14:textId="083BDB25" w:rsidR="00896D3C" w:rsidRPr="00896D3C" w:rsidRDefault="00135775" w:rsidP="00135775">
                  <w:pPr>
                    <w:spacing w:after="160" w:line="276" w:lineRule="auto"/>
                    <w:jc w:val="both"/>
                  </w:pPr>
                  <w:r>
                    <w:lastRenderedPageBreak/>
                    <w:t>Г) психологические навыки и умения.</w:t>
                  </w:r>
                </w:p>
              </w:tc>
            </w:tr>
            <w:tr w:rsidR="00896D3C" w14:paraId="7A962A25" w14:textId="77777777" w:rsidTr="00896D3C">
              <w:tc>
                <w:tcPr>
                  <w:tcW w:w="457" w:type="dxa"/>
                </w:tcPr>
                <w:p w14:paraId="7BF1B03B" w14:textId="77777777" w:rsidR="00896D3C" w:rsidRDefault="00896D3C" w:rsidP="00653650">
                  <w:r>
                    <w:lastRenderedPageBreak/>
                    <w:t>10</w:t>
                  </w:r>
                </w:p>
              </w:tc>
              <w:tc>
                <w:tcPr>
                  <w:tcW w:w="3686" w:type="dxa"/>
                </w:tcPr>
                <w:p w14:paraId="0202C58B" w14:textId="1C6673B7" w:rsidR="00896D3C" w:rsidRPr="00896D3C" w:rsidRDefault="00A12D24" w:rsidP="00896D3C">
                  <w:r w:rsidRPr="00A12D24">
                    <w:t>Какие могут быть симптомы группового мышления и группового давления?</w:t>
                  </w:r>
                </w:p>
              </w:tc>
              <w:tc>
                <w:tcPr>
                  <w:tcW w:w="5270" w:type="dxa"/>
                </w:tcPr>
                <w:p w14:paraId="76900A5C" w14:textId="41E93CD1" w:rsidR="00A12D24" w:rsidRDefault="00A12D24" w:rsidP="00A12D24">
                  <w:pPr>
                    <w:spacing w:line="276" w:lineRule="auto"/>
                    <w:jc w:val="both"/>
                  </w:pPr>
                  <w:r>
                    <w:t>А) самоцензура;</w:t>
                  </w:r>
                </w:p>
                <w:p w14:paraId="0EEA64CF" w14:textId="3BE1C473" w:rsidR="00A12D24" w:rsidRDefault="00A12D24" w:rsidP="00A12D24">
                  <w:pPr>
                    <w:spacing w:line="276" w:lineRule="auto"/>
                    <w:jc w:val="both"/>
                  </w:pPr>
                  <w:r>
                    <w:t>Б) иллюзия неуязвимости группы;</w:t>
                  </w:r>
                </w:p>
                <w:p w14:paraId="512A1691" w14:textId="56B1ABE7" w:rsidR="00A12D24" w:rsidRDefault="00A12D24" w:rsidP="00A12D24">
                  <w:pPr>
                    <w:spacing w:line="276" w:lineRule="auto"/>
                    <w:jc w:val="both"/>
                  </w:pPr>
                  <w:r>
                    <w:t>В) групповая подготовленность;</w:t>
                  </w:r>
                </w:p>
                <w:p w14:paraId="56B08973" w14:textId="593D9D3C" w:rsidR="00A12D24" w:rsidRDefault="00A12D24" w:rsidP="00A12D24">
                  <w:pPr>
                    <w:spacing w:line="276" w:lineRule="auto"/>
                    <w:jc w:val="both"/>
                  </w:pPr>
                  <w:r>
                    <w:t>Г) социальное давление на несогласных;</w:t>
                  </w:r>
                </w:p>
                <w:p w14:paraId="4D95D346" w14:textId="60BDA518" w:rsidR="00A12D24" w:rsidRDefault="00A12D24" w:rsidP="00A12D24">
                  <w:pPr>
                    <w:spacing w:line="276" w:lineRule="auto"/>
                    <w:jc w:val="both"/>
                  </w:pPr>
                  <w:r>
                    <w:t>Д) психологическое единство;</w:t>
                  </w:r>
                </w:p>
                <w:p w14:paraId="428B71B6" w14:textId="7493ED0C" w:rsidR="00896D3C" w:rsidRPr="00896D3C" w:rsidRDefault="00A12D24" w:rsidP="00A12D24">
                  <w:pPr>
                    <w:spacing w:line="276" w:lineRule="auto"/>
                    <w:jc w:val="both"/>
                  </w:pPr>
                  <w:r>
                    <w:t>Е) организованное единство групп.</w:t>
                  </w:r>
                </w:p>
              </w:tc>
            </w:tr>
            <w:tr w:rsidR="00896D3C" w14:paraId="251E33DE" w14:textId="77777777" w:rsidTr="00896D3C">
              <w:tc>
                <w:tcPr>
                  <w:tcW w:w="457" w:type="dxa"/>
                </w:tcPr>
                <w:p w14:paraId="6DDBB97C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14:paraId="2167C78E" w14:textId="6A419873" w:rsidR="00896D3C" w:rsidRPr="00896D3C" w:rsidRDefault="00AE2838" w:rsidP="00896D3C">
                  <w:r w:rsidRPr="00AE2838">
                    <w:t>Назовите закон, определяющий права и обязанности граждан России в области защиты от ЧС</w:t>
                  </w:r>
                  <w:r w:rsidR="008A3CDE">
                    <w:t>.</w:t>
                  </w:r>
                </w:p>
              </w:tc>
              <w:tc>
                <w:tcPr>
                  <w:tcW w:w="5270" w:type="dxa"/>
                </w:tcPr>
                <w:p w14:paraId="255F4FA8" w14:textId="798FFE0F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AE2838" w:rsidRPr="00AE2838">
                    <w:t>Закон РФ «О безопасности»</w:t>
                  </w:r>
                </w:p>
                <w:p w14:paraId="547F94EE" w14:textId="07CC4A40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</w:t>
                  </w:r>
                  <w:r w:rsidR="00AE2838" w:rsidRPr="00AE2838">
                    <w:t>Федеральный закон «Об обороне»</w:t>
                  </w:r>
                </w:p>
                <w:p w14:paraId="3D815171" w14:textId="2B205528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AE2838" w:rsidRPr="00AE2838">
                    <w:t>Федеральный закон «О защите населения и территорий от ЧС природного и техногенного характера»</w:t>
                  </w:r>
                </w:p>
              </w:tc>
            </w:tr>
            <w:tr w:rsidR="00896D3C" w14:paraId="22C5458F" w14:textId="77777777" w:rsidTr="00896D3C">
              <w:tc>
                <w:tcPr>
                  <w:tcW w:w="457" w:type="dxa"/>
                </w:tcPr>
                <w:p w14:paraId="12B8A0FF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14:paraId="500505D7" w14:textId="2D27C872" w:rsidR="00896D3C" w:rsidRPr="00896D3C" w:rsidRDefault="008A3CDE" w:rsidP="00896D3C">
                  <w:r w:rsidRPr="008A3CDE">
                    <w:t>Назовите систему, созданную в России для предупреждения и ликвидации ЧС</w:t>
                  </w:r>
                  <w:r>
                    <w:t>.</w:t>
                  </w:r>
                </w:p>
              </w:tc>
              <w:tc>
                <w:tcPr>
                  <w:tcW w:w="5270" w:type="dxa"/>
                </w:tcPr>
                <w:p w14:paraId="6BBDF394" w14:textId="6BDE5DD0" w:rsidR="00896D3C" w:rsidRPr="00896D3C" w:rsidRDefault="00896D3C" w:rsidP="0044206D">
                  <w:pPr>
                    <w:spacing w:line="276" w:lineRule="auto"/>
                  </w:pPr>
                  <w:r w:rsidRPr="00896D3C">
                    <w:t xml:space="preserve">А) </w:t>
                  </w:r>
                  <w:r w:rsidR="008A3CDE">
                    <w:t>с</w:t>
                  </w:r>
                  <w:r w:rsidR="008A3CDE" w:rsidRPr="008A3CDE">
                    <w:t>истема сил и средств для ликвидации последствий чрезвычайных ситуаций</w:t>
                  </w:r>
                </w:p>
                <w:p w14:paraId="713652DF" w14:textId="47E074A3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</w:t>
                  </w:r>
                  <w:r w:rsidR="008A3CDE">
                    <w:t>с</w:t>
                  </w:r>
                  <w:r w:rsidR="008A3CDE" w:rsidRPr="008A3CDE">
                    <w:t>истема наблюдения и контроля за состоянием окружающей природной среды</w:t>
                  </w:r>
                </w:p>
                <w:p w14:paraId="78C7C45E" w14:textId="312DE7D2" w:rsidR="00896D3C" w:rsidRPr="00896D3C" w:rsidRDefault="00896D3C" w:rsidP="008A3CDE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8A3CDE">
                    <w:t>е</w:t>
                  </w:r>
                  <w:r w:rsidR="008A3CDE" w:rsidRPr="008A3CDE">
                    <w:t>диная государственная система предупреждения и ликвидации ЧС</w:t>
                  </w:r>
                </w:p>
              </w:tc>
            </w:tr>
            <w:tr w:rsidR="00896D3C" w14:paraId="3C9B8842" w14:textId="77777777" w:rsidTr="00896D3C">
              <w:tc>
                <w:tcPr>
                  <w:tcW w:w="457" w:type="dxa"/>
                </w:tcPr>
                <w:p w14:paraId="050A38B9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14:paraId="742EC667" w14:textId="276FA3EC" w:rsidR="00896D3C" w:rsidRPr="00896D3C" w:rsidRDefault="00B96A23" w:rsidP="00896D3C">
                  <w:r w:rsidRPr="00B96A23">
                    <w:t>Что из перечисленного не рекомендуется брать с собой при объявлении эвакуации?</w:t>
                  </w:r>
                </w:p>
              </w:tc>
              <w:tc>
                <w:tcPr>
                  <w:tcW w:w="5270" w:type="dxa"/>
                </w:tcPr>
                <w:p w14:paraId="417E5C46" w14:textId="327F79C9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B96A23" w:rsidRPr="00B96A23">
                    <w:t>Молочные продукты, свежее и замороженное мясо, овощи</w:t>
                  </w:r>
                </w:p>
                <w:p w14:paraId="27A6B0D7" w14:textId="126C4A74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</w:t>
                  </w:r>
                  <w:r w:rsidR="00B96A23" w:rsidRPr="00B96A23">
                    <w:t>Личные документы, деньги</w:t>
                  </w:r>
                </w:p>
                <w:p w14:paraId="6786E211" w14:textId="0A73CA1C" w:rsidR="00896D3C" w:rsidRPr="00896D3C" w:rsidRDefault="00896D3C" w:rsidP="00B96A23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B96A23" w:rsidRPr="00B96A23">
                    <w:t>Консервы, копченые изделия, сыр, сухари, печенье, сахар, флягу с водой</w:t>
                  </w:r>
                  <w:r w:rsidRPr="00896D3C">
                    <w:t xml:space="preserve"> </w:t>
                  </w:r>
                </w:p>
              </w:tc>
            </w:tr>
            <w:tr w:rsidR="00896D3C" w14:paraId="040459A1" w14:textId="77777777" w:rsidTr="00896D3C">
              <w:tc>
                <w:tcPr>
                  <w:tcW w:w="457" w:type="dxa"/>
                </w:tcPr>
                <w:p w14:paraId="35C71CE6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14:paraId="32AC83FD" w14:textId="1E728B30" w:rsidR="00896D3C" w:rsidRPr="00896D3C" w:rsidRDefault="00B77121" w:rsidP="00896D3C">
                  <w:r w:rsidRPr="00B77121">
                    <w:t>Как оповещаются работники об окончании воздушной тревоги, угрозы поражения радиоактивными или отравляющими веществами?</w:t>
                  </w:r>
                </w:p>
              </w:tc>
              <w:tc>
                <w:tcPr>
                  <w:tcW w:w="5270" w:type="dxa"/>
                </w:tcPr>
                <w:p w14:paraId="1F5051FC" w14:textId="18054FC4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B77121" w:rsidRPr="00B77121">
                    <w:t>В людских и воинских поездах - по указанию начальника (механика-бригадира) при получении извещения от дежурного по железнодорожной станции</w:t>
                  </w:r>
                </w:p>
                <w:p w14:paraId="6765F88D" w14:textId="03742CCB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</w:t>
                  </w:r>
                  <w:r w:rsidR="00B77121" w:rsidRPr="00B77121">
                    <w:t>В пассажирских поездах - по указанию машиниста пассажирского поезда, передаваемому через работников, обслуживающих поезд, и по поездной радиотрансляционной сети</w:t>
                  </w:r>
                </w:p>
                <w:p w14:paraId="4DFD286A" w14:textId="725203D2"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B77121" w:rsidRPr="00B77121">
                    <w:t>На железнодорожных станциях и в других организациях железнодорожного транспорта - по указанию уполномоченных работников владельца инфраструктуры, владельца железнодорожных путей необщего пользования через радиотрансляционную сеть и другие средства связи, включая и посыльных</w:t>
                  </w:r>
                </w:p>
              </w:tc>
            </w:tr>
            <w:tr w:rsidR="00896D3C" w14:paraId="324515DE" w14:textId="77777777" w:rsidTr="00896D3C">
              <w:tc>
                <w:tcPr>
                  <w:tcW w:w="457" w:type="dxa"/>
                </w:tcPr>
                <w:p w14:paraId="35EF3747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14:paraId="352864B4" w14:textId="40875D83" w:rsidR="00896D3C" w:rsidRPr="00896D3C" w:rsidRDefault="00B77121" w:rsidP="00896D3C">
                  <w:r>
                    <w:t>Что такое б</w:t>
                  </w:r>
                  <w:r w:rsidRPr="00B77121">
                    <w:t>актериологическое (биологическое) оружие</w:t>
                  </w:r>
                  <w:r>
                    <w:t>?</w:t>
                  </w:r>
                </w:p>
              </w:tc>
              <w:tc>
                <w:tcPr>
                  <w:tcW w:w="5270" w:type="dxa"/>
                </w:tcPr>
                <w:p w14:paraId="69AC12EC" w14:textId="2B0345DD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B77121">
                    <w:t>о</w:t>
                  </w:r>
                  <w:r w:rsidR="00B77121" w:rsidRPr="00B77121">
                    <w:t>ружие массового действия</w:t>
                  </w:r>
                </w:p>
                <w:p w14:paraId="095ED728" w14:textId="76F76F3A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</w:t>
                  </w:r>
                  <w:r w:rsidR="00B77121">
                    <w:t>в</w:t>
                  </w:r>
                  <w:r w:rsidR="00B77121" w:rsidRPr="00B77121">
                    <w:t>ид оружия для уничтожения противника</w:t>
                  </w:r>
                </w:p>
                <w:p w14:paraId="1670D0D5" w14:textId="0EEB150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B77121">
                    <w:t>о</w:t>
                  </w:r>
                  <w:r w:rsidR="00B77121" w:rsidRPr="00B77121">
                    <w:t>ружие с использованием микроорганизмов;</w:t>
                  </w:r>
                </w:p>
                <w:p w14:paraId="010830CF" w14:textId="69982EE0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Г) </w:t>
                  </w:r>
                  <w:r w:rsidR="00B77121">
                    <w:t>в</w:t>
                  </w:r>
                  <w:r w:rsidR="00B77121" w:rsidRPr="00B77121">
                    <w:t xml:space="preserve">ид оружия массового поражения, действие которого основано на использовании </w:t>
                  </w:r>
                  <w:r w:rsidR="00B77121" w:rsidRPr="00B77121">
                    <w:lastRenderedPageBreak/>
                    <w:t>болезнетворных свойств микроорганизмов и продуктов их жизнедеятельности</w:t>
                  </w:r>
                </w:p>
              </w:tc>
            </w:tr>
          </w:tbl>
          <w:p w14:paraId="1F64C6FC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78326EA6" w14:textId="77777777"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14:paraId="01DA7695" w14:textId="77777777" w:rsidTr="00896D3C">
              <w:tc>
                <w:tcPr>
                  <w:tcW w:w="457" w:type="dxa"/>
                </w:tcPr>
                <w:p w14:paraId="41CBC83C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14:paraId="41CD73A6" w14:textId="77777777"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14:paraId="70CD93BC" w14:textId="77777777" w:rsidTr="00896D3C">
              <w:tc>
                <w:tcPr>
                  <w:tcW w:w="457" w:type="dxa"/>
                </w:tcPr>
                <w:p w14:paraId="3503EC59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14:paraId="728EF157" w14:textId="45647971" w:rsidR="00896D3C" w:rsidRPr="00896D3C" w:rsidRDefault="00CA0FDB" w:rsidP="00896D3C">
                  <w:r>
                    <w:t>Каков круг задач у специалиста по управлению персоналом транспортных организаций?</w:t>
                  </w:r>
                  <w:r w:rsidR="00896D3C">
                    <w:t xml:space="preserve"> </w:t>
                  </w:r>
                </w:p>
              </w:tc>
            </w:tr>
            <w:tr w:rsidR="00896D3C" w14:paraId="7DF6C0FA" w14:textId="77777777" w:rsidTr="00896D3C">
              <w:tc>
                <w:tcPr>
                  <w:tcW w:w="457" w:type="dxa"/>
                </w:tcPr>
                <w:p w14:paraId="19A97A53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14:paraId="15C692B4" w14:textId="327CF0C7" w:rsidR="00896D3C" w:rsidRPr="00896D3C" w:rsidRDefault="00CA0FDB" w:rsidP="00653650">
                  <w:r>
                    <w:t>Какие статьи ТК РФ должен в первую очередь знать и уметь применять специалист по управлению персоналом транспортных организаций</w:t>
                  </w:r>
                  <w:r w:rsidR="00896D3C">
                    <w:t>?</w:t>
                  </w:r>
                </w:p>
              </w:tc>
            </w:tr>
            <w:tr w:rsidR="00AC7090" w14:paraId="255DF211" w14:textId="77777777" w:rsidTr="00896D3C">
              <w:tc>
                <w:tcPr>
                  <w:tcW w:w="457" w:type="dxa"/>
                </w:tcPr>
                <w:p w14:paraId="76FCB30B" w14:textId="24D52FFE" w:rsidR="00AC7090" w:rsidRDefault="00AC7090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14:paraId="576DABA0" w14:textId="210750CA" w:rsidR="00AC7090" w:rsidRDefault="00B0034B" w:rsidP="00653650">
                  <w:r>
                    <w:t>Какие категории работников включает в себя у</w:t>
                  </w:r>
                  <w:r w:rsidR="00AC7090" w:rsidRPr="00AC7090">
                    <w:t>правленческий персонал</w:t>
                  </w:r>
                  <w:r>
                    <w:t>?</w:t>
                  </w:r>
                </w:p>
              </w:tc>
            </w:tr>
            <w:tr w:rsidR="00B0034B" w14:paraId="44E1EB58" w14:textId="77777777" w:rsidTr="00896D3C">
              <w:tc>
                <w:tcPr>
                  <w:tcW w:w="457" w:type="dxa"/>
                </w:tcPr>
                <w:p w14:paraId="14D027C1" w14:textId="2A0E76AC" w:rsidR="00B0034B" w:rsidRDefault="00B0034B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14:paraId="1091CFEA" w14:textId="19594767" w:rsidR="00B0034B" w:rsidRDefault="00B0034B" w:rsidP="00653650">
                  <w:r w:rsidRPr="00B0034B">
                    <w:t>С какой целью разрабатывается должностная инструкция в организации?</w:t>
                  </w:r>
                </w:p>
              </w:tc>
            </w:tr>
            <w:tr w:rsidR="00B0034B" w14:paraId="0738C45E" w14:textId="77777777" w:rsidTr="00896D3C">
              <w:tc>
                <w:tcPr>
                  <w:tcW w:w="457" w:type="dxa"/>
                </w:tcPr>
                <w:p w14:paraId="660C44D4" w14:textId="27D1FF6D" w:rsidR="00B0034B" w:rsidRDefault="00B0034B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14:paraId="7FB96A87" w14:textId="5F53D6F8" w:rsidR="00B0034B" w:rsidRPr="00B0034B" w:rsidRDefault="00B0034B" w:rsidP="00653650">
                  <w:r w:rsidRPr="00B0034B">
                    <w:t xml:space="preserve">На что направлено изучение кадровой политики </w:t>
                  </w:r>
                  <w:r>
                    <w:t xml:space="preserve">транспортной </w:t>
                  </w:r>
                  <w:r w:rsidRPr="00B0034B">
                    <w:t>организаций</w:t>
                  </w:r>
                  <w:r>
                    <w:t>?</w:t>
                  </w:r>
                </w:p>
              </w:tc>
            </w:tr>
            <w:tr w:rsidR="00B0034B" w14:paraId="20A54F3A" w14:textId="77777777" w:rsidTr="00896D3C">
              <w:tc>
                <w:tcPr>
                  <w:tcW w:w="457" w:type="dxa"/>
                </w:tcPr>
                <w:p w14:paraId="63896A30" w14:textId="00DD2929" w:rsidR="00B0034B" w:rsidRDefault="00B0034B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14:paraId="29BBB1EB" w14:textId="0C40AAA2" w:rsidR="00B0034B" w:rsidRPr="00B0034B" w:rsidRDefault="00B0034B" w:rsidP="00653650">
                  <w:r w:rsidRPr="00B0034B">
                    <w:t>Что включают в себя функции управления персоналом?</w:t>
                  </w:r>
                </w:p>
              </w:tc>
            </w:tr>
            <w:tr w:rsidR="00B0034B" w14:paraId="01A06308" w14:textId="77777777" w:rsidTr="00896D3C">
              <w:tc>
                <w:tcPr>
                  <w:tcW w:w="457" w:type="dxa"/>
                </w:tcPr>
                <w:p w14:paraId="6D1E118A" w14:textId="0103DB83" w:rsidR="00B0034B" w:rsidRDefault="00B0034B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14:paraId="3593C95A" w14:textId="7CC66AC1" w:rsidR="00B0034B" w:rsidRPr="00B0034B" w:rsidRDefault="00B0034B" w:rsidP="00653650">
                  <w:r w:rsidRPr="00B0034B">
                    <w:t>Что такое потенциал специалиста?</w:t>
                  </w:r>
                </w:p>
              </w:tc>
            </w:tr>
            <w:tr w:rsidR="00896D3C" w14:paraId="69176941" w14:textId="77777777" w:rsidTr="00896D3C">
              <w:tc>
                <w:tcPr>
                  <w:tcW w:w="457" w:type="dxa"/>
                </w:tcPr>
                <w:p w14:paraId="7E5642DC" w14:textId="39A6AAEF" w:rsidR="00896D3C" w:rsidRPr="00896D3C" w:rsidRDefault="00B0034B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14:paraId="4E4FDE7E" w14:textId="1B3B1DAF" w:rsidR="00896D3C" w:rsidRPr="00896D3C" w:rsidRDefault="00AC2D74" w:rsidP="00653650">
                  <w:r w:rsidRPr="00AC2D74">
                    <w:t>Опишите основные принципы эффективного социального взаимодействия в коллективе.</w:t>
                  </w:r>
                </w:p>
              </w:tc>
            </w:tr>
            <w:tr w:rsidR="00896D3C" w14:paraId="48B3C059" w14:textId="77777777" w:rsidTr="00896D3C">
              <w:tc>
                <w:tcPr>
                  <w:tcW w:w="457" w:type="dxa"/>
                </w:tcPr>
                <w:p w14:paraId="422DC884" w14:textId="5887BD49" w:rsidR="00896D3C" w:rsidRPr="00896D3C" w:rsidRDefault="00B0034B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14:paraId="71724AFD" w14:textId="250959BC" w:rsidR="00896D3C" w:rsidRPr="00896D3C" w:rsidRDefault="00AC2D74" w:rsidP="00653650">
                  <w:r w:rsidRPr="00AC2D74">
                    <w:t>Как вы определяете, что команда работает эффективно?</w:t>
                  </w:r>
                </w:p>
              </w:tc>
            </w:tr>
            <w:tr w:rsidR="00896D3C" w14:paraId="27CD841E" w14:textId="77777777" w:rsidTr="00896D3C">
              <w:tc>
                <w:tcPr>
                  <w:tcW w:w="457" w:type="dxa"/>
                </w:tcPr>
                <w:p w14:paraId="32E6FAAA" w14:textId="71EF3E20" w:rsidR="00896D3C" w:rsidRPr="00896D3C" w:rsidRDefault="00B0034B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14:paraId="622B078D" w14:textId="56E4C90E" w:rsidR="00896D3C" w:rsidRPr="00896D3C" w:rsidRDefault="00AC2D74" w:rsidP="00653650">
                  <w:r w:rsidRPr="00AC2D74">
                    <w:t>Какие качества помогают человеку быть ценным членом команды, даже если его роль непопулярна</w:t>
                  </w:r>
                  <w:r>
                    <w:t>?</w:t>
                  </w:r>
                </w:p>
              </w:tc>
            </w:tr>
            <w:tr w:rsidR="00896D3C" w14:paraId="175D34A5" w14:textId="77777777" w:rsidTr="00896D3C">
              <w:tc>
                <w:tcPr>
                  <w:tcW w:w="457" w:type="dxa"/>
                </w:tcPr>
                <w:p w14:paraId="125228DA" w14:textId="68FEEAD1" w:rsidR="00896D3C" w:rsidRPr="00896D3C" w:rsidRDefault="00B0034B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14:paraId="74F5DE47" w14:textId="67C6FADB" w:rsidR="00896D3C" w:rsidRPr="00896D3C" w:rsidRDefault="00AC2D74" w:rsidP="00653650">
                  <w:r w:rsidRPr="00AC2D74">
                    <w:t>Как научиться давать и принимать обратную связь в команде</w:t>
                  </w:r>
                  <w:r>
                    <w:t>?</w:t>
                  </w:r>
                </w:p>
              </w:tc>
            </w:tr>
            <w:tr w:rsidR="00896D3C" w14:paraId="4E936FB9" w14:textId="77777777" w:rsidTr="00896D3C">
              <w:tc>
                <w:tcPr>
                  <w:tcW w:w="457" w:type="dxa"/>
                </w:tcPr>
                <w:p w14:paraId="6DB95250" w14:textId="45035866" w:rsidR="00896D3C" w:rsidRPr="00896D3C" w:rsidRDefault="00B0034B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14:paraId="7997C5FD" w14:textId="3864DE95" w:rsidR="00896D3C" w:rsidRPr="00896D3C" w:rsidRDefault="00AC2D74" w:rsidP="00896D3C">
                  <w:r w:rsidRPr="00AC2D74">
                    <w:t>Какие методы помогают улучшить коммуникацию и сплоченность в команде?</w:t>
                  </w:r>
                  <w:r w:rsidR="00896D3C">
                    <w:t xml:space="preserve"> </w:t>
                  </w:r>
                </w:p>
              </w:tc>
            </w:tr>
            <w:tr w:rsidR="00896D3C" w14:paraId="5A03FE0E" w14:textId="77777777" w:rsidTr="00896D3C">
              <w:tc>
                <w:tcPr>
                  <w:tcW w:w="457" w:type="dxa"/>
                </w:tcPr>
                <w:p w14:paraId="178ABBE3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14:paraId="4056B900" w14:textId="3D1C4494" w:rsidR="00896D3C" w:rsidRPr="00896D3C" w:rsidRDefault="00140DD4" w:rsidP="00896D3C">
                  <w:r>
                    <w:t xml:space="preserve">Что включают в себя </w:t>
                  </w:r>
                  <w:r w:rsidRPr="00140DD4">
                    <w:t>инвестиции в человеческий капитал</w:t>
                  </w:r>
                  <w:r>
                    <w:t>?</w:t>
                  </w:r>
                </w:p>
              </w:tc>
            </w:tr>
            <w:tr w:rsidR="00896D3C" w14:paraId="30485062" w14:textId="77777777" w:rsidTr="00896D3C">
              <w:tc>
                <w:tcPr>
                  <w:tcW w:w="457" w:type="dxa"/>
                </w:tcPr>
                <w:p w14:paraId="66363CBF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14:paraId="49C5472C" w14:textId="7DCDC889" w:rsidR="00896D3C" w:rsidRPr="00896D3C" w:rsidRDefault="004E757B" w:rsidP="00653650">
                  <w:r w:rsidRPr="004E757B">
                    <w:rPr>
                      <w:bCs/>
                    </w:rPr>
                    <w:t xml:space="preserve">Что понимается под безопасностью жизнедеятельности (БЖД) и какие её объекты </w:t>
                  </w:r>
                  <w:r>
                    <w:rPr>
                      <w:bCs/>
                    </w:rPr>
                    <w:t>вы знаете?</w:t>
                  </w:r>
                </w:p>
              </w:tc>
            </w:tr>
            <w:tr w:rsidR="00896D3C" w14:paraId="19D208A5" w14:textId="77777777" w:rsidTr="00896D3C">
              <w:tc>
                <w:tcPr>
                  <w:tcW w:w="457" w:type="dxa"/>
                </w:tcPr>
                <w:p w14:paraId="61407A92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14:paraId="01AB0B02" w14:textId="3111915C" w:rsidR="00896D3C" w:rsidRPr="00896D3C" w:rsidRDefault="004E757B" w:rsidP="0044206D">
                  <w:r w:rsidRPr="004E757B">
                    <w:t>Как классифицируются чрезвычайные ситуации по масштабу распространения?</w:t>
                  </w:r>
                  <w:r w:rsidR="0044206D">
                    <w:t xml:space="preserve"> </w:t>
                  </w:r>
                </w:p>
              </w:tc>
            </w:tr>
            <w:tr w:rsidR="0044206D" w14:paraId="5185C976" w14:textId="77777777" w:rsidTr="00896D3C">
              <w:tc>
                <w:tcPr>
                  <w:tcW w:w="457" w:type="dxa"/>
                </w:tcPr>
                <w:p w14:paraId="29A26F45" w14:textId="77777777"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14:paraId="579385ED" w14:textId="3103C1A1" w:rsidR="0044206D" w:rsidRDefault="004E757B" w:rsidP="0044206D">
                  <w:r>
                    <w:t xml:space="preserve">Какие есть сигналы </w:t>
                  </w:r>
                  <w:r w:rsidRPr="004E757B">
                    <w:t xml:space="preserve">оповещения </w:t>
                  </w:r>
                  <w:r>
                    <w:t>при ЧС</w:t>
                  </w:r>
                  <w:r w:rsidRPr="004E757B">
                    <w:t xml:space="preserve"> и порядок действий</w:t>
                  </w:r>
                  <w:r>
                    <w:t xml:space="preserve"> в случае оповещения?</w:t>
                  </w:r>
                </w:p>
              </w:tc>
            </w:tr>
            <w:tr w:rsidR="004E757B" w14:paraId="17DE69CA" w14:textId="77777777" w:rsidTr="00896D3C">
              <w:tc>
                <w:tcPr>
                  <w:tcW w:w="457" w:type="dxa"/>
                </w:tcPr>
                <w:p w14:paraId="2CB2EB4E" w14:textId="21B11EC1" w:rsidR="004E757B" w:rsidRDefault="004E757B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14:paraId="66F9CA9A" w14:textId="31AD65D8" w:rsidR="004E757B" w:rsidRDefault="004E757B" w:rsidP="0044206D">
                  <w:r w:rsidRPr="004E757B">
                    <w:t>Какие документы необходимо взять при эвакуации?</w:t>
                  </w:r>
                </w:p>
              </w:tc>
            </w:tr>
            <w:tr w:rsidR="0044206D" w14:paraId="5DCC0E11" w14:textId="77777777" w:rsidTr="00896D3C">
              <w:tc>
                <w:tcPr>
                  <w:tcW w:w="457" w:type="dxa"/>
                </w:tcPr>
                <w:p w14:paraId="148E9115" w14:textId="0CDF57AA" w:rsidR="0044206D" w:rsidRDefault="0044206D" w:rsidP="00653650">
                  <w:r>
                    <w:t>1</w:t>
                  </w:r>
                  <w:r w:rsidR="004E757B">
                    <w:t>8</w:t>
                  </w:r>
                </w:p>
              </w:tc>
              <w:tc>
                <w:tcPr>
                  <w:tcW w:w="8956" w:type="dxa"/>
                </w:tcPr>
                <w:p w14:paraId="3C60849B" w14:textId="2B975D11" w:rsidR="0044206D" w:rsidRDefault="004E757B" w:rsidP="00653650">
                  <w:r>
                    <w:t>Какие существуют о</w:t>
                  </w:r>
                  <w:r w:rsidRPr="004E757B">
                    <w:t>пасные и вредные факторы производственной и природной среды (химические, радиационные, биологические)</w:t>
                  </w:r>
                  <w:r>
                    <w:t>?</w:t>
                  </w:r>
                </w:p>
              </w:tc>
            </w:tr>
            <w:tr w:rsidR="0044206D" w14:paraId="1565D45D" w14:textId="77777777" w:rsidTr="00896D3C">
              <w:tc>
                <w:tcPr>
                  <w:tcW w:w="457" w:type="dxa"/>
                </w:tcPr>
                <w:p w14:paraId="78448142" w14:textId="0AE20FD8" w:rsidR="0044206D" w:rsidRDefault="0044206D" w:rsidP="00653650">
                  <w:r>
                    <w:t>1</w:t>
                  </w:r>
                  <w:r w:rsidR="004E757B">
                    <w:t>9</w:t>
                  </w:r>
                </w:p>
              </w:tc>
              <w:tc>
                <w:tcPr>
                  <w:tcW w:w="8956" w:type="dxa"/>
                </w:tcPr>
                <w:p w14:paraId="771FAE12" w14:textId="65949425" w:rsidR="0044206D" w:rsidRDefault="004E757B" w:rsidP="0044206D">
                  <w:r>
                    <w:t>Приведите примеры и</w:t>
                  </w:r>
                  <w:r w:rsidRPr="004E757B">
                    <w:t>сточник</w:t>
                  </w:r>
                  <w:r>
                    <w:t>ов</w:t>
                  </w:r>
                  <w:r w:rsidRPr="004E757B">
                    <w:t xml:space="preserve"> загрязнения </w:t>
                  </w:r>
                  <w:r>
                    <w:t xml:space="preserve">окружающей среды </w:t>
                  </w:r>
                  <w:r w:rsidRPr="004E757B">
                    <w:t>(промышленные, бытовые, транспортные).</w:t>
                  </w:r>
                </w:p>
              </w:tc>
            </w:tr>
            <w:tr w:rsidR="0044206D" w14:paraId="6B89DC19" w14:textId="77777777" w:rsidTr="00896D3C">
              <w:tc>
                <w:tcPr>
                  <w:tcW w:w="457" w:type="dxa"/>
                </w:tcPr>
                <w:p w14:paraId="5858FF64" w14:textId="77777777"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14:paraId="694A8980" w14:textId="6828E162" w:rsidR="0044206D" w:rsidRDefault="004E757B" w:rsidP="00653650">
                  <w:r>
                    <w:t>Назовите</w:t>
                  </w:r>
                  <w:r w:rsidRPr="004E757B">
                    <w:t xml:space="preserve"> функции службы управления персоналом </w:t>
                  </w:r>
                  <w:r>
                    <w:t xml:space="preserve">транспортной </w:t>
                  </w:r>
                  <w:r w:rsidRPr="004E757B">
                    <w:t>организации?</w:t>
                  </w:r>
                </w:p>
              </w:tc>
            </w:tr>
          </w:tbl>
          <w:p w14:paraId="22CD9ACD" w14:textId="77777777"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4B87DB8" w14:textId="1CDA63A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 xml:space="preserve">Бланк индивидуального задания на </w:t>
            </w:r>
            <w:r w:rsidR="00690E9D">
              <w:rPr>
                <w:b/>
                <w:sz w:val="28"/>
                <w:szCs w:val="28"/>
              </w:rPr>
              <w:t xml:space="preserve">учебную </w:t>
            </w:r>
            <w:r w:rsidRPr="00652B75">
              <w:rPr>
                <w:b/>
                <w:sz w:val="28"/>
                <w:szCs w:val="28"/>
              </w:rPr>
              <w:t>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74BBCE1D" w14:textId="77777777"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3DF194E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00DABF66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62ED5B6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46D89D31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7F134221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20DCEA52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61608DB" w14:textId="3640CDDC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прохождения </w:t>
            </w:r>
            <w:r w:rsidR="00690E9D">
              <w:rPr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>практики: _________________________________</w:t>
            </w:r>
          </w:p>
          <w:p w14:paraId="265E94D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15801F46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14:paraId="4C17299A" w14:textId="77777777" w:rsidTr="004D26FC">
              <w:tc>
                <w:tcPr>
                  <w:tcW w:w="562" w:type="dxa"/>
                </w:tcPr>
                <w:p w14:paraId="6F3C71E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4962" w:type="dxa"/>
                </w:tcPr>
                <w:p w14:paraId="7CE9C07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2E88AB0F" w14:textId="0DCF07F1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</w:t>
                  </w:r>
                  <w:r w:rsidR="00690E9D">
                    <w:rPr>
                      <w:sz w:val="28"/>
                      <w:szCs w:val="28"/>
                    </w:rPr>
                    <w:t xml:space="preserve">учебной </w:t>
                  </w:r>
                  <w:r>
                    <w:rPr>
                      <w:sz w:val="28"/>
                      <w:szCs w:val="28"/>
                    </w:rPr>
                    <w:t xml:space="preserve">практики </w:t>
                  </w:r>
                </w:p>
              </w:tc>
            </w:tr>
            <w:tr w:rsidR="004D26FC" w14:paraId="220A24CA" w14:textId="77777777" w:rsidTr="004D26FC">
              <w:tc>
                <w:tcPr>
                  <w:tcW w:w="562" w:type="dxa"/>
                </w:tcPr>
                <w:p w14:paraId="2FA3D9E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BEB4E6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D2BBD4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40C08A89" w14:textId="77777777" w:rsidTr="004D26FC">
              <w:tc>
                <w:tcPr>
                  <w:tcW w:w="562" w:type="dxa"/>
                </w:tcPr>
                <w:p w14:paraId="7A322FD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262893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9363C9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38A2ACD1" w14:textId="77777777" w:rsidTr="004D26FC">
              <w:tc>
                <w:tcPr>
                  <w:tcW w:w="562" w:type="dxa"/>
                </w:tcPr>
                <w:p w14:paraId="358F7D6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CCA341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43CB96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7C3E0CBB" w14:textId="77777777" w:rsidTr="004D26FC">
              <w:tc>
                <w:tcPr>
                  <w:tcW w:w="562" w:type="dxa"/>
                </w:tcPr>
                <w:p w14:paraId="53CCB16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EBFAB30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A1755A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6436F1F4" w14:textId="77777777" w:rsidTr="004D26FC">
              <w:tc>
                <w:tcPr>
                  <w:tcW w:w="562" w:type="dxa"/>
                </w:tcPr>
                <w:p w14:paraId="737B680D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053C05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805DE8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AED02B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618E27F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259FB70D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7B3E276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1A7B087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D0099E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B1D9A4D" w14:textId="4B3D67E9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 xml:space="preserve">Образец оформления титульного листа отчета по </w:t>
            </w:r>
            <w:r w:rsidR="00690E9D">
              <w:rPr>
                <w:b/>
                <w:sz w:val="28"/>
                <w:szCs w:val="28"/>
              </w:rPr>
              <w:t xml:space="preserve">учебной </w:t>
            </w:r>
            <w:r w:rsidRPr="00652B75">
              <w:rPr>
                <w:b/>
                <w:sz w:val="28"/>
                <w:szCs w:val="28"/>
              </w:rPr>
              <w:t>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59B52BDA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166026A9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01B7DA6B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0542F71E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750EEEDF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58EEE1F4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5F5F2F6C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61AB1DA5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C9D33DB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5DB4E7F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395F3461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…………………………….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146949B4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63D376A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58399C1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4AE3616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5A5DD3F1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989865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651B3E5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133A622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15796356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CE48CD1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6FB1F12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AE3B3CE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C75BD80" w14:textId="18181B80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</w:t>
            </w:r>
            <w:r w:rsidR="00690E9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г. </w:t>
            </w:r>
          </w:p>
          <w:p w14:paraId="5BF3C545" w14:textId="53082795"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Структура отчета по </w:t>
            </w:r>
            <w:r w:rsidR="00690E9D">
              <w:rPr>
                <w:b/>
                <w:sz w:val="28"/>
                <w:szCs w:val="28"/>
              </w:rPr>
              <w:t xml:space="preserve">учебной </w:t>
            </w:r>
            <w:r w:rsidRPr="00BC1C1E">
              <w:rPr>
                <w:b/>
                <w:sz w:val="28"/>
                <w:szCs w:val="28"/>
              </w:rPr>
              <w:t>практике:</w:t>
            </w:r>
          </w:p>
          <w:p w14:paraId="31E3C5E1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0A2B0C1A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307C003D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2021DFE1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4E968BA9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0078B2D5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31714017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 …..</w:t>
            </w:r>
          </w:p>
          <w:p w14:paraId="60B47A5C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06C7161F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1EA85444" w14:textId="053E0C68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 xml:space="preserve">Требования к оформлению отчета по </w:t>
            </w:r>
            <w:r w:rsidR="00690E9D">
              <w:rPr>
                <w:b/>
                <w:sz w:val="28"/>
                <w:szCs w:val="28"/>
              </w:rPr>
              <w:t xml:space="preserve">учебной </w:t>
            </w:r>
            <w:r w:rsidRPr="00941CB7">
              <w:rPr>
                <w:b/>
                <w:sz w:val="28"/>
                <w:szCs w:val="28"/>
              </w:rPr>
              <w:t>практике</w:t>
            </w:r>
          </w:p>
          <w:p w14:paraId="3AB5869A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60F989E0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602B3E99" w14:textId="4B181134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 xml:space="preserve">Порядок представления отчета по </w:t>
            </w:r>
            <w:r w:rsidR="00690E9D">
              <w:rPr>
                <w:b/>
                <w:sz w:val="28"/>
                <w:szCs w:val="28"/>
              </w:rPr>
              <w:t xml:space="preserve">учебной </w:t>
            </w:r>
            <w:r w:rsidRPr="00941CB7">
              <w:rPr>
                <w:b/>
                <w:sz w:val="28"/>
                <w:szCs w:val="28"/>
              </w:rPr>
              <w:t>практике и его защита</w:t>
            </w:r>
          </w:p>
          <w:p w14:paraId="760D66D2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</w:t>
            </w:r>
            <w:r>
              <w:rPr>
                <w:sz w:val="28"/>
                <w:szCs w:val="28"/>
              </w:rPr>
              <w:lastRenderedPageBreak/>
              <w:t xml:space="preserve">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7B2E6E10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3F414BAE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47013365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141D73B9" w14:textId="29D1D11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</w:t>
            </w:r>
            <w:r w:rsidR="00690E9D">
              <w:rPr>
                <w:b/>
                <w:sz w:val="28"/>
                <w:szCs w:val="28"/>
              </w:rPr>
              <w:t xml:space="preserve"> учебной </w:t>
            </w:r>
            <w:r w:rsidRPr="00941CB7">
              <w:rPr>
                <w:b/>
                <w:sz w:val="28"/>
                <w:szCs w:val="28"/>
              </w:rPr>
              <w:t>практик</w:t>
            </w:r>
            <w:r w:rsidR="00690E9D">
              <w:rPr>
                <w:b/>
                <w:sz w:val="28"/>
                <w:szCs w:val="28"/>
              </w:rPr>
              <w:t>е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14:paraId="5AB4F279" w14:textId="77777777" w:rsidTr="004D26FC">
              <w:tc>
                <w:tcPr>
                  <w:tcW w:w="2850" w:type="dxa"/>
                </w:tcPr>
                <w:p w14:paraId="48ED455E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518AF3B9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2BF320E5" w14:textId="77777777" w:rsidTr="004D26FC">
              <w:tc>
                <w:tcPr>
                  <w:tcW w:w="2850" w:type="dxa"/>
                </w:tcPr>
                <w:p w14:paraId="6AC6E5DE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6B6D74A6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61210002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14:paraId="4A0A48BC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14:paraId="07951F61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14:paraId="7EE17FDC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44181B3C" w14:textId="77777777" w:rsidTr="004D26FC">
              <w:tc>
                <w:tcPr>
                  <w:tcW w:w="2850" w:type="dxa"/>
                </w:tcPr>
                <w:p w14:paraId="2941C257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5AC95294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7871E2D6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52E8B1B9" w14:textId="77777777" w:rsidTr="004D26FC">
              <w:tc>
                <w:tcPr>
                  <w:tcW w:w="2850" w:type="dxa"/>
                </w:tcPr>
                <w:p w14:paraId="6BD9B16C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19787A44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3DF74A43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</w:t>
                  </w:r>
                  <w:r w:rsidRPr="005E5723">
                    <w:lastRenderedPageBreak/>
                    <w:t>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1354F098" w14:textId="77777777" w:rsidTr="004D26FC">
              <w:tc>
                <w:tcPr>
                  <w:tcW w:w="2850" w:type="dxa"/>
                </w:tcPr>
                <w:p w14:paraId="43F6E7B0" w14:textId="77777777"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14:paraId="722330D6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B158325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3C9EBC01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14:paraId="7D33FFEA" w14:textId="77777777" w:rsidTr="004D26FC">
        <w:trPr>
          <w:trHeight w:val="283"/>
          <w:jc w:val="center"/>
        </w:trPr>
        <w:tc>
          <w:tcPr>
            <w:tcW w:w="9639" w:type="dxa"/>
          </w:tcPr>
          <w:p w14:paraId="68C5895F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0CDD1356" w14:textId="77777777" w:rsidTr="004D26FC">
        <w:trPr>
          <w:trHeight w:val="283"/>
          <w:jc w:val="center"/>
        </w:trPr>
        <w:tc>
          <w:tcPr>
            <w:tcW w:w="9639" w:type="dxa"/>
          </w:tcPr>
          <w:p w14:paraId="4EED9E41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183B770D" w14:textId="77777777"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445304">
    <w:abstractNumId w:val="1"/>
  </w:num>
  <w:num w:numId="2" w16cid:durableId="189893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C"/>
    <w:rsid w:val="00111891"/>
    <w:rsid w:val="00135775"/>
    <w:rsid w:val="00140DD4"/>
    <w:rsid w:val="002E0F5A"/>
    <w:rsid w:val="003541A8"/>
    <w:rsid w:val="0044206D"/>
    <w:rsid w:val="004D26FC"/>
    <w:rsid w:val="004E757B"/>
    <w:rsid w:val="00552CE7"/>
    <w:rsid w:val="005E5723"/>
    <w:rsid w:val="00653650"/>
    <w:rsid w:val="00690E9D"/>
    <w:rsid w:val="006C6F29"/>
    <w:rsid w:val="007F776B"/>
    <w:rsid w:val="00896D3C"/>
    <w:rsid w:val="008A3CDE"/>
    <w:rsid w:val="00A12D24"/>
    <w:rsid w:val="00A32928"/>
    <w:rsid w:val="00AC2D74"/>
    <w:rsid w:val="00AC7090"/>
    <w:rsid w:val="00AE2838"/>
    <w:rsid w:val="00B0034B"/>
    <w:rsid w:val="00B403A8"/>
    <w:rsid w:val="00B77121"/>
    <w:rsid w:val="00B96A23"/>
    <w:rsid w:val="00C369C2"/>
    <w:rsid w:val="00CA0FDB"/>
    <w:rsid w:val="00CA6F1B"/>
    <w:rsid w:val="00DD5934"/>
    <w:rsid w:val="00E2540B"/>
    <w:rsid w:val="00E44990"/>
    <w:rsid w:val="00E72494"/>
    <w:rsid w:val="00E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1A13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usr</cp:lastModifiedBy>
  <cp:revision>25</cp:revision>
  <dcterms:created xsi:type="dcterms:W3CDTF">2024-07-01T13:10:00Z</dcterms:created>
  <dcterms:modified xsi:type="dcterms:W3CDTF">2026-02-12T12:06:00Z</dcterms:modified>
</cp:coreProperties>
</file>