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0DAF9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7AD6CEE" w14:textId="4D7895BF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«Проектная деятельность»</w:t>
      </w:r>
    </w:p>
    <w:p w14:paraId="6338C492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7D485" w14:textId="4D8A0BD0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 проведении промежуточной аттестации обучающемуся предлагается дать ответы на</w:t>
      </w:r>
      <w:r w:rsidR="006B72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bookmarkStart w:id="0" w:name="_GoBack"/>
      <w:bookmarkEnd w:id="0"/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</w:t>
      </w:r>
      <w:r w:rsidR="006B72E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нижеприведенного списка.</w:t>
      </w:r>
    </w:p>
    <w:p w14:paraId="73FA00A9" w14:textId="77777777" w:rsid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5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06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Текущий контроль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по дисциплине (модулю) осуществляется,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как правило, на 7-9 неделях каждого семестра. </w:t>
      </w:r>
    </w:p>
    <w:p w14:paraId="00000007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Текущий контроль может проводиться в одной из освещенных форм либо в смешанном формате путем использования комбинаций ниже описанных форм: </w:t>
      </w:r>
    </w:p>
    <w:p w14:paraId="00000008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взаимная оценка участниками проектных команд друг друга. Цель проведения мероприятия – оценка уровня вовлеченности других участников команды в командную самостоятельную работу в ходе работы над проектом.</w:t>
      </w:r>
    </w:p>
    <w:p w14:paraId="0000000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либо</w:t>
      </w:r>
    </w:p>
    <w:p w14:paraId="0000000A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проведение поддерживающего мероприятия «Вертушка Проектов».  Цель проведения мероприятия - перекрёстная оценка студентами разных проектов, групп и направлений подготовки представленных проектов в стадии разработки, получение консультаций и рекомендаций для дальнейшей реализации проекта. </w:t>
      </w:r>
    </w:p>
    <w:p w14:paraId="0000000B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либо</w:t>
      </w:r>
    </w:p>
    <w:p w14:paraId="0000000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- проведение поддерживающего мероприятия «Труба экспертов». Цель проведения мероприятия – получение от экспертов консультаций и рекомендаций для дальнейшей реализации проекта.   </w:t>
      </w:r>
    </w:p>
    <w:p w14:paraId="0000000D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либо</w:t>
      </w:r>
    </w:p>
    <w:p w14:paraId="0000000E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 групповое собеседование с проектным наставником.</w:t>
      </w:r>
    </w:p>
    <w:p w14:paraId="0000000F" w14:textId="77777777" w:rsidR="00516111" w:rsidRDefault="00F53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либо</w:t>
      </w:r>
    </w:p>
    <w:p w14:paraId="00000010" w14:textId="77777777" w:rsidR="00516111" w:rsidRDefault="00F53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выступление команды с презентацией текущих наработок перед экспертами от университета, обязательно включая лиц, ответственных за организацию проектной деятельности в институте, академии или школе.</w:t>
      </w:r>
    </w:p>
    <w:p w14:paraId="00000011" w14:textId="77777777" w:rsidR="00516111" w:rsidRDefault="00516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012" w14:textId="77777777" w:rsidR="00516111" w:rsidRDefault="00F538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Кафедра вправе проводить текущую аттестацию и в иной форме. </w:t>
      </w:r>
    </w:p>
    <w:p w14:paraId="00000013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14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процессе группового собеседования с наставником используются следующие вопросы: </w:t>
      </w:r>
    </w:p>
    <w:p w14:paraId="00000015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1. В работе над каким проектным заданием вы работаете? В чем оно заключается?</w:t>
      </w:r>
    </w:p>
    <w:p w14:paraId="00000016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2. Какие этапы работы над проектом вы можете назвать? </w:t>
      </w:r>
    </w:p>
    <w:p w14:paraId="00000017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 На каких этапах работы над проектом вы столкнулись с наибольшими сложностями?  </w:t>
      </w:r>
    </w:p>
    <w:p w14:paraId="00000018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4. Как происходил процесс поиска дополнительной информации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о предмете вашего проекта? </w:t>
      </w:r>
    </w:p>
    <w:p w14:paraId="0000001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5. По каким критериям вы отбирали релевантную и достоверную информацию? </w:t>
      </w:r>
    </w:p>
    <w:p w14:paraId="0000001A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6. В чем заключался именно ваш вклад в результаты работы команды? </w:t>
      </w:r>
    </w:p>
    <w:p w14:paraId="0000001B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7. Как и кем были поставлены задачи, которые вы выполняете в ходе работы над проектом? </w:t>
      </w:r>
    </w:p>
    <w:p w14:paraId="0000001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8. Почему, с вашей точки зрения, в ходе работы над проектом были сформулированы именно такие задачи?</w:t>
      </w:r>
    </w:p>
    <w:p w14:paraId="0000001D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9. Какую роль в команде вы занимаете? </w:t>
      </w:r>
    </w:p>
    <w:p w14:paraId="0000001E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10. Как устроена командная коммуникация? С какими проблемами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 командной коммуникации вы столкнулись? Как, с вашей точки зрения,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>их можно будет избежать в будущем?</w:t>
      </w:r>
    </w:p>
    <w:p w14:paraId="0000001F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11. Какие инструменты проектной деятельности и для чего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вы используете? </w:t>
      </w:r>
    </w:p>
    <w:p w14:paraId="00000020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12. Какие профессиональные инструменты вы используете? Для чего? Какие еще существуют инструменты подобного класса? </w:t>
      </w:r>
    </w:p>
    <w:p w14:paraId="00000021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13. Что, с вашей точки зрения, необходимо было делать по-другому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в ходе работы над вашим проектным заданием? Почему? </w:t>
      </w:r>
    </w:p>
    <w:p w14:paraId="00000022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14. Каких знаний, умений и навыков вам не хватает в ходе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br/>
        <w:t xml:space="preserve">над проектом? В чем это выражается? </w:t>
      </w:r>
    </w:p>
    <w:p w14:paraId="00000023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15. Какие знания, умения и навыки для повышения эффективности работы над проектом вы планируете освоить в первую очередь? </w:t>
      </w:r>
    </w:p>
    <w:p w14:paraId="00000024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00000025" w14:textId="77777777" w:rsidR="00516111" w:rsidRDefault="00F538B2">
      <w:pP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br w:type="page"/>
      </w:r>
    </w:p>
    <w:p w14:paraId="0000002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lastRenderedPageBreak/>
        <w:t>Диагностический проект – 1 семестр</w:t>
      </w:r>
    </w:p>
    <w:p w14:paraId="0000002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промежуточной аттестации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 завершении обучения в семестре каждая команда защищает проект, используя предложенную структуру и форму презентации, и принимает участие в итоговой рефлексии. </w:t>
      </w:r>
    </w:p>
    <w:p w14:paraId="0000002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02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02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02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02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02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02E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02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03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03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03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03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034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03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03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03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03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03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000000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метод «дерева» целей (решений);</w:t>
      </w:r>
    </w:p>
    <w:p w14:paraId="000000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факторный анализ;</w:t>
      </w:r>
    </w:p>
    <w:p w14:paraId="000000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фактографический метод;</w:t>
      </w:r>
    </w:p>
    <w:p w14:paraId="000000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0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 каком этапе идет сбор подробных данных о проблеме? Выберите один правильный ответ:</w:t>
      </w:r>
    </w:p>
    <w:p w14:paraId="000000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выбирается решение и план его реализации? Выберите один правильный ответ:</w:t>
      </w:r>
    </w:p>
    <w:p w14:paraId="000000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0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0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0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а) стратегический (ценностно-идеологический);</w:t>
      </w:r>
    </w:p>
    <w:p w14:paraId="000000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Какую стадию можно считать началом проекта? Выберите один правильный ответ:</w:t>
      </w:r>
    </w:p>
    <w:p w14:paraId="000000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14:paraId="000000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14:paraId="000000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выполнение и закрытие проекта? Выберите один правильный ответ:</w:t>
      </w:r>
    </w:p>
    <w:p w14:paraId="000000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0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проектный наставник;</w:t>
      </w:r>
    </w:p>
    <w:p w14:paraId="000000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0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14:paraId="000000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Поиска информации может осуществляться в (выберите один правильный ответ):</w:t>
      </w:r>
    </w:p>
    <w:p w14:paraId="0000007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сети интернет;</w:t>
      </w:r>
    </w:p>
    <w:p w14:paraId="0000007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учебниках и тематических изданиях;</w:t>
      </w:r>
    </w:p>
    <w:p w14:paraId="0000007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каталогах и сборниках научных статей;</w:t>
      </w:r>
    </w:p>
    <w:p w14:paraId="0000007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 ответы верны. </w:t>
      </w:r>
    </w:p>
    <w:p w14:paraId="0000007E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7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08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Назовите основные этапы поиска информации в рамках проектной деятельности.</w:t>
      </w:r>
    </w:p>
    <w:p w14:paraId="0000008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два основных типа информации по источнику ее возникновения.</w:t>
      </w:r>
    </w:p>
    <w:p w14:paraId="0000008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источники вторичной информации.</w:t>
      </w:r>
    </w:p>
    <w:p w14:paraId="0000008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основные источники первичной информации применяемые в рамках проектной деятельности.</w:t>
      </w:r>
    </w:p>
    <w:p w14:paraId="0000008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5. У каких заинтересованных сторон необходимо взять интервью в рамках работы над проектом.</w:t>
      </w:r>
    </w:p>
    <w:p w14:paraId="0000008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Назовите любой метод анализа и систематизации вовлеченных сторон.</w:t>
      </w:r>
    </w:p>
    <w:p w14:paraId="0000008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любой метод выявления корневой первопричины возникновения проблемы.</w:t>
      </w:r>
    </w:p>
    <w:p w14:paraId="0000008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Дайте определение проекта.</w:t>
      </w:r>
    </w:p>
    <w:p w14:paraId="0000008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Дайте определение пользователя.</w:t>
      </w:r>
    </w:p>
    <w:p w14:paraId="0000008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Дайте определение вовлеченной стороны проекта.</w:t>
      </w:r>
    </w:p>
    <w:p w14:paraId="0000008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Дайте определение проблемы проекта.</w:t>
      </w:r>
    </w:p>
    <w:p w14:paraId="0000008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Дайте определение рефлексии.</w:t>
      </w:r>
    </w:p>
    <w:p w14:paraId="0000008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Опишите сущность системного подхода при решении задач проектной деятельности.</w:t>
      </w:r>
    </w:p>
    <w:p w14:paraId="0000008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Какие основные правила используются при составлении вопросов в глубинном интервью?</w:t>
      </w:r>
    </w:p>
    <w:p w14:paraId="0000008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Что проводится для того, чтобы определить какие существующие варианты решения не подходят?  </w:t>
      </w:r>
    </w:p>
    <w:p w14:paraId="0000008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0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 осуществлять поиск информации, способны осуществлять социальное взаимодействие и реализовывать свою роль в команде, освоили базовые инструменты проектной деятельности, дали обратную связь на применение профессиональных и инструментальных навыков.</w:t>
      </w:r>
    </w:p>
    <w:p w14:paraId="00000092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9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Учебный проект – 2 семестр</w:t>
      </w:r>
    </w:p>
    <w:p w14:paraId="0000009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учебный проект, используя предложенную структуру и форму презентации.</w:t>
      </w:r>
    </w:p>
    <w:p w14:paraId="00000095" w14:textId="77777777" w:rsidR="00516111" w:rsidRDefault="00F538B2">
      <w:pPr>
        <w:ind w:firstLine="709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09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рекомендации по оформлению презентации и шаблон презентации -  Приложение 1 и Приложение 2 к оценочным материалам. </w:t>
      </w:r>
    </w:p>
    <w:p w14:paraId="0000009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09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09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09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09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09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09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09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09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0A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0A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0A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0A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0A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0A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0A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0A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0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необходимо сделать для достижения цели;</w:t>
      </w:r>
    </w:p>
    <w:p w14:paraId="000000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Цели проекта;</w:t>
      </w:r>
    </w:p>
    <w:p w14:paraId="000000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Результат проекта;</w:t>
      </w:r>
    </w:p>
    <w:p w14:paraId="000000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Путь создания проектной папки.</w:t>
      </w:r>
    </w:p>
    <w:p w14:paraId="000000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0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0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0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цель не содержит научных терминов.</w:t>
      </w:r>
    </w:p>
    <w:p w14:paraId="000000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0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0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0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0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0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0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0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0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0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6.Набором проектов, осуществляемых последовательно для достижения общей цели является (выберите один правильный ответ):</w:t>
      </w:r>
    </w:p>
    <w:p w14:paraId="000000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Набором проектов, осуществляемых параллельно для достижения общей цели является (выберите один правильный ответ):</w:t>
      </w:r>
    </w:p>
    <w:p w14:paraId="000000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8. Когда цель достигается в рамках реализации одного проекта, то такой проект считается (выберите один правильный ответ):</w:t>
      </w:r>
    </w:p>
    <w:p w14:paraId="000000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0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0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является ресурсом проекта? Выберите один правильный ответ:</w:t>
      </w:r>
    </w:p>
    <w:p w14:paraId="000000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0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0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0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0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0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0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0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Ограничения для проекта должны быть выявлены в результате общения с (выберите один правильный ответ):</w:t>
      </w:r>
    </w:p>
    <w:p w14:paraId="000000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0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0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0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ресурсом команды проекта? Выберите один правильный ответ:</w:t>
      </w:r>
    </w:p>
    <w:p w14:paraId="000000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0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0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человеческие ресурсы команды;</w:t>
      </w:r>
    </w:p>
    <w:p w14:paraId="000000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0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ограничением в проекте? Выберите один правильный ответ:</w:t>
      </w:r>
    </w:p>
    <w:p w14:paraId="000000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0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0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мнение руководства университета;</w:t>
      </w:r>
    </w:p>
    <w:p w14:paraId="000000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г) время года. </w:t>
      </w:r>
    </w:p>
    <w:p w14:paraId="000000E3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E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0E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Приведите классификацию проектов по источнику проектной заявки.</w:t>
      </w:r>
    </w:p>
    <w:p w14:paraId="000000E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Приведите классификацию проектов по уровню.</w:t>
      </w:r>
    </w:p>
    <w:p w14:paraId="000000E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не менее 3 видов ресурсов проекта.</w:t>
      </w:r>
    </w:p>
    <w:p w14:paraId="000000E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не менее 3 видов ограничений в проекте.</w:t>
      </w:r>
    </w:p>
    <w:p w14:paraId="000000E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Назовите любой метод целеполагания используемый в рамках проектной деятельности.</w:t>
      </w:r>
    </w:p>
    <w:p w14:paraId="000000EA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Расшифруйте аббревиатуру в названии технологии целеполагания “S.M.A.R.Т.”</w:t>
      </w:r>
    </w:p>
    <w:p w14:paraId="000000EB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называется процесс разделения задачи на подзадачи?</w:t>
      </w:r>
    </w:p>
    <w:p w14:paraId="000000EC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Приведите примеры факторов потери времени в ходе реализации проектов.</w:t>
      </w:r>
    </w:p>
    <w:p w14:paraId="000000ED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должна предпринять проектная команда в случае нехватки необходимых ресурсов.</w:t>
      </w:r>
    </w:p>
    <w:p w14:paraId="000000EE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Назовите основные роли в проектной команде.</w:t>
      </w:r>
    </w:p>
    <w:p w14:paraId="000000E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14:paraId="000000F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способ контроля распределения и выполнения заданий внутри проектной команды.</w:t>
      </w:r>
    </w:p>
    <w:p w14:paraId="000000F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целью проекта?</w:t>
      </w:r>
    </w:p>
    <w:p w14:paraId="000000F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инструмент планирования последовательности действий во времени.</w:t>
      </w:r>
    </w:p>
    <w:p w14:paraId="000000F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Какой инструмент можно применить для систематизации работы с гипотезами. </w:t>
      </w:r>
    </w:p>
    <w:p w14:paraId="000000F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0F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0F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0F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0F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оптимальные способы их решения;</w:t>
      </w:r>
    </w:p>
    <w:p w14:paraId="000000F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0F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деятельности, описать цель и порядок их применения;</w:t>
      </w:r>
    </w:p>
    <w:p w14:paraId="000000F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делает успешные попытки применения базовых инструментов проектной деятельности. </w:t>
      </w:r>
    </w:p>
    <w:p w14:paraId="000000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Учебный проект – 3 семестр</w:t>
      </w:r>
    </w:p>
    <w:p w14:paraId="000000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учебный проект, используя предложенную структуру и форму презентации.</w:t>
      </w:r>
    </w:p>
    <w:p w14:paraId="000000FF" w14:textId="77777777" w:rsidR="00516111" w:rsidRDefault="00F538B2">
      <w:pPr>
        <w:ind w:firstLine="709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1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1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1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1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1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1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6. Описание выбранного решения. </w:t>
      </w:r>
    </w:p>
    <w:p w14:paraId="000001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1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1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11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смета затрат;</w:t>
      </w:r>
    </w:p>
    <w:p w14:paraId="000001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1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2A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1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1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1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1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характеристик.</w:t>
      </w:r>
    </w:p>
    <w:p w14:paraId="000001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1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1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1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1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статьи в социальных сетях;</w:t>
      </w:r>
    </w:p>
    <w:p w14:paraId="000001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1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1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1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14:paraId="000001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1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1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1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1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1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1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1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смежных систем;</w:t>
      </w:r>
    </w:p>
    <w:p w14:paraId="000001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164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16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14:paraId="000001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14:paraId="000001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14:paraId="000001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основные задачи определения экономической эффективности в рамках проектной деятельности.</w:t>
      </w:r>
    </w:p>
    <w:p w14:paraId="000001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Назовите основную проблематику стандартных методов экономической отчетности (визуализации).</w:t>
      </w:r>
    </w:p>
    <w:p w14:paraId="000001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6. Назовите основные критерии эффективности экономических решений в рамках проектной деятельности.</w:t>
      </w:r>
    </w:p>
    <w:p w14:paraId="000001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основные типы данных для оценки экономической эффективности проектов.</w:t>
      </w:r>
    </w:p>
    <w:p w14:paraId="000001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Назовите основные виды эффективности при экономическом анализе проекта.</w:t>
      </w:r>
    </w:p>
    <w:p w14:paraId="000001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14:paraId="000001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Сделайте схематичный рисунок графического представления этого способа.</w:t>
      </w:r>
    </w:p>
    <w:p w14:paraId="000001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000001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14:paraId="000001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000001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14:paraId="000001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16.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14:paraId="000001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Оценка «зачтено» выставляется команде, если обучающиеся продемонстрировали, что способны:</w:t>
      </w:r>
    </w:p>
    <w:p w14:paraId="000001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1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1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оптимальные способы их решения;</w:t>
      </w:r>
    </w:p>
    <w:p w14:paraId="000001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1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деятельности, описать цель и порядок их применения;</w:t>
      </w:r>
    </w:p>
    <w:p w14:paraId="000001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делает успешные попытки применения базовых инструментов проектной деятельности. </w:t>
      </w:r>
    </w:p>
    <w:p w14:paraId="0000017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Учебно-прикладной проект –  4 семестр</w:t>
      </w:r>
    </w:p>
    <w:p w14:paraId="000001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000001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1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1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1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1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1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1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1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1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9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9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14:paraId="000001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называют мероприятие, в ходе которого участниками проектного трека</w:t>
      </w:r>
    </w:p>
    <w:p w14:paraId="000001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формируются идеи инициативных проектов и которое может происходить по разным методикам: мозговой штурм, сессия дизайн-мышления,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-сессия и др.? Выберите один правильный ответ:</w:t>
      </w:r>
    </w:p>
    <w:p w14:paraId="000001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14:paraId="000001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14:paraId="000001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</w:t>
      </w:r>
    </w:p>
    <w:p w14:paraId="000001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питч-сессия;</w:t>
      </w:r>
    </w:p>
    <w:p w14:paraId="000001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вертушка. </w:t>
      </w:r>
    </w:p>
    <w:p w14:paraId="000001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1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необходимо сделать для достижения цели;</w:t>
      </w:r>
    </w:p>
    <w:p w14:paraId="000001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Цели проекта;</w:t>
      </w:r>
    </w:p>
    <w:p w14:paraId="000001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Результат проекта;</w:t>
      </w:r>
    </w:p>
    <w:p w14:paraId="000001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Путь создания проектной папки.</w:t>
      </w:r>
    </w:p>
    <w:p w14:paraId="000001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1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1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1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цель не содержит научных терминов.</w:t>
      </w:r>
    </w:p>
    <w:p w14:paraId="000001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1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1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1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1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1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1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1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1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1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6.Набором проектов, осуществляемых последовательно для достижения общей цели является (выберите один правильный ответ):</w:t>
      </w:r>
    </w:p>
    <w:p w14:paraId="000001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программа проектов;</w:t>
      </w:r>
    </w:p>
    <w:p w14:paraId="000001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1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Набором проектов, осуществляемых параллельно для достижения общей цели является (выберите один правильный ответ):</w:t>
      </w:r>
    </w:p>
    <w:p w14:paraId="000001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1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Когда цель достигается в рамках реализации одного проекта, то такой проект считается (выберите один правильный ответ):</w:t>
      </w:r>
    </w:p>
    <w:p w14:paraId="000001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1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1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1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8.Что является ресурсом проекта? Выберите один правильный ответ:</w:t>
      </w:r>
    </w:p>
    <w:p w14:paraId="000001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1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1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1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1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1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1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1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Ограничения для проекта должны быть выявлены в результате общения с (выберите один правильный ответ):</w:t>
      </w:r>
    </w:p>
    <w:p w14:paraId="000001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1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1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1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Что является ресурсом проекта? Выберите один правильный ответ:</w:t>
      </w:r>
    </w:p>
    <w:p w14:paraId="000001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1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1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человеческие ресурсы команды;</w:t>
      </w:r>
    </w:p>
    <w:p w14:paraId="000001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1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ограничением в проекте? Выберите один правильный ответ:</w:t>
      </w:r>
    </w:p>
    <w:p w14:paraId="000001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1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1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мнение руководства университета;</w:t>
      </w:r>
    </w:p>
    <w:p w14:paraId="000001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время года. </w:t>
      </w:r>
    </w:p>
    <w:p w14:paraId="000001E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Какое мероприятие называют приемкой у заказчика?</w:t>
      </w:r>
    </w:p>
    <w:p w14:paraId="000001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1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Какое мероприятие называют проектной сессией?</w:t>
      </w:r>
    </w:p>
    <w:p w14:paraId="000001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Какой формат мероприятия называют тренингом или лекцией?</w:t>
      </w:r>
    </w:p>
    <w:p w14:paraId="000001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групповой консультацией?</w:t>
      </w:r>
    </w:p>
    <w:p w14:paraId="000001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-днем?</w:t>
      </w:r>
    </w:p>
    <w:p w14:paraId="000001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происходил процесс поиска дополнительной информации о предмете вашего проекта?</w:t>
      </w:r>
    </w:p>
    <w:p w14:paraId="000001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По каким критериям необходимо отбирать релевантную и достоверную</w:t>
      </w:r>
    </w:p>
    <w:p w14:paraId="000001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информацию для проекта?</w:t>
      </w:r>
    </w:p>
    <w:p w14:paraId="000001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Какие инструменты проектной деятельности используются на проектном интенсиве?</w:t>
      </w:r>
    </w:p>
    <w:p w14:paraId="000001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Чем отличается «мини-проект» от «кейс-чемпионата»?</w:t>
      </w:r>
    </w:p>
    <w:p w14:paraId="000001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1F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2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2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2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Учебно-прикладной проект –  5 семестр</w:t>
      </w:r>
    </w:p>
    <w:p w14:paraId="000002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000002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2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2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2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2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2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2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8. Информация об эксплуатации (если есть). </w:t>
      </w:r>
    </w:p>
    <w:p w14:paraId="000002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2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19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14:paraId="000002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</w:t>
      </w:r>
    </w:p>
    <w:p w14:paraId="000002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14:paraId="000002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2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этап анализа проблемы;</w:t>
      </w:r>
    </w:p>
    <w:p w14:paraId="000002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14:paraId="000002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14:paraId="000002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2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2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2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Какую стадию можно считать началом проекта? Выберите один правильный ответ:</w:t>
      </w:r>
    </w:p>
    <w:p w14:paraId="000002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планирование;</w:t>
      </w:r>
    </w:p>
    <w:p w14:paraId="000002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составление плана проекта? Выберите один правильный ответ:</w:t>
      </w:r>
    </w:p>
    <w:p w14:paraId="000002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14:paraId="000002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 какой стадии жизненного цикла проекта происходит выполнение и закрытие проекта? Выберите один правильный ответ:</w:t>
      </w:r>
    </w:p>
    <w:p w14:paraId="000002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2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2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эксперт;</w:t>
      </w:r>
    </w:p>
    <w:p w14:paraId="000002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14:paraId="000002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Система поиска информации в интернете включает работу с (выберите один правильный ответ):</w:t>
      </w:r>
    </w:p>
    <w:p w14:paraId="000002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браузерами;</w:t>
      </w:r>
    </w:p>
    <w:p w14:paraId="000002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метапоисковыми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машинами;</w:t>
      </w:r>
    </w:p>
    <w:p w14:paraId="000002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каталогами</w:t>
      </w:r>
    </w:p>
    <w:p w14:paraId="000002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всеми названными инструментами. </w:t>
      </w:r>
    </w:p>
    <w:p w14:paraId="00000266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2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Опишите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партисипативности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обеспечении необходимого уровня интеграции и координации в рамках проектной деятельности.</w:t>
      </w:r>
    </w:p>
    <w:p w14:paraId="000002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Опишите ключевые характеристики цифровой экосистемы.</w:t>
      </w:r>
    </w:p>
    <w:p w14:paraId="000002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Какие инструменты проектной деятельности используются на первой встрече кейс-чемпионата?</w:t>
      </w:r>
    </w:p>
    <w:p w14:paraId="000002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Какие инструменты проектной деятельности используются на второй встрече кейс-чемпионата?</w:t>
      </w:r>
    </w:p>
    <w:p w14:paraId="000002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Чего общего между всеми тремя форматами: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», «кейс-чемпионат» и «мини-проект»?</w:t>
      </w:r>
    </w:p>
    <w:p w14:paraId="000002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Что такое глубинное/проблемное интервью?</w:t>
      </w:r>
    </w:p>
    <w:p w14:paraId="000002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Чем помогает глубинное/проблемное интервью?</w:t>
      </w:r>
    </w:p>
    <w:p w14:paraId="000002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Когда нужно проводить глубинное/проблемное интервью?</w:t>
      </w:r>
    </w:p>
    <w:p w14:paraId="000002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такое «минимально жизнеспособный продукт»?</w:t>
      </w:r>
    </w:p>
    <w:p w14:paraId="000002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Что такое «опытная эксплуатация»?</w:t>
      </w:r>
    </w:p>
    <w:p w14:paraId="000002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11. Что происходит после первой приёмки продукта заказчиком?</w:t>
      </w:r>
    </w:p>
    <w:p w14:paraId="000002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Где можно увидеть список проектов на выбор?</w:t>
      </w:r>
    </w:p>
    <w:p w14:paraId="000002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происходит после защиты проекта?</w:t>
      </w:r>
    </w:p>
    <w:p w14:paraId="00000275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7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2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2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2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2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27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7D" w14:textId="77777777" w:rsidR="00516111" w:rsidRDefault="0051611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2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Прикладной проект –  6 семестр</w:t>
      </w:r>
    </w:p>
    <w:p w14:paraId="000002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2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 заявок для выполнения проектов размещен на Витрине проектов на сайте университета (</w:t>
      </w:r>
      <w:hyperlink r:id="rId5" w:anchor="showcase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https://www.miit.ru/page/176609#showcase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Команды обучающихся знакомятся с Витриной в начала каждого семестра, выбирают заявку и регистрируются на проект в установленном проектным наставником порядке. </w:t>
      </w:r>
    </w:p>
    <w:p w14:paraId="000002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2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2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На выступление команде выделяется не более 5 минут. </w:t>
      </w:r>
    </w:p>
    <w:p w14:paraId="000002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2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2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2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2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9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29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график “затраты - результаты”;</w:t>
      </w:r>
    </w:p>
    <w:p w14:paraId="000002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2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B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2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2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2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характеристик.</w:t>
      </w:r>
    </w:p>
    <w:p w14:paraId="000002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2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2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2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2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статьи в социальных сетях;</w:t>
      </w:r>
    </w:p>
    <w:p w14:paraId="000002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2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2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2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14:paraId="000002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2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2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достоверным данным.</w:t>
      </w:r>
    </w:p>
    <w:p w14:paraId="000002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2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2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2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2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2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смежных систем;</w:t>
      </w:r>
    </w:p>
    <w:p w14:paraId="000002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2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000002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а) компьютерное зрение;</w:t>
      </w:r>
    </w:p>
    <w:p w14:paraId="000002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Выберите один правильный ответ:</w:t>
      </w:r>
    </w:p>
    <w:p w14:paraId="000002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18. 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14:paraId="000002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19. 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14:paraId="000002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20. 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000002F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30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30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30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00000303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0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0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бывают результаты проекта?</w:t>
      </w:r>
    </w:p>
    <w:p w14:paraId="0000030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Какие бывают продуктовые результаты проекта?</w:t>
      </w:r>
    </w:p>
    <w:p w14:paraId="0000030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Чем пользователь отличается от покупателя?</w:t>
      </w:r>
    </w:p>
    <w:p w14:paraId="0000030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Чем пользователь отличается от потребителя?</w:t>
      </w:r>
    </w:p>
    <w:p w14:paraId="0000030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Чем потребитель отличается от покупателя?</w:t>
      </w:r>
    </w:p>
    <w:p w14:paraId="0000030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Какие инструменты проектной деятельности используются командой и наставником между встречами по кейс-чемпионату?</w:t>
      </w:r>
    </w:p>
    <w:p w14:paraId="0000030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сформулировать проблему проекта с помощью функциональной матрицы “умения-проблемы”?</w:t>
      </w:r>
    </w:p>
    <w:p w14:paraId="0000030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Кто такие «заинтересованные стороны проекта»?</w:t>
      </w:r>
    </w:p>
    <w:p w14:paraId="0000030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 выделить заинтересованные стороны проекта?</w:t>
      </w:r>
    </w:p>
    <w:p w14:paraId="0000030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 систематизировать заинтересованные стороны проекта?</w:t>
      </w:r>
    </w:p>
    <w:p w14:paraId="0000030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 взаимодействовать с заинтересованными сторонами проекта?</w:t>
      </w:r>
    </w:p>
    <w:p w14:paraId="00000310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3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3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их интеллектуальный анализ. </w:t>
      </w:r>
    </w:p>
    <w:p w14:paraId="0000031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14:paraId="0000031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Прикладной проект –  7 семестр</w:t>
      </w:r>
    </w:p>
    <w:p w14:paraId="0000031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31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31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31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31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32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32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32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32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32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32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3. Анализ аналогов предполагаемого решения.  </w:t>
      </w:r>
    </w:p>
    <w:p w14:paraId="0000032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32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32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32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32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32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32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32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32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3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называется мероприятие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14:paraId="000003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называется мероприятие-марафон, длиной от 1 до 5 полных дней (обычно 2 полных дня / 48 часов),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14:paraId="000003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проектная сессия;</w:t>
      </w:r>
    </w:p>
    <w:p w14:paraId="000003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14:paraId="000003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14:paraId="000003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14:paraId="000003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 называется выставка / питч-сессия всех команд, успешно прошедших приемку, на которую приглашаются внешние эксперты, команды за столами презентуют результаты, а в конце возможно награждение лучших команд? Выберите один правильный ответ:</w:t>
      </w:r>
    </w:p>
    <w:p w14:paraId="000003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Как называют структуру целей и проблем (дерево целей, представленное в виде диаграммы объектов)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Как называют взаимодействие между процессами и ресурсами (в виде набора диаграмм деятельности)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 называют структуру организации и ресурсов (в виде диаграмм классов)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г) представление поведения.</w:t>
      </w:r>
    </w:p>
    <w:p w14:paraId="000003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 Как называют поведение отдельных ресурсов и детализацию процессов (в виде диаграмм деятельности, состояний и взаимодействия)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представление поведения. </w:t>
      </w:r>
    </w:p>
    <w:p w14:paraId="0000036D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6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6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Что называют открытием проектного трека?</w:t>
      </w:r>
    </w:p>
    <w:p w14:paraId="0000037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Что называют мероприятием по генерации идей?</w:t>
      </w:r>
    </w:p>
    <w:p w14:paraId="0000037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Что называют трубой экспертов?</w:t>
      </w:r>
    </w:p>
    <w:p w14:paraId="0000037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Что называют питч-сессией?</w:t>
      </w:r>
    </w:p>
    <w:p w14:paraId="0000037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вертушкой?</w:t>
      </w:r>
    </w:p>
    <w:p w14:paraId="00000374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 должна быть устроена командная коммуникация при работе над проектом?</w:t>
      </w:r>
    </w:p>
    <w:p w14:paraId="0000037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Какие существуют проблемы в командной коммуникации при работе над проектом?</w:t>
      </w:r>
    </w:p>
    <w:p w14:paraId="0000037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В чём отличие кейса от проекта?</w:t>
      </w:r>
    </w:p>
    <w:p w14:paraId="0000037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Какие инструменты проектной деятельности используются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37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Перечислите и охарактеризуйте основные принципы проектного менеджмента.</w:t>
      </w:r>
    </w:p>
    <w:p w14:paraId="0000037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Какие инструменты проектного менеджмента необходимо использовать при работе над проектом?</w:t>
      </w:r>
    </w:p>
    <w:p w14:paraId="0000037A" w14:textId="77777777" w:rsidR="00516111" w:rsidRDefault="0051611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3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3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их интеллектуальный анализ.  </w:t>
      </w:r>
    </w:p>
    <w:sectPr w:rsidR="00516111">
      <w:pgSz w:w="11906" w:h="16838"/>
      <w:pgMar w:top="1135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11"/>
    <w:rsid w:val="00516111"/>
    <w:rsid w:val="006B72E8"/>
    <w:rsid w:val="00F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8ACD"/>
  <w15:docId w15:val="{211814FD-223F-4ACE-A940-E50DE17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C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2313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C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26A2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09F4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ayout">
    <w:name w:val="layout"/>
    <w:basedOn w:val="a0"/>
    <w:rsid w:val="00E700EE"/>
  </w:style>
  <w:style w:type="paragraph" w:styleId="ae">
    <w:name w:val="List Paragraph"/>
    <w:basedOn w:val="a"/>
    <w:uiPriority w:val="34"/>
    <w:qFormat/>
    <w:rsid w:val="0080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it.ru/page/176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9Fm7yzdvOd7pY5O26W9nWlQew==">CgMxLjAyCGguZ2pkZ3hzMgloLjMwajB6bGw4AHIhMVMxWWlkdGNhV0pWLTFINExSeGhTcWp0VDZJX2dMdS1G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8287</Words>
  <Characters>47239</Characters>
  <Application>Microsoft Office Word</Application>
  <DocSecurity>0</DocSecurity>
  <Lines>393</Lines>
  <Paragraphs>110</Paragraphs>
  <ScaleCrop>false</ScaleCrop>
  <Company/>
  <LinksUpToDate>false</LinksUpToDate>
  <CharactersWithSpaces>55416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Гуськова Марина Федоровна</cp:lastModifiedBy>
  <cp:revision>3</cp:revision>
  <dcterms:created xsi:type="dcterms:W3CDTF">2024-04-04T08:54:00Z</dcterms:created>
  <dcterms:modified xsi:type="dcterms:W3CDTF">2026-02-07T10:16:00Z</dcterms:modified>
</cp:coreProperties>
</file>