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531EF" w14:textId="29796D2D" w:rsidR="002A4DF5" w:rsidRDefault="002A4DF5" w:rsidP="00657938">
      <w:pPr>
        <w:spacing w:after="0"/>
        <w:ind w:firstLine="709"/>
        <w:jc w:val="right"/>
        <w:rPr>
          <w:rFonts w:ascii="Times New Roman" w:hAnsi="Times New Roman"/>
          <w:iCs/>
          <w:sz w:val="28"/>
          <w:szCs w:val="28"/>
        </w:rPr>
      </w:pPr>
      <w:r w:rsidRPr="002A4DF5">
        <w:rPr>
          <w:rFonts w:ascii="Times New Roman" w:hAnsi="Times New Roman"/>
          <w:iCs/>
          <w:sz w:val="28"/>
          <w:szCs w:val="28"/>
        </w:rPr>
        <w:t>Приложение</w:t>
      </w:r>
    </w:p>
    <w:p w14:paraId="325E1889" w14:textId="77777777" w:rsidR="002A4DF5" w:rsidRPr="002A4DF5" w:rsidRDefault="002A4DF5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1662A53C" w14:textId="45AA1920" w:rsidR="00E332A8" w:rsidRPr="00742E58" w:rsidRDefault="00742E58" w:rsidP="00657938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354926">
        <w:rPr>
          <w:rFonts w:ascii="Times New Roman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</w:t>
      </w:r>
      <w:r w:rsidR="00862B36">
        <w:rPr>
          <w:rFonts w:ascii="Times New Roman" w:hAnsi="Times New Roman"/>
          <w:b/>
          <w:iCs/>
          <w:sz w:val="28"/>
          <w:szCs w:val="28"/>
        </w:rPr>
        <w:t xml:space="preserve"> промежуточной аттестации </w:t>
      </w:r>
      <w:r w:rsidRPr="00354926">
        <w:rPr>
          <w:rFonts w:ascii="Times New Roman" w:hAnsi="Times New Roman"/>
          <w:b/>
          <w:iCs/>
          <w:sz w:val="28"/>
          <w:szCs w:val="28"/>
        </w:rPr>
        <w:t>по дисциплине</w:t>
      </w:r>
    </w:p>
    <w:p w14:paraId="6169A98A" w14:textId="7742B7CF" w:rsidR="00742E58" w:rsidRPr="002A4DF5" w:rsidRDefault="00742E58" w:rsidP="00657938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2A4DF5">
        <w:rPr>
          <w:rFonts w:ascii="Times New Roman" w:hAnsi="Times New Roman"/>
          <w:b/>
          <w:iCs/>
          <w:sz w:val="28"/>
          <w:szCs w:val="28"/>
        </w:rPr>
        <w:t>«</w:t>
      </w:r>
      <w:r w:rsidR="008D541D" w:rsidRPr="002A4DF5">
        <w:rPr>
          <w:rFonts w:ascii="Times New Roman" w:hAnsi="Times New Roman"/>
          <w:b/>
          <w:iCs/>
          <w:sz w:val="28"/>
          <w:szCs w:val="28"/>
        </w:rPr>
        <w:t xml:space="preserve">Цифровые технологии в </w:t>
      </w:r>
      <w:r w:rsidR="00CA1E55" w:rsidRPr="002A4DF5">
        <w:rPr>
          <w:rFonts w:ascii="Times New Roman" w:hAnsi="Times New Roman"/>
          <w:b/>
          <w:iCs/>
          <w:sz w:val="28"/>
          <w:szCs w:val="28"/>
        </w:rPr>
        <w:t>юридической</w:t>
      </w:r>
      <w:r w:rsidR="008D541D" w:rsidRPr="002A4DF5">
        <w:rPr>
          <w:rFonts w:ascii="Times New Roman" w:hAnsi="Times New Roman"/>
          <w:b/>
          <w:iCs/>
          <w:sz w:val="28"/>
          <w:szCs w:val="28"/>
        </w:rPr>
        <w:t xml:space="preserve"> деятельности</w:t>
      </w:r>
      <w:r w:rsidRPr="002A4DF5">
        <w:rPr>
          <w:rFonts w:ascii="Times New Roman" w:hAnsi="Times New Roman"/>
          <w:b/>
          <w:iCs/>
          <w:sz w:val="28"/>
          <w:szCs w:val="28"/>
        </w:rPr>
        <w:t>»</w:t>
      </w:r>
    </w:p>
    <w:p w14:paraId="2D99FC8F" w14:textId="77777777" w:rsidR="00742E58" w:rsidRDefault="00742E58" w:rsidP="00657938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5D90BBA3" w14:textId="63F7052D" w:rsidR="00097A87" w:rsidRPr="00134E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</w:t>
      </w:r>
      <w:r w:rsidR="00097A87">
        <w:rPr>
          <w:rFonts w:ascii="Times New Roman" w:hAnsi="Times New Roman"/>
          <w:b/>
          <w:iCs/>
          <w:sz w:val="28"/>
          <w:szCs w:val="28"/>
        </w:rPr>
        <w:t>1</w:t>
      </w:r>
    </w:p>
    <w:p w14:paraId="19FB095A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077AC33C" w14:textId="2E39350D" w:rsidR="002D5DAA" w:rsidRPr="002D5DAA" w:rsidRDefault="002D5DAA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2D5DAA">
        <w:rPr>
          <w:rFonts w:ascii="Times New Roman" w:hAnsi="Times New Roman"/>
          <w:iCs/>
          <w:sz w:val="28"/>
          <w:szCs w:val="28"/>
        </w:rPr>
        <w:t xml:space="preserve">При проведении промежуточной аттестации </w:t>
      </w:r>
      <w:r w:rsidR="00097A87">
        <w:rPr>
          <w:rFonts w:ascii="Times New Roman" w:hAnsi="Times New Roman"/>
          <w:iCs/>
          <w:sz w:val="28"/>
          <w:szCs w:val="28"/>
        </w:rPr>
        <w:t xml:space="preserve">(зачет) </w:t>
      </w:r>
      <w:r w:rsidRPr="002D5DAA">
        <w:rPr>
          <w:rFonts w:ascii="Times New Roman" w:hAnsi="Times New Roman"/>
          <w:iCs/>
          <w:sz w:val="28"/>
          <w:szCs w:val="28"/>
        </w:rPr>
        <w:t xml:space="preserve">обучающемуся предлагается </w:t>
      </w:r>
      <w:r w:rsidR="00097A87" w:rsidRPr="00B22455">
        <w:rPr>
          <w:rFonts w:ascii="Times New Roman" w:eastAsia="Calibri" w:hAnsi="Times New Roman"/>
          <w:sz w:val="28"/>
          <w:szCs w:val="28"/>
        </w:rPr>
        <w:t>ответить на 2 вопроса</w:t>
      </w:r>
      <w:r w:rsidR="00097A87">
        <w:rPr>
          <w:rFonts w:ascii="Times New Roman" w:eastAsia="Calibri" w:hAnsi="Times New Roman"/>
          <w:sz w:val="28"/>
          <w:szCs w:val="28"/>
        </w:rPr>
        <w:t xml:space="preserve"> из нижеприведенного списка</w:t>
      </w:r>
      <w:r w:rsidRPr="002D5DAA">
        <w:rPr>
          <w:rFonts w:ascii="Times New Roman" w:hAnsi="Times New Roman"/>
          <w:iCs/>
          <w:sz w:val="28"/>
          <w:szCs w:val="28"/>
        </w:rPr>
        <w:t xml:space="preserve">. </w:t>
      </w:r>
    </w:p>
    <w:p w14:paraId="2F07BDCD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41CB80AF" w14:textId="77777777" w:rsidR="00097A87" w:rsidRDefault="00097A87" w:rsidP="00657938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97A87">
        <w:rPr>
          <w:rFonts w:ascii="Times New Roman" w:hAnsi="Times New Roman"/>
          <w:b/>
          <w:bCs/>
          <w:iCs/>
          <w:sz w:val="28"/>
          <w:szCs w:val="28"/>
        </w:rPr>
        <w:t>Примерный перечень вопросов на зачет</w:t>
      </w:r>
    </w:p>
    <w:p w14:paraId="5F5A6560" w14:textId="77777777" w:rsidR="002A4D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54DEA42" w14:textId="49687B37" w:rsidR="002A4D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Оценка знаний по компетенциям ОПК-9</w:t>
      </w:r>
    </w:p>
    <w:p w14:paraId="29F0028C" w14:textId="77777777" w:rsidR="002A4DF5" w:rsidRPr="00097A87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3714961D" w14:textId="77777777" w:rsidR="00097A87" w:rsidRPr="00111024" w:rsidRDefault="00097A87" w:rsidP="00657938">
      <w:pPr>
        <w:pStyle w:val="2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Что такое информация в современном мире?</w:t>
      </w:r>
    </w:p>
    <w:p w14:paraId="2BCF9687" w14:textId="77777777" w:rsidR="00097A87" w:rsidRPr="00111024" w:rsidRDefault="00097A87" w:rsidP="00657938">
      <w:pPr>
        <w:pStyle w:val="2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Что составляет основу современных информационных технологий?</w:t>
      </w:r>
    </w:p>
    <w:p w14:paraId="55CE712A" w14:textId="77777777" w:rsidR="00097A87" w:rsidRPr="00111024" w:rsidRDefault="00097A87" w:rsidP="00657938">
      <w:pPr>
        <w:pStyle w:val="2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Каким требованиям должна отвечать информационная технология?</w:t>
      </w:r>
    </w:p>
    <w:p w14:paraId="6BD833F8" w14:textId="77777777" w:rsidR="00097A87" w:rsidRPr="00111024" w:rsidRDefault="00097A87" w:rsidP="00657938">
      <w:pPr>
        <w:pStyle w:val="2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 вы себе представляете информационное общество?</w:t>
      </w:r>
    </w:p>
    <w:p w14:paraId="604E9785" w14:textId="77777777" w:rsidR="00097A87" w:rsidRPr="00111024" w:rsidRDefault="00097A87" w:rsidP="00657938">
      <w:pPr>
        <w:pStyle w:val="2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В чем состоит процесс информатизации?</w:t>
      </w:r>
    </w:p>
    <w:p w14:paraId="4217AED8" w14:textId="77777777" w:rsidR="00097A87" w:rsidRPr="00111024" w:rsidRDefault="00097A87" w:rsidP="00657938">
      <w:pPr>
        <w:pStyle w:val="2"/>
        <w:widowControl w:val="0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Что значит быть информационно культурным человеком?</w:t>
      </w:r>
    </w:p>
    <w:p w14:paraId="219B7308" w14:textId="77777777" w:rsidR="00097A87" w:rsidRPr="00111024" w:rsidRDefault="00097A87" w:rsidP="00657938">
      <w:pPr>
        <w:pStyle w:val="2"/>
        <w:widowControl w:val="0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Какие виды информационных процессов вам известны?</w:t>
      </w:r>
    </w:p>
    <w:p w14:paraId="6398B639" w14:textId="3ADFCCC7" w:rsidR="00097A87" w:rsidRDefault="00097A87" w:rsidP="00657938">
      <w:pPr>
        <w:pStyle w:val="2"/>
        <w:widowControl w:val="0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Что входит в</w:t>
      </w:r>
      <w:r w:rsidR="00657938">
        <w:rPr>
          <w:rFonts w:ascii="Times New Roman" w:hAnsi="Times New Roman"/>
          <w:sz w:val="28"/>
          <w:szCs w:val="28"/>
        </w:rPr>
        <w:t xml:space="preserve"> состав информационной системы?</w:t>
      </w:r>
    </w:p>
    <w:p w14:paraId="74938B03" w14:textId="77777777" w:rsidR="00097A87" w:rsidRPr="003A6044" w:rsidRDefault="00097A87" w:rsidP="00657938">
      <w:pPr>
        <w:pStyle w:val="2"/>
        <w:widowControl w:val="0"/>
        <w:numPr>
          <w:ilvl w:val="0"/>
          <w:numId w:val="108"/>
        </w:numPr>
        <w:tabs>
          <w:tab w:val="left" w:pos="426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6044">
        <w:rPr>
          <w:rFonts w:ascii="Times New Roman" w:hAnsi="Times New Roman"/>
          <w:sz w:val="28"/>
          <w:szCs w:val="28"/>
        </w:rPr>
        <w:t>Что составляет техническую базу информационной технологии?</w:t>
      </w:r>
    </w:p>
    <w:p w14:paraId="5B48D7EB" w14:textId="77777777" w:rsidR="00097A87" w:rsidRPr="00111024" w:rsidRDefault="00097A87" w:rsidP="00657938">
      <w:pPr>
        <w:pStyle w:val="2"/>
        <w:widowControl w:val="0"/>
        <w:numPr>
          <w:ilvl w:val="0"/>
          <w:numId w:val="108"/>
        </w:numPr>
        <w:tabs>
          <w:tab w:val="left" w:pos="426"/>
          <w:tab w:val="left" w:pos="851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На какие классы делятся электронные средства обработки информации?</w:t>
      </w:r>
    </w:p>
    <w:p w14:paraId="14902685" w14:textId="77777777" w:rsidR="00097A87" w:rsidRPr="00111024" w:rsidRDefault="00097A87" w:rsidP="00657938">
      <w:pPr>
        <w:pStyle w:val="2"/>
        <w:widowControl w:val="0"/>
        <w:numPr>
          <w:ilvl w:val="0"/>
          <w:numId w:val="108"/>
        </w:numPr>
        <w:tabs>
          <w:tab w:val="left" w:pos="426"/>
          <w:tab w:val="left" w:pos="851"/>
          <w:tab w:val="left" w:pos="1134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 xml:space="preserve"> Что подразумевается под программным обеспечением компьютера?</w:t>
      </w:r>
    </w:p>
    <w:p w14:paraId="79226F1D" w14:textId="77777777" w:rsidR="00097A87" w:rsidRPr="0011102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111024">
        <w:rPr>
          <w:sz w:val="28"/>
          <w:szCs w:val="28"/>
        </w:rPr>
        <w:t>На какие классы делятся программы?</w:t>
      </w:r>
    </w:p>
    <w:p w14:paraId="390DB195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Для чего нужна прикладная программа MS Word?</w:t>
      </w:r>
    </w:p>
    <w:p w14:paraId="5D627951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Какие форматы файлов поддерживает MS Word при открытии файлов?</w:t>
      </w:r>
    </w:p>
    <w:p w14:paraId="25D5109D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установить параметры страницы для создаваемого документа?</w:t>
      </w:r>
    </w:p>
    <w:p w14:paraId="79EB17FF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отформатировать набранный текст?</w:t>
      </w:r>
    </w:p>
    <w:p w14:paraId="4B047DFC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осуществляется одновременная работа с несколькими документами в MS Word?</w:t>
      </w:r>
    </w:p>
    <w:p w14:paraId="0661F934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вставить рисунок или текст в документ?</w:t>
      </w:r>
    </w:p>
    <w:p w14:paraId="77A1EC65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объединить файлы, хранящиеся на диске в различных форматах: .</w:t>
      </w:r>
      <w:proofErr w:type="spellStart"/>
      <w:r w:rsidRPr="00111024">
        <w:rPr>
          <w:iCs/>
          <w:sz w:val="28"/>
          <w:szCs w:val="28"/>
          <w:lang w:val="ru-RU"/>
        </w:rPr>
        <w:t>txt</w:t>
      </w:r>
      <w:proofErr w:type="spellEnd"/>
      <w:r w:rsidRPr="00111024">
        <w:rPr>
          <w:iCs/>
          <w:sz w:val="28"/>
          <w:szCs w:val="28"/>
          <w:lang w:val="ru-RU"/>
        </w:rPr>
        <w:t>, .</w:t>
      </w:r>
      <w:proofErr w:type="spellStart"/>
      <w:r w:rsidRPr="00111024">
        <w:rPr>
          <w:iCs/>
          <w:sz w:val="28"/>
          <w:szCs w:val="28"/>
          <w:lang w:val="ru-RU"/>
        </w:rPr>
        <w:t>doc</w:t>
      </w:r>
      <w:proofErr w:type="spellEnd"/>
      <w:r w:rsidRPr="00111024">
        <w:rPr>
          <w:iCs/>
          <w:sz w:val="28"/>
          <w:szCs w:val="28"/>
          <w:lang w:val="en-US"/>
        </w:rPr>
        <w:t>x</w:t>
      </w:r>
      <w:r w:rsidRPr="00111024">
        <w:rPr>
          <w:iCs/>
          <w:sz w:val="28"/>
          <w:szCs w:val="28"/>
          <w:lang w:val="ru-RU"/>
        </w:rPr>
        <w:t>, .</w:t>
      </w:r>
      <w:proofErr w:type="spellStart"/>
      <w:r w:rsidRPr="00111024">
        <w:rPr>
          <w:iCs/>
          <w:sz w:val="28"/>
          <w:szCs w:val="28"/>
          <w:lang w:val="ru-RU"/>
        </w:rPr>
        <w:t>rtf</w:t>
      </w:r>
      <w:proofErr w:type="spellEnd"/>
      <w:r w:rsidRPr="00111024">
        <w:rPr>
          <w:iCs/>
          <w:sz w:val="28"/>
          <w:szCs w:val="28"/>
          <w:lang w:val="ru-RU"/>
        </w:rPr>
        <w:t>?</w:t>
      </w:r>
    </w:p>
    <w:p w14:paraId="19F6DADA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lastRenderedPageBreak/>
        <w:t>Как проверить набранный текст на наличие ошибок?</w:t>
      </w:r>
    </w:p>
    <w:p w14:paraId="2E368FEC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создавать формулы, используя программу MS Word?</w:t>
      </w:r>
    </w:p>
    <w:p w14:paraId="7E3C2972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создать заголовок документа?</w:t>
      </w:r>
    </w:p>
    <w:p w14:paraId="650EFD03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пронумеровать страницы?</w:t>
      </w:r>
    </w:p>
    <w:p w14:paraId="0B0D4D03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сохранить исправленный документ в выбранном формате?</w:t>
      </w:r>
    </w:p>
    <w:p w14:paraId="1850154E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iCs/>
          <w:sz w:val="28"/>
          <w:szCs w:val="28"/>
          <w:lang w:val="ru-RU"/>
        </w:rPr>
        <w:t>Как осуществляется предварительный просмотр подготовленной страницы документа?</w:t>
      </w:r>
    </w:p>
    <w:p w14:paraId="534E0110" w14:textId="77777777" w:rsidR="00097A87" w:rsidRPr="002A4DF5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sz w:val="28"/>
          <w:szCs w:val="28"/>
        </w:rPr>
        <w:t>Как распечатать документ?</w:t>
      </w:r>
    </w:p>
    <w:p w14:paraId="4B4CA564" w14:textId="77777777" w:rsidR="002A4DF5" w:rsidRDefault="002A4DF5" w:rsidP="00657938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14:paraId="7654E4C3" w14:textId="77777777" w:rsidR="002A4DF5" w:rsidRPr="002A4DF5" w:rsidRDefault="002A4DF5" w:rsidP="00657938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 w:rsidRPr="002A4DF5">
        <w:rPr>
          <w:rFonts w:ascii="Times New Roman" w:hAnsi="Times New Roman"/>
          <w:b/>
          <w:sz w:val="28"/>
          <w:szCs w:val="28"/>
        </w:rPr>
        <w:t xml:space="preserve">Оценка знаний по компетенциям </w:t>
      </w:r>
      <w:r w:rsidRPr="002A4DF5">
        <w:rPr>
          <w:rFonts w:ascii="Times New Roman" w:hAnsi="Times New Roman"/>
          <w:b/>
          <w:bCs/>
          <w:noProof/>
          <w:sz w:val="28"/>
          <w:szCs w:val="28"/>
        </w:rPr>
        <w:t>ПК-17</w:t>
      </w:r>
    </w:p>
    <w:p w14:paraId="74EAFF66" w14:textId="77777777" w:rsidR="002A4DF5" w:rsidRPr="00111024" w:rsidRDefault="002A4DF5" w:rsidP="00657938">
      <w:pPr>
        <w:pStyle w:val="a5"/>
        <w:widowControl w:val="0"/>
        <w:tabs>
          <w:tab w:val="clear" w:pos="3852"/>
          <w:tab w:val="left" w:pos="851"/>
          <w:tab w:val="left" w:pos="1134"/>
        </w:tabs>
        <w:spacing w:line="276" w:lineRule="auto"/>
        <w:ind w:firstLine="709"/>
        <w:rPr>
          <w:iCs/>
          <w:sz w:val="28"/>
          <w:szCs w:val="28"/>
          <w:lang w:val="ru-RU"/>
        </w:rPr>
      </w:pPr>
    </w:p>
    <w:p w14:paraId="728BB7B3" w14:textId="77777777" w:rsidR="00097A87" w:rsidRPr="00111024" w:rsidRDefault="00097A87" w:rsidP="00657938">
      <w:pPr>
        <w:pStyle w:val="a5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line="276" w:lineRule="auto"/>
        <w:ind w:left="0" w:firstLine="709"/>
        <w:rPr>
          <w:iCs/>
          <w:sz w:val="28"/>
          <w:szCs w:val="28"/>
          <w:lang w:val="ru-RU"/>
        </w:rPr>
      </w:pPr>
      <w:r w:rsidRPr="00111024">
        <w:rPr>
          <w:sz w:val="28"/>
          <w:szCs w:val="28"/>
          <w:lang w:eastAsia="ru-RU"/>
        </w:rPr>
        <w:t xml:space="preserve">Что такое сортировка? </w:t>
      </w:r>
    </w:p>
    <w:p w14:paraId="751335A6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>Какими способами можно отсортировать данные электронной таблицы?</w:t>
      </w:r>
    </w:p>
    <w:p w14:paraId="7CFE2999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 xml:space="preserve">Как отсортировать список по двум и более ключам в </w:t>
      </w:r>
      <w:r w:rsidRPr="00111024">
        <w:rPr>
          <w:rFonts w:ascii="Times New Roman" w:hAnsi="Times New Roman"/>
          <w:sz w:val="28"/>
          <w:szCs w:val="28"/>
          <w:lang w:val="en-US" w:eastAsia="ru-RU"/>
        </w:rPr>
        <w:t>MS</w:t>
      </w:r>
      <w:r w:rsidRPr="001110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11024">
        <w:rPr>
          <w:rFonts w:ascii="Times New Roman" w:hAnsi="Times New Roman"/>
          <w:sz w:val="28"/>
          <w:szCs w:val="28"/>
          <w:lang w:val="en-US" w:eastAsia="ru-RU"/>
        </w:rPr>
        <w:t>Excel</w:t>
      </w:r>
      <w:r w:rsidRPr="00111024">
        <w:rPr>
          <w:rFonts w:ascii="Times New Roman" w:hAnsi="Times New Roman"/>
          <w:sz w:val="28"/>
          <w:szCs w:val="28"/>
          <w:lang w:eastAsia="ru-RU"/>
        </w:rPr>
        <w:t>?</w:t>
      </w:r>
    </w:p>
    <w:p w14:paraId="3D8EBC02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>Что такое фильтр</w:t>
      </w:r>
      <w:r>
        <w:rPr>
          <w:rFonts w:ascii="Times New Roman" w:hAnsi="Times New Roman"/>
          <w:sz w:val="28"/>
          <w:szCs w:val="28"/>
          <w:lang w:eastAsia="ru-RU"/>
        </w:rPr>
        <w:t xml:space="preserve"> и к</w:t>
      </w:r>
      <w:r w:rsidRPr="00111024">
        <w:rPr>
          <w:rFonts w:ascii="Times New Roman" w:hAnsi="Times New Roman"/>
          <w:sz w:val="28"/>
          <w:szCs w:val="28"/>
          <w:lang w:eastAsia="ru-RU"/>
        </w:rPr>
        <w:t>акие виды фильтров вы знаете?</w:t>
      </w:r>
    </w:p>
    <w:p w14:paraId="27CF6215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>В чем отличие сортировки списка от фильтрации списка?</w:t>
      </w:r>
    </w:p>
    <w:p w14:paraId="59F292CC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>Что такое расширенный фильтр?</w:t>
      </w:r>
    </w:p>
    <w:p w14:paraId="49F68DC6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 xml:space="preserve">Как сформировать критерий для расширенного фильтра в </w:t>
      </w:r>
      <w:r w:rsidRPr="00111024">
        <w:rPr>
          <w:rFonts w:ascii="Times New Roman" w:hAnsi="Times New Roman"/>
          <w:sz w:val="28"/>
          <w:szCs w:val="28"/>
          <w:lang w:val="en-US" w:eastAsia="ru-RU"/>
        </w:rPr>
        <w:t>MS</w:t>
      </w:r>
      <w:r w:rsidRPr="0011102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11024">
        <w:rPr>
          <w:rFonts w:ascii="Times New Roman" w:hAnsi="Times New Roman"/>
          <w:sz w:val="28"/>
          <w:szCs w:val="28"/>
          <w:lang w:val="en-US" w:eastAsia="ru-RU"/>
        </w:rPr>
        <w:t>Excel</w:t>
      </w:r>
      <w:r w:rsidRPr="00111024">
        <w:rPr>
          <w:rFonts w:ascii="Times New Roman" w:hAnsi="Times New Roman"/>
          <w:sz w:val="28"/>
          <w:szCs w:val="28"/>
          <w:lang w:eastAsia="ru-RU"/>
        </w:rPr>
        <w:t>?</w:t>
      </w:r>
    </w:p>
    <w:p w14:paraId="12A9D3D4" w14:textId="77777777" w:rsidR="00097A87" w:rsidRPr="00111024" w:rsidRDefault="00097A87" w:rsidP="00657938">
      <w:pPr>
        <w:numPr>
          <w:ilvl w:val="0"/>
          <w:numId w:val="108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11024">
        <w:rPr>
          <w:rFonts w:ascii="Times New Roman" w:hAnsi="Times New Roman"/>
          <w:sz w:val="28"/>
          <w:szCs w:val="28"/>
          <w:lang w:eastAsia="ru-RU"/>
        </w:rPr>
        <w:t>Какими способами можно выполнить фильтрацию (выборку) данных в электронной таблице?</w:t>
      </w:r>
    </w:p>
    <w:p w14:paraId="183018E7" w14:textId="77777777" w:rsidR="00097A87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111024">
        <w:rPr>
          <w:sz w:val="28"/>
          <w:szCs w:val="28"/>
          <w:lang w:eastAsia="ru-RU"/>
        </w:rPr>
        <w:t>Как выполнить фильтрацию данных в электронной таблице с помощью Расширенного фильтра?</w:t>
      </w:r>
    </w:p>
    <w:p w14:paraId="083801D4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Предназначение программы MS Power Point.</w:t>
      </w:r>
    </w:p>
    <w:p w14:paraId="67AAE66C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Этапы процесса создания презентаций.</w:t>
      </w:r>
    </w:p>
    <w:p w14:paraId="2256B738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Настройка анимации картинок и текста.</w:t>
      </w:r>
    </w:p>
    <w:p w14:paraId="73BFAE17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Понятие «шаблон» (макет). Использование стандартных шаблонов. Изменение фона слайдов.</w:t>
      </w:r>
    </w:p>
    <w:p w14:paraId="1B86A4E4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 xml:space="preserve">Изменение порядка следования слайдов. </w:t>
      </w:r>
    </w:p>
    <w:p w14:paraId="17706E1C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Создание на слайде объекта - диаграмма, способы его редактирования и форматирования.</w:t>
      </w:r>
    </w:p>
    <w:p w14:paraId="4F3CF340" w14:textId="772E295B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Создание на слайде объекта – рисунок, способы его р</w:t>
      </w:r>
      <w:r w:rsidR="00657938">
        <w:rPr>
          <w:sz w:val="28"/>
          <w:szCs w:val="28"/>
        </w:rPr>
        <w:t>едактирования и форматирования.</w:t>
      </w:r>
    </w:p>
    <w:p w14:paraId="704CB83C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Способы использования видеофайлов в презентации MS PowerPoint.</w:t>
      </w:r>
    </w:p>
    <w:p w14:paraId="4A44DBC5" w14:textId="1113073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Форматы видео, поддерживаемые MS PowerPoint.</w:t>
      </w:r>
    </w:p>
    <w:p w14:paraId="4EAFE5B7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t>Понятие «закладка для видеоклипа». Каким образом из добавить, для чего они используются?</w:t>
      </w:r>
    </w:p>
    <w:p w14:paraId="4D0C6C74" w14:textId="77777777" w:rsidR="00097A87" w:rsidRPr="003A6044" w:rsidRDefault="00097A87" w:rsidP="00657938">
      <w:pPr>
        <w:pStyle w:val="a"/>
        <w:widowControl w:val="0"/>
        <w:numPr>
          <w:ilvl w:val="0"/>
          <w:numId w:val="108"/>
        </w:numPr>
        <w:tabs>
          <w:tab w:val="left" w:pos="851"/>
          <w:tab w:val="left" w:pos="1134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3A6044">
        <w:rPr>
          <w:sz w:val="28"/>
          <w:szCs w:val="28"/>
        </w:rPr>
        <w:lastRenderedPageBreak/>
        <w:t>Установка параметров воспроизведения видео в презентации MS PowerPoint.</w:t>
      </w:r>
    </w:p>
    <w:p w14:paraId="670032CC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Какими основными понятиями характеризуются глобальные сети?</w:t>
      </w:r>
    </w:p>
    <w:p w14:paraId="0DA9BA24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Какова структура и основные принципы работы сети Internet?</w:t>
      </w:r>
    </w:p>
    <w:p w14:paraId="4356BE7C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Какие браузеры вы знаете?</w:t>
      </w:r>
    </w:p>
    <w:p w14:paraId="71D678DB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 производиться сохранение фрагментов текста и рисунков Web-страницы?</w:t>
      </w:r>
    </w:p>
    <w:p w14:paraId="4BE75348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 осуществляется поиск информации в Internet?</w:t>
      </w:r>
    </w:p>
    <w:p w14:paraId="0472D663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Каковы принципы работы поисковых систем в Internet?</w:t>
      </w:r>
    </w:p>
    <w:p w14:paraId="449756A7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Каковы принципы работы электронной почты?</w:t>
      </w:r>
    </w:p>
    <w:p w14:paraId="7CE41177" w14:textId="77777777" w:rsidR="00097A87" w:rsidRPr="00111024" w:rsidRDefault="00097A87" w:rsidP="00657938">
      <w:pPr>
        <w:widowControl w:val="0"/>
        <w:numPr>
          <w:ilvl w:val="0"/>
          <w:numId w:val="108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1024">
        <w:rPr>
          <w:rFonts w:ascii="Times New Roman" w:hAnsi="Times New Roman"/>
          <w:sz w:val="28"/>
          <w:szCs w:val="28"/>
        </w:rPr>
        <w:t>Как формируются адреса электронной почты?</w:t>
      </w:r>
    </w:p>
    <w:p w14:paraId="1466C994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0493AF6E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2F278BEB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252B972E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EF2479">
        <w:rPr>
          <w:rFonts w:ascii="Times New Roman" w:hAnsi="Times New Roman"/>
          <w:iCs/>
          <w:sz w:val="28"/>
          <w:szCs w:val="28"/>
        </w:rPr>
        <w:t xml:space="preserve">При проведении </w:t>
      </w:r>
      <w:r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EF2479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>
        <w:rPr>
          <w:rFonts w:ascii="Times New Roman" w:hAnsi="Times New Roman"/>
          <w:iCs/>
          <w:sz w:val="28"/>
          <w:szCs w:val="28"/>
        </w:rPr>
        <w:t>е</w:t>
      </w:r>
      <w:r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>
        <w:rPr>
          <w:rFonts w:ascii="Times New Roman" w:hAnsi="Times New Roman"/>
          <w:iCs/>
          <w:sz w:val="28"/>
          <w:szCs w:val="28"/>
        </w:rPr>
        <w:t>я</w:t>
      </w:r>
      <w:r w:rsidRPr="00EF2479">
        <w:rPr>
          <w:rFonts w:ascii="Times New Roman" w:hAnsi="Times New Roman"/>
          <w:iCs/>
          <w:sz w:val="28"/>
          <w:szCs w:val="28"/>
        </w:rPr>
        <w:t>.</w:t>
      </w:r>
    </w:p>
    <w:p w14:paraId="0821574C" w14:textId="77777777" w:rsidR="00097A87" w:rsidRDefault="00097A8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0BA07AA4" w14:textId="5A8D5300" w:rsidR="002D5DAA" w:rsidRDefault="00097A87" w:rsidP="00657938">
      <w:pPr>
        <w:spacing w:after="0"/>
        <w:ind w:firstLine="709"/>
        <w:jc w:val="center"/>
        <w:rPr>
          <w:b/>
          <w:bCs/>
        </w:rPr>
      </w:pPr>
      <w:r w:rsidRPr="00097A87">
        <w:rPr>
          <w:rFonts w:ascii="Times New Roman" w:hAnsi="Times New Roman"/>
          <w:b/>
          <w:bCs/>
          <w:iCs/>
          <w:sz w:val="28"/>
          <w:szCs w:val="28"/>
        </w:rPr>
        <w:t>П</w:t>
      </w:r>
      <w:r w:rsidR="002D5DAA" w:rsidRPr="00097A87">
        <w:rPr>
          <w:rFonts w:ascii="Times New Roman" w:hAnsi="Times New Roman"/>
          <w:b/>
          <w:bCs/>
          <w:iCs/>
          <w:sz w:val="28"/>
          <w:szCs w:val="28"/>
        </w:rPr>
        <w:t>еречень тестовых заданий</w:t>
      </w:r>
    </w:p>
    <w:p w14:paraId="7AB61D02" w14:textId="77777777" w:rsidR="00657938" w:rsidRPr="00097A87" w:rsidRDefault="00657938" w:rsidP="00657938">
      <w:pPr>
        <w:spacing w:after="0"/>
        <w:ind w:firstLine="709"/>
        <w:jc w:val="both"/>
        <w:rPr>
          <w:b/>
          <w:bCs/>
        </w:rPr>
      </w:pPr>
    </w:p>
    <w:p w14:paraId="599B1FD9" w14:textId="60201DC2" w:rsidR="00FB6D3A" w:rsidRDefault="00FB6D3A" w:rsidP="0065793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компетенциям </w:t>
      </w:r>
      <w:r>
        <w:rPr>
          <w:rFonts w:ascii="Times New Roman" w:hAnsi="Times New Roman"/>
          <w:b/>
          <w:bCs/>
          <w:noProof/>
          <w:sz w:val="28"/>
          <w:szCs w:val="28"/>
        </w:rPr>
        <w:t>ОПК-</w:t>
      </w:r>
      <w:r w:rsidR="00097A87">
        <w:rPr>
          <w:rFonts w:ascii="Times New Roman" w:hAnsi="Times New Roman"/>
          <w:b/>
          <w:bCs/>
          <w:noProof/>
          <w:sz w:val="28"/>
          <w:szCs w:val="28"/>
        </w:rPr>
        <w:t>9</w:t>
      </w:r>
    </w:p>
    <w:p w14:paraId="74ADCF4F" w14:textId="77777777" w:rsidR="00FB6D3A" w:rsidRDefault="00FB6D3A" w:rsidP="00657938">
      <w:pPr>
        <w:spacing w:after="0"/>
        <w:ind w:firstLine="709"/>
        <w:jc w:val="both"/>
      </w:pPr>
    </w:p>
    <w:p w14:paraId="7E87A4AF" w14:textId="528A262D" w:rsidR="003E4913" w:rsidRPr="00B34E59" w:rsidRDefault="003E4913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Какая информационная революция связана с изобретением письменности? </w:t>
      </w:r>
    </w:p>
    <w:p w14:paraId="34C5D5F2" w14:textId="77777777" w:rsidR="003E4913" w:rsidRPr="00B34E59" w:rsidRDefault="003E4913" w:rsidP="00657938">
      <w:pPr>
        <w:pStyle w:val="a4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первая</w:t>
      </w:r>
    </w:p>
    <w:p w14:paraId="24AD6EDF" w14:textId="77777777" w:rsidR="003E4913" w:rsidRPr="00B34E59" w:rsidRDefault="003E4913" w:rsidP="00657938">
      <w:pPr>
        <w:pStyle w:val="a4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вторая</w:t>
      </w:r>
    </w:p>
    <w:p w14:paraId="2C831F34" w14:textId="77777777" w:rsidR="003E4913" w:rsidRPr="00B34E59" w:rsidRDefault="003E4913" w:rsidP="00657938">
      <w:pPr>
        <w:pStyle w:val="a4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третья</w:t>
      </w:r>
    </w:p>
    <w:p w14:paraId="3D50DE97" w14:textId="77777777" w:rsidR="003E4913" w:rsidRPr="00B34E59" w:rsidRDefault="003E4913" w:rsidP="00657938">
      <w:pPr>
        <w:pStyle w:val="a4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четвертая</w:t>
      </w:r>
    </w:p>
    <w:p w14:paraId="3783D927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781262" w14:textId="036A0D08" w:rsidR="003E4913" w:rsidRPr="00B34E59" w:rsidRDefault="003E4913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Изобретение чего вызвало вторую информационную революцию? </w:t>
      </w:r>
    </w:p>
    <w:p w14:paraId="3366170A" w14:textId="77777777" w:rsidR="003E4913" w:rsidRPr="00B34E59" w:rsidRDefault="003E4913" w:rsidP="00657938">
      <w:pPr>
        <w:pStyle w:val="a4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книгопечатания</w:t>
      </w:r>
    </w:p>
    <w:p w14:paraId="6E8EA183" w14:textId="77777777" w:rsidR="003E4913" w:rsidRPr="00B34E59" w:rsidRDefault="003E4913" w:rsidP="00657938">
      <w:pPr>
        <w:pStyle w:val="a4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письменности</w:t>
      </w:r>
    </w:p>
    <w:p w14:paraId="70D71858" w14:textId="77777777" w:rsidR="003E4913" w:rsidRPr="00B34E59" w:rsidRDefault="003E4913" w:rsidP="00657938">
      <w:pPr>
        <w:pStyle w:val="a4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электричества</w:t>
      </w:r>
    </w:p>
    <w:p w14:paraId="06CDEE9E" w14:textId="77777777" w:rsidR="003E4913" w:rsidRPr="00B34E59" w:rsidRDefault="003E4913" w:rsidP="00657938">
      <w:pPr>
        <w:pStyle w:val="a4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персонального компьютера</w:t>
      </w:r>
    </w:p>
    <w:p w14:paraId="582E77B8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547E69C" w14:textId="2C43231C" w:rsidR="003E4913" w:rsidRPr="00B34E59" w:rsidRDefault="003E4913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Pr="00B34E59">
        <w:rPr>
          <w:rFonts w:ascii="Times New Roman" w:hAnsi="Times New Roman"/>
          <w:b/>
          <w:bCs/>
          <w:sz w:val="28"/>
          <w:szCs w:val="28"/>
        </w:rPr>
        <w:t>. Какую информационную революцию вызвало изобретение электричества?</w:t>
      </w:r>
    </w:p>
    <w:p w14:paraId="5266C5E3" w14:textId="77777777" w:rsidR="003E4913" w:rsidRPr="00B34E59" w:rsidRDefault="003E4913" w:rsidP="00657938">
      <w:pPr>
        <w:pStyle w:val="a4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третью</w:t>
      </w:r>
    </w:p>
    <w:p w14:paraId="4BC27FCA" w14:textId="77777777" w:rsidR="003E4913" w:rsidRPr="00B34E59" w:rsidRDefault="003E4913" w:rsidP="00657938">
      <w:pPr>
        <w:pStyle w:val="a4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вторую</w:t>
      </w:r>
    </w:p>
    <w:p w14:paraId="7FAD388D" w14:textId="77777777" w:rsidR="003E4913" w:rsidRPr="00B34E59" w:rsidRDefault="003E4913" w:rsidP="00657938">
      <w:pPr>
        <w:pStyle w:val="a4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первую</w:t>
      </w:r>
    </w:p>
    <w:p w14:paraId="335F8710" w14:textId="77777777" w:rsidR="003E4913" w:rsidRPr="00B34E59" w:rsidRDefault="003E4913" w:rsidP="00657938">
      <w:pPr>
        <w:pStyle w:val="a4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четвертую</w:t>
      </w:r>
    </w:p>
    <w:p w14:paraId="09B3C3C9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2CD44CE" w14:textId="26A6C3D6" w:rsidR="003E4913" w:rsidRPr="00B34E59" w:rsidRDefault="003E4913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Что послужило возникновению четвертой информационной революции? </w:t>
      </w:r>
    </w:p>
    <w:p w14:paraId="47D5846D" w14:textId="77777777" w:rsidR="003E4913" w:rsidRPr="00B34E59" w:rsidRDefault="003E4913" w:rsidP="00657938">
      <w:pPr>
        <w:pStyle w:val="a4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изобретение персонального компьютера</w:t>
      </w:r>
    </w:p>
    <w:p w14:paraId="65463185" w14:textId="77777777" w:rsidR="003E4913" w:rsidRPr="00B34E59" w:rsidRDefault="003E4913" w:rsidP="00657938">
      <w:pPr>
        <w:pStyle w:val="a4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изобретение письменности</w:t>
      </w:r>
    </w:p>
    <w:p w14:paraId="50E6B90C" w14:textId="77777777" w:rsidR="003E4913" w:rsidRPr="00B34E59" w:rsidRDefault="003E4913" w:rsidP="00657938">
      <w:pPr>
        <w:pStyle w:val="a4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изобретение книгопечатания</w:t>
      </w:r>
    </w:p>
    <w:p w14:paraId="3E55D342" w14:textId="77777777" w:rsidR="003E4913" w:rsidRPr="00B34E59" w:rsidRDefault="003E4913" w:rsidP="00657938">
      <w:pPr>
        <w:pStyle w:val="a4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изобретение электричества</w:t>
      </w:r>
    </w:p>
    <w:p w14:paraId="7D9652E7" w14:textId="77777777" w:rsidR="003E4913" w:rsidRPr="00B34E59" w:rsidRDefault="003E4913" w:rsidP="00657938">
      <w:pPr>
        <w:pStyle w:val="a4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изобретение гаджетов</w:t>
      </w:r>
    </w:p>
    <w:p w14:paraId="40F5803E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98FC3FB" w14:textId="18006E08" w:rsidR="008D541D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Информация - …?</w:t>
      </w:r>
    </w:p>
    <w:p w14:paraId="4B5E74E9" w14:textId="77777777" w:rsidR="008D541D" w:rsidRPr="00DD4579" w:rsidRDefault="008D541D" w:rsidP="00657938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сведений, содержащихся в базах знаний</w:t>
      </w:r>
    </w:p>
    <w:p w14:paraId="01B7EABC" w14:textId="77777777" w:rsidR="008D541D" w:rsidRPr="00DD4579" w:rsidRDefault="008D541D" w:rsidP="00657938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(сообщения, данные) независимо от формы их представления</w:t>
      </w:r>
    </w:p>
    <w:p w14:paraId="07B4EAD8" w14:textId="77777777" w:rsidR="008D541D" w:rsidRPr="00DD4579" w:rsidRDefault="008D541D" w:rsidP="00657938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данные, переданные или полученные пользователем информационно-телекоммуникационной сети</w:t>
      </w:r>
    </w:p>
    <w:p w14:paraId="42A20AF5" w14:textId="77777777" w:rsidR="008D541D" w:rsidRPr="00DD4579" w:rsidRDefault="008D541D" w:rsidP="00657938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данные, представленные в электронной форме</w:t>
      </w:r>
    </w:p>
    <w:p w14:paraId="506AA5C0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8B2319" w14:textId="39B8FA35" w:rsidR="008D541D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Электронное сообщение - …?</w:t>
      </w:r>
    </w:p>
    <w:p w14:paraId="3DCE594A" w14:textId="77777777" w:rsidR="008D541D" w:rsidRPr="00DD4579" w:rsidRDefault="008D541D" w:rsidP="00657938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информация, переданная или полученная пользователем информационно-телекоммуникационной сети</w:t>
      </w:r>
    </w:p>
    <w:p w14:paraId="3044323E" w14:textId="77777777" w:rsidR="008D541D" w:rsidRPr="00DD4579" w:rsidRDefault="008D541D" w:rsidP="00657938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зафиксированная на материальном носителе путем документирования информация</w:t>
      </w:r>
    </w:p>
    <w:p w14:paraId="43483D81" w14:textId="77777777" w:rsidR="008D541D" w:rsidRPr="00DD4579" w:rsidRDefault="008D541D" w:rsidP="00657938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независимо от формы их представления и получения</w:t>
      </w:r>
    </w:p>
    <w:p w14:paraId="456C548E" w14:textId="77777777" w:rsidR="008D541D" w:rsidRPr="00DD4579" w:rsidRDefault="008D541D" w:rsidP="00657938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информация, представленная в электронной форме для передачи по информационно-телекоммуникационным сетям</w:t>
      </w:r>
    </w:p>
    <w:p w14:paraId="26658547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F4AB7E" w14:textId="6F01C53C" w:rsidR="008D541D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Документированная информация - …?</w:t>
      </w:r>
    </w:p>
    <w:p w14:paraId="3063EDCC" w14:textId="77777777" w:rsidR="008D541D" w:rsidRPr="00DD4579" w:rsidRDefault="008D541D" w:rsidP="00657938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зафиксированная на материальном носителе путем документирования информация с реквизитами, позволяющими определить такую информацию или в установленных законодательством Российской Федерации случаях ее материальный носитель</w:t>
      </w:r>
    </w:p>
    <w:p w14:paraId="04A6699B" w14:textId="77777777" w:rsidR="008D541D" w:rsidRPr="00DD4579" w:rsidRDefault="008D541D" w:rsidP="00657938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(сообщения, данные) независимо от формы их представления</w:t>
      </w:r>
    </w:p>
    <w:p w14:paraId="7F2DFF26" w14:textId="77777777" w:rsidR="008D541D" w:rsidRPr="00DD4579" w:rsidRDefault="008D541D" w:rsidP="00657938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сведений, содержащихся в компьютерных базах данных</w:t>
      </w:r>
    </w:p>
    <w:p w14:paraId="22A25C94" w14:textId="77777777" w:rsidR="008D541D" w:rsidRPr="00DD4579" w:rsidRDefault="008D541D" w:rsidP="00657938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 xml:space="preserve">информация, представленная в электронной форме, то есть в виде, пригодном для восприятия человеком с использованием электронных </w:t>
      </w:r>
      <w:r w:rsidRPr="00DD4579">
        <w:rPr>
          <w:rFonts w:ascii="Times New Roman" w:hAnsi="Times New Roman"/>
          <w:sz w:val="28"/>
          <w:szCs w:val="28"/>
        </w:rPr>
        <w:lastRenderedPageBreak/>
        <w:t>вычислительных машин, а также для передачи по информационно-телекоммуникационным сетям или обработки в информационных системах</w:t>
      </w:r>
    </w:p>
    <w:p w14:paraId="1FB6B60F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F8C50B" w14:textId="267ED12A" w:rsidR="008D541D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</w:t>
      </w:r>
      <w:r w:rsidR="00185F1B" w:rsidRPr="00185F1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Электронный документ - …?</w:t>
      </w:r>
    </w:p>
    <w:p w14:paraId="39ABFDF4" w14:textId="77777777" w:rsidR="008D541D" w:rsidRPr="00DD4579" w:rsidRDefault="008D541D" w:rsidP="00657938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</w:t>
      </w:r>
    </w:p>
    <w:p w14:paraId="163A5402" w14:textId="77777777" w:rsidR="008D541D" w:rsidRPr="00DD4579" w:rsidRDefault="008D541D" w:rsidP="00657938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зафиксированная на материальном носителе путем документирования информация с реквизитами, позволяющими определить такую информацию или в установленных законодательством Российской Федерации случаях ее материальный носитель</w:t>
      </w:r>
    </w:p>
    <w:p w14:paraId="56B58673" w14:textId="77777777" w:rsidR="008D541D" w:rsidRPr="00DD4579" w:rsidRDefault="008D541D" w:rsidP="00657938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(сообщения, данные) независимо от формы их представления</w:t>
      </w:r>
    </w:p>
    <w:p w14:paraId="0CF3CCB0" w14:textId="77777777" w:rsidR="008D541D" w:rsidRPr="00DD4579" w:rsidRDefault="008D541D" w:rsidP="00657938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сведений, содержащихся в компьютерных базах данных</w:t>
      </w:r>
    </w:p>
    <w:p w14:paraId="2545B1D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8D9CFBD" w14:textId="0E685D07" w:rsidR="008D541D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Информационные технологии - …?</w:t>
      </w:r>
    </w:p>
    <w:p w14:paraId="3703674B" w14:textId="77777777" w:rsidR="008D541D" w:rsidRPr="00DD4579" w:rsidRDefault="008D541D" w:rsidP="00657938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</w:t>
      </w:r>
    </w:p>
    <w:p w14:paraId="189E75BA" w14:textId="77777777" w:rsidR="008D541D" w:rsidRPr="00DD4579" w:rsidRDefault="008D541D" w:rsidP="00657938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методы обработки и распространения информации, способы осуществления таких методов</w:t>
      </w:r>
    </w:p>
    <w:p w14:paraId="12170D02" w14:textId="77777777" w:rsidR="008D541D" w:rsidRPr="00DD4579" w:rsidRDefault="008D541D" w:rsidP="00657938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процессы сбора, обработки, распространения информации и способы осуществления таких процессов</w:t>
      </w:r>
    </w:p>
    <w:p w14:paraId="195AAE31" w14:textId="77777777" w:rsidR="008D541D" w:rsidRPr="00DD4579" w:rsidRDefault="008D541D" w:rsidP="00657938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технологии поиска, сбора, хранения, обработки, предоставления, распространения информации и их способы осуществления</w:t>
      </w:r>
    </w:p>
    <w:p w14:paraId="3F7318F1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50A2FB" w14:textId="05D316EB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Pr="00185F1B">
        <w:rPr>
          <w:rFonts w:ascii="Times New Roman" w:hAnsi="Times New Roman"/>
          <w:b/>
          <w:bCs/>
          <w:sz w:val="28"/>
          <w:szCs w:val="28"/>
        </w:rPr>
        <w:t>. Базовый федеральный закон, регулирующий информационные отношения – это Федеральный закон …?</w:t>
      </w:r>
    </w:p>
    <w:p w14:paraId="788954EA" w14:textId="77777777" w:rsidR="003E4913" w:rsidRPr="00DD4579" w:rsidRDefault="003E4913" w:rsidP="00657938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«Об информации, информационных технологиях и о защите информации»</w:t>
      </w:r>
    </w:p>
    <w:p w14:paraId="478B9E20" w14:textId="77777777" w:rsidR="003E4913" w:rsidRPr="00DD4579" w:rsidRDefault="003E4913" w:rsidP="00657938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 коммерческой тайне»</w:t>
      </w:r>
    </w:p>
    <w:p w14:paraId="523E1B0C" w14:textId="77777777" w:rsidR="003E4913" w:rsidRPr="00DD4579" w:rsidRDefault="003E4913" w:rsidP="00657938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«Об архивном деле в Российской Федерации»</w:t>
      </w:r>
    </w:p>
    <w:p w14:paraId="33A08B01" w14:textId="77777777" w:rsidR="003E4913" w:rsidRPr="00DD4579" w:rsidRDefault="003E4913" w:rsidP="00657938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 связи»</w:t>
      </w:r>
    </w:p>
    <w:p w14:paraId="3D90B7EF" w14:textId="7DC4BE2D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31017191" w14:textId="6CC45912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11</w:t>
      </w:r>
      <w:r w:rsidRPr="00185F1B">
        <w:rPr>
          <w:rFonts w:ascii="Times New Roman" w:hAnsi="Times New Roman"/>
          <w:b/>
          <w:bCs/>
          <w:sz w:val="28"/>
          <w:szCs w:val="28"/>
        </w:rPr>
        <w:t>. Глобальная информационная сеть – это ...?</w:t>
      </w:r>
    </w:p>
    <w:p w14:paraId="1F6E971A" w14:textId="77777777" w:rsidR="003E4913" w:rsidRPr="00DD4579" w:rsidRDefault="003E4913" w:rsidP="00657938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система пользователей, разнесённых на расстояние более одного километра, и выполняющих общую информационную задачу</w:t>
      </w:r>
    </w:p>
    <w:p w14:paraId="70A78899" w14:textId="77777777" w:rsidR="003E4913" w:rsidRPr="00DD4579" w:rsidRDefault="003E4913" w:rsidP="00657938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объединение локальных сетей для осуществления их централизованного администрирования</w:t>
      </w:r>
    </w:p>
    <w:p w14:paraId="663052B6" w14:textId="77777777" w:rsidR="003E4913" w:rsidRPr="00DD4579" w:rsidRDefault="003E4913" w:rsidP="00657938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структуры, объединяющие локальные информационные сети, имеющие общий протокол связи, методы подключения и протоколы обмена данными</w:t>
      </w:r>
    </w:p>
    <w:p w14:paraId="73ED1241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319D0B7" w14:textId="0425786F" w:rsidR="008D541D" w:rsidRPr="00185F1B" w:rsidRDefault="008D541D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</w:t>
      </w:r>
      <w:r w:rsidR="003E4913">
        <w:rPr>
          <w:rFonts w:ascii="Times New Roman" w:hAnsi="Times New Roman"/>
          <w:b/>
          <w:bCs/>
          <w:sz w:val="28"/>
          <w:szCs w:val="28"/>
        </w:rPr>
        <w:t>2</w:t>
      </w:r>
      <w:r w:rsidRPr="00185F1B">
        <w:rPr>
          <w:rFonts w:ascii="Times New Roman" w:hAnsi="Times New Roman"/>
          <w:b/>
          <w:bCs/>
          <w:sz w:val="28"/>
          <w:szCs w:val="28"/>
        </w:rPr>
        <w:t>. Информационная система - …?</w:t>
      </w:r>
    </w:p>
    <w:p w14:paraId="6068B978" w14:textId="77777777" w:rsidR="008D541D" w:rsidRPr="00DD4579" w:rsidRDefault="008D541D" w:rsidP="00657938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(сообщения, данные) независимо от формы их представления, а также средства вычислительной техники</w:t>
      </w:r>
    </w:p>
    <w:p w14:paraId="2CA02B41" w14:textId="77777777" w:rsidR="008D541D" w:rsidRPr="00DD4579" w:rsidRDefault="008D541D" w:rsidP="00657938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14:paraId="17A81D5B" w14:textId="77777777" w:rsidR="008D541D" w:rsidRPr="00DD4579" w:rsidRDefault="008D541D" w:rsidP="00657938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</w:p>
    <w:p w14:paraId="277ADD23" w14:textId="77777777" w:rsidR="008D541D" w:rsidRPr="00DD4579" w:rsidRDefault="008D541D" w:rsidP="00657938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информационных ресурсов, созданных субъектами информационной сферы, и средств взаимодействия таких субъектов</w:t>
      </w:r>
    </w:p>
    <w:p w14:paraId="1F417DFE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F826095" w14:textId="423845DC" w:rsidR="008D541D" w:rsidRPr="00185F1B" w:rsidRDefault="001D435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3E4913">
        <w:rPr>
          <w:rFonts w:ascii="Times New Roman" w:hAnsi="Times New Roman"/>
          <w:b/>
          <w:bCs/>
          <w:sz w:val="28"/>
          <w:szCs w:val="28"/>
        </w:rPr>
        <w:t>3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Информационно-телекоммуникационная сеть - …?</w:t>
      </w:r>
    </w:p>
    <w:p w14:paraId="37BFF7F1" w14:textId="77777777" w:rsidR="008D541D" w:rsidRPr="00DD4579" w:rsidRDefault="008D541D" w:rsidP="00657938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распространения информации</w:t>
      </w:r>
    </w:p>
    <w:p w14:paraId="5A979AC9" w14:textId="77777777" w:rsidR="008D541D" w:rsidRPr="00DD4579" w:rsidRDefault="008D541D" w:rsidP="00657938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14:paraId="051A00BE" w14:textId="77777777" w:rsidR="008D541D" w:rsidRPr="00DD4579" w:rsidRDefault="008D541D" w:rsidP="00657938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</w:p>
    <w:p w14:paraId="519B25D4" w14:textId="77777777" w:rsidR="008D541D" w:rsidRPr="00DD4579" w:rsidRDefault="008D541D" w:rsidP="00657938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сеть, предназначенная для передачи по линиям связи, доступ к которой осуществляется с использованием компьютерной техники</w:t>
      </w:r>
    </w:p>
    <w:p w14:paraId="62E3F9CE" w14:textId="2E8B37FD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1523E0E4" w14:textId="33042D54" w:rsidR="005B2030" w:rsidRPr="005B2030" w:rsidRDefault="005B2030" w:rsidP="00657938">
      <w:pPr>
        <w:pStyle w:val="a4"/>
        <w:numPr>
          <w:ilvl w:val="0"/>
          <w:numId w:val="109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5B2030">
        <w:rPr>
          <w:rFonts w:ascii="Times New Roman" w:hAnsi="Times New Roman"/>
          <w:b/>
          <w:bCs/>
          <w:sz w:val="28"/>
          <w:szCs w:val="28"/>
        </w:rPr>
        <w:lastRenderedPageBreak/>
        <w:t>Общество знаний – это …?</w:t>
      </w:r>
    </w:p>
    <w:p w14:paraId="1C774E31" w14:textId="77777777" w:rsidR="005B2030" w:rsidRPr="00DD4579" w:rsidRDefault="005B2030" w:rsidP="00657938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преобладающее значение для развития гражданина, экономики и государства имеют получение, сохранение, производство и распространение достоверной информации с учетом стратегических национальных приоритетов Российской Федерации</w:t>
      </w:r>
    </w:p>
    <w:p w14:paraId="27FF6C98" w14:textId="77777777" w:rsidR="005B2030" w:rsidRPr="00DD4579" w:rsidRDefault="005B2030" w:rsidP="00657938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информация и уровень ее применения и доступности кардинальным образом влияют на экономические и социокультурные условия жизни граждан</w:t>
      </w:r>
    </w:p>
    <w:p w14:paraId="0CF5BEF1" w14:textId="77777777" w:rsidR="005B2030" w:rsidRPr="00DD4579" w:rsidRDefault="005B2030" w:rsidP="00657938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общественных информационных ресурсов, созданных субъектами информационной сферы, средств взаимодействия таких субъектов, их информационных систем и необходимой информационной инфраструктуры общества</w:t>
      </w:r>
    </w:p>
    <w:p w14:paraId="4AAACE1C" w14:textId="77777777" w:rsidR="005B2030" w:rsidRPr="00DD4579" w:rsidRDefault="005B2030" w:rsidP="00657938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размещенных на территории Российской Федерации государственных информационных систем, программно-аппаратных средств и сетей связи, обеспечивающих при оказании услуг и осуществлении функций в электронной форме взаимодействие органов государственной власти Российской Федерации, органов местного самоуправления, граждан и юридических лиц</w:t>
      </w:r>
    </w:p>
    <w:p w14:paraId="5EF34AD2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5B1E89C" w14:textId="39950742" w:rsidR="005B2030" w:rsidRPr="00185F1B" w:rsidRDefault="005B2030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Pr="00185F1B">
        <w:rPr>
          <w:rFonts w:ascii="Times New Roman" w:hAnsi="Times New Roman"/>
          <w:b/>
          <w:bCs/>
          <w:sz w:val="28"/>
          <w:szCs w:val="28"/>
        </w:rPr>
        <w:t>. Информационное общество — это …?</w:t>
      </w:r>
    </w:p>
    <w:p w14:paraId="65355361" w14:textId="77777777" w:rsidR="005B2030" w:rsidRPr="00DD4579" w:rsidRDefault="005B2030" w:rsidP="00657938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преобладающее значение для развития гражданина, экономики и государства имеют получение, сохранение, производство и распространение достоверной информации с учетом стратегических национальных приоритетов Российской Федерации</w:t>
      </w:r>
    </w:p>
    <w:p w14:paraId="49CC9E9B" w14:textId="77777777" w:rsidR="005B2030" w:rsidRPr="00DD4579" w:rsidRDefault="005B2030" w:rsidP="00657938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информация и уровень ее применения и доступности кардинальным образом влияют на экономические и социокультурные условия жизни граждан</w:t>
      </w:r>
    </w:p>
    <w:p w14:paraId="49ED8F80" w14:textId="77777777" w:rsidR="005B2030" w:rsidRPr="00DD4579" w:rsidRDefault="005B2030" w:rsidP="00657938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преобладающее значение для эффективности различных видов производства, технологий, оборудования, хранения, продажи, доставки товаров и услуг являются данные в цифровом виде и обработка больших объемов информации</w:t>
      </w:r>
    </w:p>
    <w:p w14:paraId="39A7109F" w14:textId="77777777" w:rsidR="005B2030" w:rsidRPr="00DD4579" w:rsidRDefault="005B2030" w:rsidP="00657938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уровень доступности информации для граждан кардинальным образом отличается в лучшую сторону от индустриального общества</w:t>
      </w:r>
    </w:p>
    <w:p w14:paraId="21A22AC2" w14:textId="61A67B39" w:rsidR="00657938" w:rsidRDefault="006579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BC378E2" w14:textId="22E38C40" w:rsidR="00FB6D3A" w:rsidRDefault="00FB6D3A" w:rsidP="00657938">
      <w:pPr>
        <w:spacing w:after="0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Оценка знаний по компетенциям </w:t>
      </w:r>
      <w:r>
        <w:rPr>
          <w:rFonts w:ascii="Times New Roman" w:hAnsi="Times New Roman"/>
          <w:b/>
          <w:bCs/>
          <w:noProof/>
          <w:sz w:val="28"/>
          <w:szCs w:val="28"/>
        </w:rPr>
        <w:t>ПК-17</w:t>
      </w:r>
    </w:p>
    <w:p w14:paraId="00912025" w14:textId="77777777" w:rsidR="00712B84" w:rsidRDefault="00712B84" w:rsidP="00657938">
      <w:pPr>
        <w:spacing w:after="0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</w:p>
    <w:p w14:paraId="53AA84FB" w14:textId="19B25134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Что НЕ входит в состав программного обеспечения? </w:t>
      </w:r>
    </w:p>
    <w:p w14:paraId="4FBC72E4" w14:textId="77777777" w:rsidR="00B34E59" w:rsidRPr="00B34E59" w:rsidRDefault="00B34E59" w:rsidP="00657938">
      <w:pPr>
        <w:pStyle w:val="a4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системы программирования</w:t>
      </w:r>
    </w:p>
    <w:p w14:paraId="0B906947" w14:textId="77777777" w:rsidR="00B34E59" w:rsidRPr="00B34E59" w:rsidRDefault="00B34E59" w:rsidP="00657938">
      <w:pPr>
        <w:pStyle w:val="a4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операционные системы</w:t>
      </w:r>
    </w:p>
    <w:p w14:paraId="3E23711B" w14:textId="77777777" w:rsidR="00B34E59" w:rsidRPr="00B34E59" w:rsidRDefault="00B34E59" w:rsidP="00657938">
      <w:pPr>
        <w:pStyle w:val="a4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аппаратные средства</w:t>
      </w:r>
    </w:p>
    <w:p w14:paraId="70B6E801" w14:textId="77777777" w:rsidR="00B34E59" w:rsidRPr="00B34E59" w:rsidRDefault="00B34E59" w:rsidP="00657938">
      <w:pPr>
        <w:pStyle w:val="a4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прикладные программы</w:t>
      </w:r>
    </w:p>
    <w:p w14:paraId="793348CB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249E9D1" w14:textId="5716D100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Мультимедиа – это ..? </w:t>
      </w:r>
    </w:p>
    <w:p w14:paraId="289BBC50" w14:textId="77777777" w:rsidR="00820777" w:rsidRPr="00B34E59" w:rsidRDefault="00820777" w:rsidP="00657938">
      <w:pPr>
        <w:pStyle w:val="a4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интерактивная технология, обеспечивающая работу с неподвижными изображениями, видеоизображением, анимацией, текстом и звуковым рядом</w:t>
      </w:r>
    </w:p>
    <w:p w14:paraId="7994042E" w14:textId="77777777" w:rsidR="00820777" w:rsidRPr="00B34E59" w:rsidRDefault="00820777" w:rsidP="00657938">
      <w:pPr>
        <w:pStyle w:val="a4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технические средства, позволяющие вводить и выводить статические и динамические графические образы</w:t>
      </w:r>
    </w:p>
    <w:p w14:paraId="3E713E9D" w14:textId="77777777" w:rsidR="00820777" w:rsidRPr="00B34E59" w:rsidRDefault="00820777" w:rsidP="00657938">
      <w:pPr>
        <w:pStyle w:val="a4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программы операционной системы Windows, обеспечивающие прослушивание и просмотр звуковых и видео файлов</w:t>
      </w:r>
    </w:p>
    <w:p w14:paraId="197BE813" w14:textId="77777777" w:rsidR="00820777" w:rsidRPr="00B34E59" w:rsidRDefault="00820777" w:rsidP="00657938">
      <w:pPr>
        <w:pStyle w:val="a4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прикладные программы, предназначенные для создания слайд-шоу</w:t>
      </w:r>
    </w:p>
    <w:p w14:paraId="3F7C96B9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DD9475A" w14:textId="7E6D6179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Укажите основную функцию деловой графики. </w:t>
      </w:r>
    </w:p>
    <w:p w14:paraId="139350F8" w14:textId="77777777" w:rsidR="00B34E59" w:rsidRPr="00B34E59" w:rsidRDefault="00B34E59" w:rsidP="00657938">
      <w:pPr>
        <w:pStyle w:val="a4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создание иллюстраций, часто используемых в работе различных учреждений</w:t>
      </w:r>
    </w:p>
    <w:p w14:paraId="1595E495" w14:textId="77777777" w:rsidR="00B34E59" w:rsidRPr="00B34E59" w:rsidRDefault="00B34E59" w:rsidP="00657938">
      <w:pPr>
        <w:pStyle w:val="a4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визуализация объектов научных исследований</w:t>
      </w:r>
    </w:p>
    <w:p w14:paraId="326EDB3B" w14:textId="77777777" w:rsidR="00B34E59" w:rsidRPr="00B34E59" w:rsidRDefault="00B34E59" w:rsidP="00657938">
      <w:pPr>
        <w:pStyle w:val="a4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рисование, черчение подобно тому, как это делается на бумаге с помощью карандашей, кисточек, красок, циркулей, линеек и других инструментов</w:t>
      </w:r>
    </w:p>
    <w:p w14:paraId="61DD3BA0" w14:textId="77777777" w:rsidR="00B34E59" w:rsidRPr="00B34E59" w:rsidRDefault="00B34E59" w:rsidP="00657938">
      <w:pPr>
        <w:pStyle w:val="a4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создание реалистических изображений, а также «движущихся картинок»</w:t>
      </w:r>
    </w:p>
    <w:p w14:paraId="29AEFE2A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B39BEB2" w14:textId="782E96BD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>. Какой термин означает то же, что и учётная запись?</w:t>
      </w:r>
    </w:p>
    <w:p w14:paraId="2155925A" w14:textId="77777777" w:rsidR="00B34E59" w:rsidRPr="00B34E59" w:rsidRDefault="00B34E59" w:rsidP="00657938">
      <w:pPr>
        <w:pStyle w:val="a4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аккаунт</w:t>
      </w:r>
    </w:p>
    <w:p w14:paraId="6ADC3885" w14:textId="77777777" w:rsidR="00B34E59" w:rsidRPr="00B34E59" w:rsidRDefault="00B34E59" w:rsidP="00657938">
      <w:pPr>
        <w:pStyle w:val="a4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домен</w:t>
      </w:r>
    </w:p>
    <w:p w14:paraId="1D713E81" w14:textId="77777777" w:rsidR="00B34E59" w:rsidRPr="00B34E59" w:rsidRDefault="00B34E59" w:rsidP="00657938">
      <w:pPr>
        <w:pStyle w:val="a4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почта</w:t>
      </w:r>
    </w:p>
    <w:p w14:paraId="1C779BD4" w14:textId="77777777" w:rsidR="00B34E59" w:rsidRPr="00B34E59" w:rsidRDefault="00B34E59" w:rsidP="00657938">
      <w:pPr>
        <w:pStyle w:val="a4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гиперссылка</w:t>
      </w:r>
    </w:p>
    <w:p w14:paraId="33A1DA00" w14:textId="77777777" w:rsidR="00B34E59" w:rsidRPr="00B34E59" w:rsidRDefault="00B34E59" w:rsidP="00657938">
      <w:pPr>
        <w:pStyle w:val="a4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личный кабинет</w:t>
      </w:r>
    </w:p>
    <w:p w14:paraId="39596B9F" w14:textId="36828ED9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6334FE80" w14:textId="45FF27FF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Программа для просмотра веб-страниц, созданных с помощью языка гипертекстовой разметки HTML - это ....? </w:t>
      </w:r>
    </w:p>
    <w:p w14:paraId="03145FCD" w14:textId="77777777" w:rsidR="00B34E59" w:rsidRPr="00B34E59" w:rsidRDefault="00B34E59" w:rsidP="00657938">
      <w:pPr>
        <w:pStyle w:val="a4"/>
        <w:numPr>
          <w:ilvl w:val="0"/>
          <w:numId w:val="5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браузер</w:t>
      </w:r>
    </w:p>
    <w:p w14:paraId="3FABF325" w14:textId="77777777" w:rsidR="00B34E59" w:rsidRPr="00B34E59" w:rsidRDefault="00B34E59" w:rsidP="00657938">
      <w:pPr>
        <w:pStyle w:val="a4"/>
        <w:numPr>
          <w:ilvl w:val="0"/>
          <w:numId w:val="5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броузер</w:t>
      </w:r>
    </w:p>
    <w:p w14:paraId="429BAAB6" w14:textId="77777777" w:rsidR="00B34E59" w:rsidRPr="00B34E59" w:rsidRDefault="00B34E59" w:rsidP="00657938">
      <w:pPr>
        <w:pStyle w:val="a4"/>
        <w:numPr>
          <w:ilvl w:val="0"/>
          <w:numId w:val="5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язык гипертекстовой разметки</w:t>
      </w:r>
    </w:p>
    <w:p w14:paraId="68F0D18B" w14:textId="77777777" w:rsidR="00B34E59" w:rsidRPr="00B34E59" w:rsidRDefault="00B34E59" w:rsidP="00657938">
      <w:pPr>
        <w:pStyle w:val="a4"/>
        <w:numPr>
          <w:ilvl w:val="0"/>
          <w:numId w:val="5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интернет-ресурс</w:t>
      </w:r>
    </w:p>
    <w:p w14:paraId="79A3C1FF" w14:textId="77777777" w:rsidR="00B34E59" w:rsidRPr="00B34E59" w:rsidRDefault="00B34E59" w:rsidP="00657938">
      <w:pPr>
        <w:pStyle w:val="a4"/>
        <w:numPr>
          <w:ilvl w:val="0"/>
          <w:numId w:val="5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онлайн-сервис</w:t>
      </w:r>
    </w:p>
    <w:p w14:paraId="59490C82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A0F7120" w14:textId="7E9FAF53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Электронный документ или компьютерная программа, доступная в каталоге компьютера по отдельному имени. </w:t>
      </w:r>
    </w:p>
    <w:p w14:paraId="3D73DCA6" w14:textId="77777777" w:rsidR="00B34E59" w:rsidRPr="00B34E59" w:rsidRDefault="00B34E59" w:rsidP="00657938">
      <w:pPr>
        <w:pStyle w:val="a4"/>
        <w:numPr>
          <w:ilvl w:val="0"/>
          <w:numId w:val="5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файл</w:t>
      </w:r>
    </w:p>
    <w:p w14:paraId="20E4A83E" w14:textId="77777777" w:rsidR="00B34E59" w:rsidRPr="00B34E59" w:rsidRDefault="00B34E59" w:rsidP="00657938">
      <w:pPr>
        <w:pStyle w:val="a4"/>
        <w:numPr>
          <w:ilvl w:val="0"/>
          <w:numId w:val="5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папка</w:t>
      </w:r>
    </w:p>
    <w:p w14:paraId="7F17277D" w14:textId="77777777" w:rsidR="00B34E59" w:rsidRPr="00B34E59" w:rsidRDefault="00B34E59" w:rsidP="00657938">
      <w:pPr>
        <w:pStyle w:val="a4"/>
        <w:numPr>
          <w:ilvl w:val="0"/>
          <w:numId w:val="5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аккаунт</w:t>
      </w:r>
    </w:p>
    <w:p w14:paraId="3652E5DD" w14:textId="77777777" w:rsidR="00B34E59" w:rsidRPr="00B34E59" w:rsidRDefault="00B34E59" w:rsidP="00657938">
      <w:pPr>
        <w:pStyle w:val="a4"/>
        <w:numPr>
          <w:ilvl w:val="0"/>
          <w:numId w:val="5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домен</w:t>
      </w:r>
    </w:p>
    <w:p w14:paraId="25492814" w14:textId="77777777" w:rsidR="00B34E59" w:rsidRPr="00B34E59" w:rsidRDefault="00B34E59" w:rsidP="00657938">
      <w:pPr>
        <w:pStyle w:val="a4"/>
        <w:numPr>
          <w:ilvl w:val="0"/>
          <w:numId w:val="5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электронная книга</w:t>
      </w:r>
    </w:p>
    <w:p w14:paraId="6271B0B0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A8AC87" w14:textId="1BFE5B0D" w:rsidR="00B34E59" w:rsidRPr="00CA1E55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В какой программе можно создать текстовый документ? </w:t>
      </w:r>
    </w:p>
    <w:p w14:paraId="6FEFA663" w14:textId="77777777" w:rsidR="00B34E59" w:rsidRPr="00B34E59" w:rsidRDefault="00B34E59" w:rsidP="00657938">
      <w:pPr>
        <w:pStyle w:val="a4"/>
        <w:numPr>
          <w:ilvl w:val="0"/>
          <w:numId w:val="5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  <w:r w:rsidRPr="00B34E59">
        <w:rPr>
          <w:rFonts w:ascii="Times New Roman" w:hAnsi="Times New Roman"/>
          <w:sz w:val="28"/>
          <w:szCs w:val="28"/>
          <w:lang w:val="en-US"/>
        </w:rPr>
        <w:t>Microsoft Word</w:t>
      </w:r>
    </w:p>
    <w:p w14:paraId="57CF11A9" w14:textId="77777777" w:rsidR="00B34E59" w:rsidRPr="00B34E59" w:rsidRDefault="00B34E59" w:rsidP="00657938">
      <w:pPr>
        <w:pStyle w:val="a4"/>
        <w:numPr>
          <w:ilvl w:val="0"/>
          <w:numId w:val="5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  <w:r w:rsidRPr="00B34E59">
        <w:rPr>
          <w:rFonts w:ascii="Times New Roman" w:hAnsi="Times New Roman"/>
          <w:sz w:val="28"/>
          <w:szCs w:val="28"/>
          <w:lang w:val="en-US"/>
        </w:rPr>
        <w:t>Microsoft Excel</w:t>
      </w:r>
    </w:p>
    <w:p w14:paraId="3DE5573D" w14:textId="77777777" w:rsidR="00B34E59" w:rsidRPr="00B34E59" w:rsidRDefault="00B34E59" w:rsidP="00657938">
      <w:pPr>
        <w:pStyle w:val="a4"/>
        <w:numPr>
          <w:ilvl w:val="0"/>
          <w:numId w:val="5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  <w:r w:rsidRPr="00B34E59">
        <w:rPr>
          <w:rFonts w:ascii="Times New Roman" w:hAnsi="Times New Roman"/>
          <w:sz w:val="28"/>
          <w:szCs w:val="28"/>
          <w:lang w:val="en-US"/>
        </w:rPr>
        <w:t>Microsoft Power Point</w:t>
      </w:r>
    </w:p>
    <w:p w14:paraId="225086A5" w14:textId="77777777" w:rsidR="00B34E59" w:rsidRPr="00B34E59" w:rsidRDefault="00B34E59" w:rsidP="00657938">
      <w:pPr>
        <w:pStyle w:val="a4"/>
        <w:numPr>
          <w:ilvl w:val="0"/>
          <w:numId w:val="5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  <w:r w:rsidRPr="00B34E59">
        <w:rPr>
          <w:rFonts w:ascii="Times New Roman" w:hAnsi="Times New Roman"/>
          <w:sz w:val="28"/>
          <w:szCs w:val="28"/>
          <w:lang w:val="en-US"/>
        </w:rPr>
        <w:t>Microsoft Publisher</w:t>
      </w:r>
    </w:p>
    <w:p w14:paraId="064A265C" w14:textId="77777777" w:rsidR="00B34E59" w:rsidRPr="00B34E59" w:rsidRDefault="00B34E59" w:rsidP="00657938">
      <w:pPr>
        <w:pStyle w:val="a4"/>
        <w:numPr>
          <w:ilvl w:val="0"/>
          <w:numId w:val="5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val="en-US"/>
        </w:rPr>
      </w:pPr>
      <w:r w:rsidRPr="00B34E59">
        <w:rPr>
          <w:rFonts w:ascii="Times New Roman" w:hAnsi="Times New Roman"/>
          <w:sz w:val="28"/>
          <w:szCs w:val="28"/>
          <w:lang w:val="en-US"/>
        </w:rPr>
        <w:t>Microsoft Access</w:t>
      </w:r>
    </w:p>
    <w:p w14:paraId="65AE56A9" w14:textId="77777777" w:rsidR="00B34E59" w:rsidRPr="00B34E59" w:rsidRDefault="00B34E59" w:rsidP="00657938">
      <w:pPr>
        <w:pStyle w:val="a4"/>
        <w:numPr>
          <w:ilvl w:val="0"/>
          <w:numId w:val="5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Microsoft Outlook</w:t>
      </w:r>
    </w:p>
    <w:p w14:paraId="3E944B7F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C3F76EC" w14:textId="45AFCE89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Сколько файлов можно одновременно открыть в Microsoft Word? </w:t>
      </w:r>
    </w:p>
    <w:p w14:paraId="59C21A4B" w14:textId="77777777" w:rsidR="00B34E59" w:rsidRPr="00B34E59" w:rsidRDefault="00B34E59" w:rsidP="00657938">
      <w:pPr>
        <w:pStyle w:val="a4"/>
        <w:numPr>
          <w:ilvl w:val="0"/>
          <w:numId w:val="5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Только один</w:t>
      </w:r>
    </w:p>
    <w:p w14:paraId="06779215" w14:textId="77777777" w:rsidR="00B34E59" w:rsidRPr="00B34E59" w:rsidRDefault="00B34E59" w:rsidP="00657938">
      <w:pPr>
        <w:pStyle w:val="a4"/>
        <w:numPr>
          <w:ilvl w:val="0"/>
          <w:numId w:val="5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 более трёх</w:t>
      </w:r>
    </w:p>
    <w:p w14:paraId="342BD325" w14:textId="77777777" w:rsidR="00B34E59" w:rsidRPr="00B34E59" w:rsidRDefault="00B34E59" w:rsidP="00657938">
      <w:pPr>
        <w:pStyle w:val="a4"/>
        <w:numPr>
          <w:ilvl w:val="0"/>
          <w:numId w:val="5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Сколько необходимо</w:t>
      </w:r>
    </w:p>
    <w:p w14:paraId="10501008" w14:textId="77777777" w:rsidR="00B34E59" w:rsidRPr="00B34E59" w:rsidRDefault="00B34E59" w:rsidP="00657938">
      <w:pPr>
        <w:pStyle w:val="a4"/>
        <w:numPr>
          <w:ilvl w:val="0"/>
          <w:numId w:val="5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Зависит от задач пользователя и ресурсов компьютера</w:t>
      </w:r>
    </w:p>
    <w:p w14:paraId="5A210EC4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A83B15C" w14:textId="1D959B2F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Что означает, если отдельные слова в документе MS Word подчёркнуты красной волнистой линией? </w:t>
      </w:r>
    </w:p>
    <w:p w14:paraId="593807F0" w14:textId="77777777" w:rsidR="00B34E59" w:rsidRPr="00B34E59" w:rsidRDefault="00B34E59" w:rsidP="00657938">
      <w:pPr>
        <w:pStyle w:val="a4"/>
        <w:numPr>
          <w:ilvl w:val="0"/>
          <w:numId w:val="5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Это означает, что шрифтовое оформление этих слов отличается от принятых в документе</w:t>
      </w:r>
    </w:p>
    <w:p w14:paraId="55956325" w14:textId="77777777" w:rsidR="00B34E59" w:rsidRPr="00B34E59" w:rsidRDefault="00B34E59" w:rsidP="00657938">
      <w:pPr>
        <w:pStyle w:val="a4"/>
        <w:numPr>
          <w:ilvl w:val="0"/>
          <w:numId w:val="5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Это означает, что эти слова занесены в буфер обмена и могут использоваться при наборе текста</w:t>
      </w:r>
    </w:p>
    <w:p w14:paraId="5F095DED" w14:textId="77777777" w:rsidR="00B34E59" w:rsidRPr="00B34E59" w:rsidRDefault="00B34E59" w:rsidP="00657938">
      <w:pPr>
        <w:pStyle w:val="a4"/>
        <w:numPr>
          <w:ilvl w:val="0"/>
          <w:numId w:val="5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Это означает, что в этих словах необходимо изменить регистр их написания</w:t>
      </w:r>
    </w:p>
    <w:p w14:paraId="056544FD" w14:textId="77777777" w:rsidR="00B34E59" w:rsidRPr="00B34E59" w:rsidRDefault="00B34E59" w:rsidP="00657938">
      <w:pPr>
        <w:pStyle w:val="a4"/>
        <w:numPr>
          <w:ilvl w:val="0"/>
          <w:numId w:val="5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Это означает, что, по мнению программы в этих словах допущены ошибки</w:t>
      </w:r>
    </w:p>
    <w:p w14:paraId="414067EB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44301" w14:textId="352DABF4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1</w:t>
      </w:r>
      <w:r w:rsidR="00820777">
        <w:rPr>
          <w:rFonts w:ascii="Times New Roman" w:hAnsi="Times New Roman"/>
          <w:b/>
          <w:bCs/>
          <w:sz w:val="28"/>
          <w:szCs w:val="28"/>
        </w:rPr>
        <w:t>0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Как перенести фрагмент текста в редакторе MS Word из начала в конец документа? </w:t>
      </w:r>
    </w:p>
    <w:p w14:paraId="395B2D78" w14:textId="77777777" w:rsidR="00B34E59" w:rsidRPr="00B34E59" w:rsidRDefault="00B34E59" w:rsidP="00657938">
      <w:pPr>
        <w:pStyle w:val="a4"/>
        <w:numPr>
          <w:ilvl w:val="0"/>
          <w:numId w:val="5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Вырезать фрагмент текста, поместив его в буфер обмена. Затем установить курсор в конец документа, выполнить команду "Вставить"</w:t>
      </w:r>
    </w:p>
    <w:p w14:paraId="79EC1F98" w14:textId="77777777" w:rsidR="00B34E59" w:rsidRPr="00B34E59" w:rsidRDefault="00B34E59" w:rsidP="00657938">
      <w:pPr>
        <w:pStyle w:val="a4"/>
        <w:numPr>
          <w:ilvl w:val="0"/>
          <w:numId w:val="5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Выделить фрагмент текста, скопировать его в буфер обмена, установить курсор в конец документа, выполнить команду "Вставить"</w:t>
      </w:r>
    </w:p>
    <w:p w14:paraId="7285039A" w14:textId="77777777" w:rsidR="00B34E59" w:rsidRPr="00B34E59" w:rsidRDefault="00B34E59" w:rsidP="00657938">
      <w:pPr>
        <w:pStyle w:val="a4"/>
        <w:numPr>
          <w:ilvl w:val="0"/>
          <w:numId w:val="5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Данная операция в редакторе Word недоступна</w:t>
      </w:r>
    </w:p>
    <w:p w14:paraId="5EDF7FBB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3E80EAC" w14:textId="5BC70970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1</w:t>
      </w:r>
      <w:r w:rsidR="00820777">
        <w:rPr>
          <w:rFonts w:ascii="Times New Roman" w:hAnsi="Times New Roman"/>
          <w:b/>
          <w:bCs/>
          <w:sz w:val="28"/>
          <w:szCs w:val="28"/>
        </w:rPr>
        <w:t>1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Информация, повторяющаяся на всех страницах документа (вверху или внизу), - это ...? </w:t>
      </w:r>
    </w:p>
    <w:p w14:paraId="2887D3B2" w14:textId="77777777" w:rsidR="00B34E59" w:rsidRPr="00B34E59" w:rsidRDefault="00B34E59" w:rsidP="00657938">
      <w:pPr>
        <w:pStyle w:val="a4"/>
        <w:numPr>
          <w:ilvl w:val="0"/>
          <w:numId w:val="5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колонтитул</w:t>
      </w:r>
    </w:p>
    <w:p w14:paraId="7DD12D33" w14:textId="77777777" w:rsidR="00B34E59" w:rsidRPr="00B34E59" w:rsidRDefault="00B34E59" w:rsidP="00657938">
      <w:pPr>
        <w:pStyle w:val="a4"/>
        <w:numPr>
          <w:ilvl w:val="0"/>
          <w:numId w:val="5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стиль</w:t>
      </w:r>
    </w:p>
    <w:p w14:paraId="5CC0000D" w14:textId="77777777" w:rsidR="00B34E59" w:rsidRPr="00B34E59" w:rsidRDefault="00B34E59" w:rsidP="00657938">
      <w:pPr>
        <w:pStyle w:val="a4"/>
        <w:numPr>
          <w:ilvl w:val="0"/>
          <w:numId w:val="5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шаблон</w:t>
      </w:r>
    </w:p>
    <w:p w14:paraId="4CCEDCBF" w14:textId="77777777" w:rsidR="00B34E59" w:rsidRPr="00B34E59" w:rsidRDefault="00B34E59" w:rsidP="00657938">
      <w:pPr>
        <w:pStyle w:val="a4"/>
        <w:numPr>
          <w:ilvl w:val="0"/>
          <w:numId w:val="5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логотип</w:t>
      </w:r>
    </w:p>
    <w:p w14:paraId="36F7660D" w14:textId="77777777" w:rsidR="00B34E59" w:rsidRPr="00B34E59" w:rsidRDefault="00B34E59" w:rsidP="00657938">
      <w:pPr>
        <w:pStyle w:val="a4"/>
        <w:numPr>
          <w:ilvl w:val="0"/>
          <w:numId w:val="5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поля</w:t>
      </w:r>
    </w:p>
    <w:p w14:paraId="3F340F36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91B6637" w14:textId="129F9A6F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1</w:t>
      </w:r>
      <w:r w:rsidR="00820777">
        <w:rPr>
          <w:rFonts w:ascii="Times New Roman" w:hAnsi="Times New Roman"/>
          <w:b/>
          <w:bCs/>
          <w:sz w:val="28"/>
          <w:szCs w:val="28"/>
        </w:rPr>
        <w:t>2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Почему появляются символы # в ячейке MS Excel? </w:t>
      </w:r>
    </w:p>
    <w:p w14:paraId="7B2CF7F6" w14:textId="77777777" w:rsidR="00B34E59" w:rsidRPr="00B34E59" w:rsidRDefault="00B34E59" w:rsidP="00657938">
      <w:pPr>
        <w:pStyle w:val="a4"/>
        <w:numPr>
          <w:ilvl w:val="0"/>
          <w:numId w:val="6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Выбранная ширина ячейки, не позволяет разместить в ней результаты вычислений</w:t>
      </w:r>
    </w:p>
    <w:p w14:paraId="07318A1D" w14:textId="77777777" w:rsidR="00B34E59" w:rsidRPr="00B34E59" w:rsidRDefault="00B34E59" w:rsidP="00657938">
      <w:pPr>
        <w:pStyle w:val="a4"/>
        <w:numPr>
          <w:ilvl w:val="0"/>
          <w:numId w:val="6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 ячейку введена недопустимая информация</w:t>
      </w:r>
    </w:p>
    <w:p w14:paraId="128C23D3" w14:textId="77777777" w:rsidR="00B34E59" w:rsidRPr="00B34E59" w:rsidRDefault="00B34E59" w:rsidP="00657938">
      <w:pPr>
        <w:pStyle w:val="a4"/>
        <w:numPr>
          <w:ilvl w:val="0"/>
          <w:numId w:val="6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Произошла ошибка вычисления по формуле</w:t>
      </w:r>
    </w:p>
    <w:p w14:paraId="25470C5A" w14:textId="77777777" w:rsidR="00B34E59" w:rsidRPr="00B34E59" w:rsidRDefault="00B34E59" w:rsidP="00657938">
      <w:pPr>
        <w:pStyle w:val="a4"/>
        <w:numPr>
          <w:ilvl w:val="0"/>
          <w:numId w:val="6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Выполненные действия привели к неправильной работе компьютера</w:t>
      </w:r>
    </w:p>
    <w:p w14:paraId="4B386222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1B1A31A" w14:textId="2ADD84DA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1</w:t>
      </w:r>
      <w:r w:rsidR="00820777">
        <w:rPr>
          <w:rFonts w:ascii="Times New Roman" w:hAnsi="Times New Roman"/>
          <w:b/>
          <w:bCs/>
          <w:sz w:val="28"/>
          <w:szCs w:val="28"/>
        </w:rPr>
        <w:t>3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Какой адрес ячейки таблицы, созданной в MS Excel, является правильным? </w:t>
      </w:r>
    </w:p>
    <w:p w14:paraId="06CADE16" w14:textId="77777777" w:rsidR="00B34E59" w:rsidRPr="00B34E59" w:rsidRDefault="00B34E59" w:rsidP="00657938">
      <w:pPr>
        <w:pStyle w:val="a4"/>
        <w:numPr>
          <w:ilvl w:val="0"/>
          <w:numId w:val="6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12K</w:t>
      </w:r>
    </w:p>
    <w:p w14:paraId="2FB6A9F7" w14:textId="77777777" w:rsidR="00B34E59" w:rsidRPr="00B34E59" w:rsidRDefault="00B34E59" w:rsidP="00657938">
      <w:pPr>
        <w:pStyle w:val="a4"/>
        <w:numPr>
          <w:ilvl w:val="0"/>
          <w:numId w:val="6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BW$57</w:t>
      </w:r>
    </w:p>
    <w:p w14:paraId="0DA33682" w14:textId="77777777" w:rsidR="00B34E59" w:rsidRPr="00B34E59" w:rsidRDefault="00B34E59" w:rsidP="00657938">
      <w:pPr>
        <w:pStyle w:val="a4"/>
        <w:numPr>
          <w:ilvl w:val="0"/>
          <w:numId w:val="6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C48R6</w:t>
      </w:r>
    </w:p>
    <w:p w14:paraId="496EE188" w14:textId="77777777" w:rsidR="00B34E59" w:rsidRPr="00B34E59" w:rsidRDefault="00B34E59" w:rsidP="00657938">
      <w:pPr>
        <w:pStyle w:val="a4"/>
        <w:numPr>
          <w:ilvl w:val="0"/>
          <w:numId w:val="6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R-19C[4]</w:t>
      </w:r>
    </w:p>
    <w:p w14:paraId="4D19922F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DCF031C" w14:textId="4AF0688E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Что позволяет в MS Excel делать чёрный квадратик, расположенный в правом нижнем углу активной ячейки таблицы? </w:t>
      </w:r>
    </w:p>
    <w:p w14:paraId="49B727CE" w14:textId="77777777" w:rsidR="00B34E59" w:rsidRPr="00B34E59" w:rsidRDefault="00B34E59" w:rsidP="00657938">
      <w:pPr>
        <w:pStyle w:val="a4"/>
        <w:numPr>
          <w:ilvl w:val="0"/>
          <w:numId w:val="6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Позволяет вводить в ячейку информацию (текст, число, формулу...)</w:t>
      </w:r>
    </w:p>
    <w:p w14:paraId="127EF37D" w14:textId="77777777" w:rsidR="00B34E59" w:rsidRPr="00B34E59" w:rsidRDefault="00B34E59" w:rsidP="00657938">
      <w:pPr>
        <w:pStyle w:val="a4"/>
        <w:numPr>
          <w:ilvl w:val="0"/>
          <w:numId w:val="6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Позволяет выполнить копирование содержимого ячейки с помощью мыши</w:t>
      </w:r>
    </w:p>
    <w:p w14:paraId="2B4FBA3C" w14:textId="77777777" w:rsidR="00B34E59" w:rsidRPr="00B34E59" w:rsidRDefault="00B34E59" w:rsidP="00657938">
      <w:pPr>
        <w:pStyle w:val="a4"/>
        <w:numPr>
          <w:ilvl w:val="0"/>
          <w:numId w:val="6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Позволяет редактировать содержимое ячейки</w:t>
      </w:r>
    </w:p>
    <w:p w14:paraId="2CA84FA3" w14:textId="77777777" w:rsidR="00B34E59" w:rsidRPr="00B34E59" w:rsidRDefault="00B34E59" w:rsidP="00657938">
      <w:pPr>
        <w:pStyle w:val="a4"/>
        <w:numPr>
          <w:ilvl w:val="0"/>
          <w:numId w:val="6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Позволяет содержимое ячейки помещать в буфер обмена</w:t>
      </w:r>
    </w:p>
    <w:p w14:paraId="6909FB20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003F0C3" w14:textId="38597089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Какое минимальное число листов может содержать книга, созданная в MS Excel? </w:t>
      </w:r>
    </w:p>
    <w:p w14:paraId="42384CCB" w14:textId="77777777" w:rsidR="00B34E59" w:rsidRPr="00B34E59" w:rsidRDefault="00B34E59" w:rsidP="00657938">
      <w:pPr>
        <w:pStyle w:val="a4"/>
        <w:numPr>
          <w:ilvl w:val="0"/>
          <w:numId w:val="6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3</w:t>
      </w:r>
    </w:p>
    <w:p w14:paraId="04E6ED6D" w14:textId="77777777" w:rsidR="00B34E59" w:rsidRPr="00B34E59" w:rsidRDefault="00B34E59" w:rsidP="00657938">
      <w:pPr>
        <w:pStyle w:val="a4"/>
        <w:numPr>
          <w:ilvl w:val="0"/>
          <w:numId w:val="6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255</w:t>
      </w:r>
    </w:p>
    <w:p w14:paraId="2A2F34BB" w14:textId="77777777" w:rsidR="00B34E59" w:rsidRPr="00B34E59" w:rsidRDefault="00B34E59" w:rsidP="00657938">
      <w:pPr>
        <w:pStyle w:val="a4"/>
        <w:numPr>
          <w:ilvl w:val="0"/>
          <w:numId w:val="6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1</w:t>
      </w:r>
    </w:p>
    <w:p w14:paraId="7006C45F" w14:textId="77777777" w:rsidR="00B34E59" w:rsidRPr="00B34E59" w:rsidRDefault="00B34E59" w:rsidP="00657938">
      <w:pPr>
        <w:pStyle w:val="a4"/>
        <w:numPr>
          <w:ilvl w:val="0"/>
          <w:numId w:val="6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ни одного</w:t>
      </w:r>
    </w:p>
    <w:p w14:paraId="3EF3E39A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EA85391" w14:textId="1C86F77A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Определите значение выражения "#ЗНАЧ!" в ячейке таблицы MS Excel в результате вычисления по формуле. </w:t>
      </w:r>
    </w:p>
    <w:p w14:paraId="2A9AC09D" w14:textId="77777777" w:rsidR="00B34E59" w:rsidRPr="00B34E59" w:rsidRDefault="00B34E59" w:rsidP="00657938">
      <w:pPr>
        <w:pStyle w:val="a4"/>
        <w:numPr>
          <w:ilvl w:val="0"/>
          <w:numId w:val="6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Компьютер выполнил недопустимую операцию</w:t>
      </w:r>
    </w:p>
    <w:p w14:paraId="0DDBFFD6" w14:textId="77777777" w:rsidR="00B34E59" w:rsidRPr="00B34E59" w:rsidRDefault="00B34E59" w:rsidP="00657938">
      <w:pPr>
        <w:pStyle w:val="a4"/>
        <w:numPr>
          <w:ilvl w:val="0"/>
          <w:numId w:val="6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Один из аргументов функции содержит недопустимую переменную (например, текст)</w:t>
      </w:r>
    </w:p>
    <w:p w14:paraId="4BF25C14" w14:textId="77777777" w:rsidR="00B34E59" w:rsidRPr="00B34E59" w:rsidRDefault="00B34E59" w:rsidP="00657938">
      <w:pPr>
        <w:pStyle w:val="a4"/>
        <w:numPr>
          <w:ilvl w:val="0"/>
          <w:numId w:val="6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Число, полученное в результате вычисления по формуле, превышает заданные размеры ячейки</w:t>
      </w:r>
    </w:p>
    <w:p w14:paraId="2BC352F8" w14:textId="77777777" w:rsidR="00B34E59" w:rsidRPr="00B34E59" w:rsidRDefault="00B34E59" w:rsidP="00657938">
      <w:pPr>
        <w:pStyle w:val="a4"/>
        <w:numPr>
          <w:ilvl w:val="0"/>
          <w:numId w:val="6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Это означает, что необходимо изменить формат ячеек, содержащих аргументы функции (например, "Текстовый" формат заменить на "Числовой")</w:t>
      </w:r>
    </w:p>
    <w:p w14:paraId="2D6F50C8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F52B68D" w14:textId="2BA501A2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Как записать "Диапазон ячеек" в MS Excel? </w:t>
      </w:r>
    </w:p>
    <w:p w14:paraId="233243D9" w14:textId="77777777" w:rsidR="00B34E59" w:rsidRPr="00B34E59" w:rsidRDefault="00B34E59" w:rsidP="00657938">
      <w:pPr>
        <w:pStyle w:val="a4"/>
        <w:numPr>
          <w:ilvl w:val="0"/>
          <w:numId w:val="6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A1\B3</w:t>
      </w:r>
    </w:p>
    <w:p w14:paraId="5A61A2CA" w14:textId="77777777" w:rsidR="00B34E59" w:rsidRPr="00B34E59" w:rsidRDefault="00B34E59" w:rsidP="00657938">
      <w:pPr>
        <w:pStyle w:val="a4"/>
        <w:numPr>
          <w:ilvl w:val="0"/>
          <w:numId w:val="6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A1,B3</w:t>
      </w:r>
    </w:p>
    <w:p w14:paraId="6EAEF9BE" w14:textId="77777777" w:rsidR="00B34E59" w:rsidRPr="00B34E59" w:rsidRDefault="00B34E59" w:rsidP="00657938">
      <w:pPr>
        <w:pStyle w:val="a4"/>
        <w:numPr>
          <w:ilvl w:val="0"/>
          <w:numId w:val="6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A1:B3</w:t>
      </w:r>
    </w:p>
    <w:p w14:paraId="49AFF079" w14:textId="77777777" w:rsidR="00B34E59" w:rsidRPr="00B34E59" w:rsidRDefault="00B34E59" w:rsidP="00657938">
      <w:pPr>
        <w:pStyle w:val="a4"/>
        <w:numPr>
          <w:ilvl w:val="0"/>
          <w:numId w:val="6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A1-B3</w:t>
      </w:r>
    </w:p>
    <w:p w14:paraId="7DA934EF" w14:textId="77777777" w:rsidR="00B34E59" w:rsidRPr="00B34E59" w:rsidRDefault="00B34E59" w:rsidP="00657938">
      <w:pPr>
        <w:pStyle w:val="a4"/>
        <w:numPr>
          <w:ilvl w:val="0"/>
          <w:numId w:val="6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A1;B3</w:t>
      </w:r>
    </w:p>
    <w:p w14:paraId="227AC739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60B300" w14:textId="37E32305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18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Вы построили диаграмму в MS Excel по данным таблицы, а через некоторое время изменили значения. Как перестроить диаграмму для новых данных таблицы? </w:t>
      </w:r>
    </w:p>
    <w:p w14:paraId="1BC002B6" w14:textId="77777777" w:rsidR="00B34E59" w:rsidRPr="00B34E59" w:rsidRDefault="00B34E59" w:rsidP="00657938">
      <w:pPr>
        <w:pStyle w:val="a4"/>
        <w:numPr>
          <w:ilvl w:val="0"/>
          <w:numId w:val="6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Пересчёт диаграммы в стандартном режиме произойдёт автоматически</w:t>
      </w:r>
    </w:p>
    <w:p w14:paraId="3034AF53" w14:textId="77777777" w:rsidR="00B34E59" w:rsidRPr="00B34E59" w:rsidRDefault="00B34E59" w:rsidP="00657938">
      <w:pPr>
        <w:pStyle w:val="a4"/>
        <w:numPr>
          <w:ilvl w:val="0"/>
          <w:numId w:val="6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Достаточно дважды щёлкнуть мышью по диаграмме</w:t>
      </w:r>
    </w:p>
    <w:p w14:paraId="7036C742" w14:textId="77777777" w:rsidR="00B34E59" w:rsidRPr="00B34E59" w:rsidRDefault="00B34E59" w:rsidP="00657938">
      <w:pPr>
        <w:pStyle w:val="a4"/>
        <w:numPr>
          <w:ilvl w:val="0"/>
          <w:numId w:val="6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Достаточно один раз щёлкнуть мышью по диаграмме</w:t>
      </w:r>
    </w:p>
    <w:p w14:paraId="00873374" w14:textId="77777777" w:rsidR="00B34E59" w:rsidRPr="00B34E59" w:rsidRDefault="00B34E59" w:rsidP="00657938">
      <w:pPr>
        <w:pStyle w:val="a4"/>
        <w:numPr>
          <w:ilvl w:val="0"/>
          <w:numId w:val="6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построить новую диаграмму</w:t>
      </w:r>
    </w:p>
    <w:p w14:paraId="5B39A2E2" w14:textId="4D2A9563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5DCDA202" w14:textId="000AB91C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19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Как сохранить текстовый документ в определённом формате? </w:t>
      </w:r>
    </w:p>
    <w:p w14:paraId="34CD21C3" w14:textId="77777777" w:rsidR="00B34E59" w:rsidRPr="00B34E59" w:rsidRDefault="00B34E59" w:rsidP="00657938">
      <w:pPr>
        <w:pStyle w:val="a4"/>
        <w:numPr>
          <w:ilvl w:val="0"/>
          <w:numId w:val="6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задать размер шрифта</w:t>
      </w:r>
    </w:p>
    <w:p w14:paraId="3C94FE85" w14:textId="77777777" w:rsidR="00B34E59" w:rsidRPr="00B34E59" w:rsidRDefault="00B34E59" w:rsidP="00657938">
      <w:pPr>
        <w:pStyle w:val="a4"/>
        <w:numPr>
          <w:ilvl w:val="0"/>
          <w:numId w:val="6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задать тип файла</w:t>
      </w:r>
    </w:p>
    <w:p w14:paraId="3AF51580" w14:textId="77777777" w:rsidR="00B34E59" w:rsidRPr="00B34E59" w:rsidRDefault="00B34E59" w:rsidP="00657938">
      <w:pPr>
        <w:pStyle w:val="a4"/>
        <w:numPr>
          <w:ilvl w:val="0"/>
          <w:numId w:val="6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задать параметры абзаца</w:t>
      </w:r>
    </w:p>
    <w:p w14:paraId="67469987" w14:textId="77777777" w:rsidR="00B34E59" w:rsidRPr="00B34E59" w:rsidRDefault="00B34E59" w:rsidP="00657938">
      <w:pPr>
        <w:pStyle w:val="a4"/>
        <w:numPr>
          <w:ilvl w:val="0"/>
          <w:numId w:val="6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задать параметры страницы</w:t>
      </w:r>
    </w:p>
    <w:p w14:paraId="1A7CBB91" w14:textId="77777777" w:rsidR="00B34E59" w:rsidRPr="00B34E59" w:rsidRDefault="00B34E59" w:rsidP="00657938">
      <w:pPr>
        <w:pStyle w:val="a4"/>
        <w:numPr>
          <w:ilvl w:val="0"/>
          <w:numId w:val="6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задать место сохранения файла</w:t>
      </w:r>
    </w:p>
    <w:p w14:paraId="3E347641" w14:textId="77777777" w:rsidR="00B34E59" w:rsidRPr="00B34E59" w:rsidRDefault="00B34E59" w:rsidP="00657938">
      <w:pPr>
        <w:pStyle w:val="a4"/>
        <w:numPr>
          <w:ilvl w:val="0"/>
          <w:numId w:val="6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необходимо задать имя программы, в которой был создан документ</w:t>
      </w:r>
    </w:p>
    <w:p w14:paraId="42761711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F50CDD" w14:textId="68EE8A84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2</w:t>
      </w:r>
      <w:r w:rsidR="00820777">
        <w:rPr>
          <w:rFonts w:ascii="Times New Roman" w:hAnsi="Times New Roman"/>
          <w:b/>
          <w:bCs/>
          <w:sz w:val="28"/>
          <w:szCs w:val="28"/>
        </w:rPr>
        <w:t>0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Что изменяется в процессе редактирования текста? </w:t>
      </w:r>
    </w:p>
    <w:p w14:paraId="61FB7949" w14:textId="77777777" w:rsidR="00B34E59" w:rsidRPr="00B34E59" w:rsidRDefault="00B34E59" w:rsidP="00657938">
      <w:pPr>
        <w:pStyle w:val="a4"/>
        <w:numPr>
          <w:ilvl w:val="0"/>
          <w:numId w:val="6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размер шрифта</w:t>
      </w:r>
    </w:p>
    <w:p w14:paraId="0768E128" w14:textId="77777777" w:rsidR="00B34E59" w:rsidRPr="00B34E59" w:rsidRDefault="00B34E59" w:rsidP="00657938">
      <w:pPr>
        <w:pStyle w:val="a4"/>
        <w:numPr>
          <w:ilvl w:val="0"/>
          <w:numId w:val="6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параметры абзаца</w:t>
      </w:r>
    </w:p>
    <w:p w14:paraId="5D9263C4" w14:textId="77777777" w:rsidR="00B34E59" w:rsidRPr="00B34E59" w:rsidRDefault="00B34E59" w:rsidP="00657938">
      <w:pPr>
        <w:pStyle w:val="a4"/>
        <w:numPr>
          <w:ilvl w:val="0"/>
          <w:numId w:val="6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последовательность символов, слов, абзацев</w:t>
      </w:r>
    </w:p>
    <w:p w14:paraId="540A44CC" w14:textId="77777777" w:rsidR="00B34E59" w:rsidRPr="00B34E59" w:rsidRDefault="00B34E59" w:rsidP="00657938">
      <w:pPr>
        <w:pStyle w:val="a4"/>
        <w:numPr>
          <w:ilvl w:val="0"/>
          <w:numId w:val="6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параметры страницы</w:t>
      </w:r>
    </w:p>
    <w:p w14:paraId="28FE23D9" w14:textId="77777777" w:rsidR="00B34E59" w:rsidRPr="00B34E59" w:rsidRDefault="00B34E59" w:rsidP="00657938">
      <w:pPr>
        <w:pStyle w:val="a4"/>
        <w:numPr>
          <w:ilvl w:val="0"/>
          <w:numId w:val="6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ни одно из перечисленного</w:t>
      </w:r>
    </w:p>
    <w:p w14:paraId="475FC6B6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8B1F83A" w14:textId="45233CE1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2</w:t>
      </w:r>
      <w:r w:rsidR="00820777">
        <w:rPr>
          <w:rFonts w:ascii="Times New Roman" w:hAnsi="Times New Roman"/>
          <w:b/>
          <w:bCs/>
          <w:sz w:val="28"/>
          <w:szCs w:val="28"/>
        </w:rPr>
        <w:t>1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Какой программой предоставляется пользователю буфер обмена? </w:t>
      </w:r>
    </w:p>
    <w:p w14:paraId="1E8C8BFC" w14:textId="77777777" w:rsidR="00B34E59" w:rsidRPr="00B34E59" w:rsidRDefault="00B34E59" w:rsidP="00657938">
      <w:pPr>
        <w:pStyle w:val="a4"/>
        <w:numPr>
          <w:ilvl w:val="0"/>
          <w:numId w:val="6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графическим редактором Microsoft Paint</w:t>
      </w:r>
    </w:p>
    <w:p w14:paraId="10E2FDE5" w14:textId="77777777" w:rsidR="00B34E59" w:rsidRPr="00B34E59" w:rsidRDefault="00B34E59" w:rsidP="00657938">
      <w:pPr>
        <w:pStyle w:val="a4"/>
        <w:numPr>
          <w:ilvl w:val="0"/>
          <w:numId w:val="6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текстовым процессором Microsoft Word</w:t>
      </w:r>
    </w:p>
    <w:p w14:paraId="6F32E845" w14:textId="77777777" w:rsidR="00B34E59" w:rsidRPr="00B34E59" w:rsidRDefault="00B34E59" w:rsidP="00657938">
      <w:pPr>
        <w:pStyle w:val="a4"/>
        <w:numPr>
          <w:ilvl w:val="0"/>
          <w:numId w:val="6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операционной системой Microsoft Windows</w:t>
      </w:r>
    </w:p>
    <w:p w14:paraId="0F05941C" w14:textId="77777777" w:rsidR="00B34E59" w:rsidRPr="00B34E59" w:rsidRDefault="00B34E59" w:rsidP="00657938">
      <w:pPr>
        <w:pStyle w:val="a4"/>
        <w:numPr>
          <w:ilvl w:val="0"/>
          <w:numId w:val="6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электронным процессором Microsoft Excel</w:t>
      </w:r>
    </w:p>
    <w:p w14:paraId="4056FE4C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0C2135" w14:textId="66823CE3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Как выделить одну строку текста в MS Word? </w:t>
      </w:r>
    </w:p>
    <w:p w14:paraId="5B62B67C" w14:textId="77777777" w:rsidR="00820777" w:rsidRPr="00B34E59" w:rsidRDefault="00820777" w:rsidP="00657938">
      <w:pPr>
        <w:pStyle w:val="a4"/>
        <w:numPr>
          <w:ilvl w:val="0"/>
          <w:numId w:val="7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двойной клик левой кнопкой мыши в центре строки</w:t>
      </w:r>
    </w:p>
    <w:p w14:paraId="74FF90C7" w14:textId="77777777" w:rsidR="00820777" w:rsidRPr="00B34E59" w:rsidRDefault="00820777" w:rsidP="00657938">
      <w:pPr>
        <w:pStyle w:val="a4"/>
        <w:numPr>
          <w:ilvl w:val="0"/>
          <w:numId w:val="7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клик правой кнопкой мыши в центре строки</w:t>
      </w:r>
    </w:p>
    <w:p w14:paraId="0B622B6A" w14:textId="77777777" w:rsidR="00820777" w:rsidRPr="00B34E59" w:rsidRDefault="00820777" w:rsidP="00657938">
      <w:pPr>
        <w:pStyle w:val="a4"/>
        <w:numPr>
          <w:ilvl w:val="0"/>
          <w:numId w:val="7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клик левой кнопкой мыши по пункту правка основного меню</w:t>
      </w:r>
    </w:p>
    <w:p w14:paraId="50284491" w14:textId="77777777" w:rsidR="00820777" w:rsidRPr="00B34E59" w:rsidRDefault="00820777" w:rsidP="00657938">
      <w:pPr>
        <w:pStyle w:val="a4"/>
        <w:numPr>
          <w:ilvl w:val="0"/>
          <w:numId w:val="7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клик правой кнопкой мыши на правом поле напротив строки</w:t>
      </w:r>
    </w:p>
    <w:p w14:paraId="33DB5E52" w14:textId="77777777" w:rsidR="00820777" w:rsidRPr="00B34E59" w:rsidRDefault="00820777" w:rsidP="00657938">
      <w:pPr>
        <w:pStyle w:val="a4"/>
        <w:numPr>
          <w:ilvl w:val="0"/>
          <w:numId w:val="7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клик левой кнопкой мыши на левом поле напротив строки</w:t>
      </w:r>
    </w:p>
    <w:p w14:paraId="64667CB4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1BE3BFF" w14:textId="15BCD30A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23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.Что происходит с фрагментом текста в MS Word после выполнения команды "Вырезать"? </w:t>
      </w:r>
    </w:p>
    <w:p w14:paraId="7A104EB2" w14:textId="77777777" w:rsidR="00820777" w:rsidRPr="00B34E59" w:rsidRDefault="00820777" w:rsidP="00657938">
      <w:pPr>
        <w:pStyle w:val="a4"/>
        <w:numPr>
          <w:ilvl w:val="0"/>
          <w:numId w:val="7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копирование фрагмента текста</w:t>
      </w:r>
    </w:p>
    <w:p w14:paraId="5EA7F12F" w14:textId="77777777" w:rsidR="00820777" w:rsidRPr="00B34E59" w:rsidRDefault="00820777" w:rsidP="00657938">
      <w:pPr>
        <w:pStyle w:val="a4"/>
        <w:numPr>
          <w:ilvl w:val="0"/>
          <w:numId w:val="7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удаление фрагмента текста</w:t>
      </w:r>
    </w:p>
    <w:p w14:paraId="6BDC85D8" w14:textId="77777777" w:rsidR="00820777" w:rsidRPr="00B34E59" w:rsidRDefault="00820777" w:rsidP="00657938">
      <w:pPr>
        <w:pStyle w:val="a4"/>
        <w:numPr>
          <w:ilvl w:val="0"/>
          <w:numId w:val="7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запись фрагмента текста в буферную память</w:t>
      </w:r>
    </w:p>
    <w:p w14:paraId="06078D48" w14:textId="77777777" w:rsidR="00820777" w:rsidRPr="00B34E59" w:rsidRDefault="00820777" w:rsidP="00657938">
      <w:pPr>
        <w:pStyle w:val="a4"/>
        <w:numPr>
          <w:ilvl w:val="0"/>
          <w:numId w:val="7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перемещение фрагмента текста</w:t>
      </w:r>
    </w:p>
    <w:p w14:paraId="6AC3C684" w14:textId="77777777" w:rsidR="00820777" w:rsidRPr="00B34E59" w:rsidRDefault="00820777" w:rsidP="00657938">
      <w:pPr>
        <w:pStyle w:val="a4"/>
        <w:numPr>
          <w:ilvl w:val="0"/>
          <w:numId w:val="7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размножение фрагмента текста</w:t>
      </w:r>
    </w:p>
    <w:p w14:paraId="66696F01" w14:textId="77777777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4659A915" w14:textId="4ACAF01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lastRenderedPageBreak/>
        <w:t>2</w:t>
      </w:r>
      <w:r w:rsidR="00820777">
        <w:rPr>
          <w:rFonts w:ascii="Times New Roman" w:hAnsi="Times New Roman"/>
          <w:b/>
          <w:bCs/>
          <w:sz w:val="28"/>
          <w:szCs w:val="28"/>
        </w:rPr>
        <w:t>4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В ячейке D2 электронной таблицы необходимо рассчитать сумму данных ячеек G2 и E2. Какую формулу нужно ввести в ячейку D2? </w:t>
      </w:r>
    </w:p>
    <w:p w14:paraId="78B86584" w14:textId="77777777" w:rsidR="00B34E59" w:rsidRPr="00B34E59" w:rsidRDefault="00B34E59" w:rsidP="00657938">
      <w:pPr>
        <w:pStyle w:val="a4"/>
        <w:numPr>
          <w:ilvl w:val="0"/>
          <w:numId w:val="7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G2 + E2</w:t>
      </w:r>
    </w:p>
    <w:p w14:paraId="551B5F74" w14:textId="77777777" w:rsidR="00B34E59" w:rsidRPr="00B34E59" w:rsidRDefault="00B34E59" w:rsidP="00657938">
      <w:pPr>
        <w:pStyle w:val="a4"/>
        <w:numPr>
          <w:ilvl w:val="0"/>
          <w:numId w:val="7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=СУММ(G2:E2)</w:t>
      </w:r>
    </w:p>
    <w:p w14:paraId="1629D191" w14:textId="77777777" w:rsidR="00B34E59" w:rsidRPr="00B34E59" w:rsidRDefault="00B34E59" w:rsidP="00657938">
      <w:pPr>
        <w:pStyle w:val="a4"/>
        <w:numPr>
          <w:ilvl w:val="0"/>
          <w:numId w:val="7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=G2 + E2</w:t>
      </w:r>
    </w:p>
    <w:p w14:paraId="5D5954C8" w14:textId="77777777" w:rsidR="00B34E59" w:rsidRPr="00B34E59" w:rsidRDefault="00B34E59" w:rsidP="00657938">
      <w:pPr>
        <w:pStyle w:val="a4"/>
        <w:numPr>
          <w:ilvl w:val="0"/>
          <w:numId w:val="7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СУММ(G2 + E2)</w:t>
      </w:r>
    </w:p>
    <w:p w14:paraId="75D47298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58D6A14" w14:textId="6D0A5B81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25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Укажите верное утверждение "В электронной таблице MS Excel ссылка S23 ... ". </w:t>
      </w:r>
    </w:p>
    <w:p w14:paraId="1D2B2B14" w14:textId="77777777" w:rsidR="00B34E59" w:rsidRPr="00B34E59" w:rsidRDefault="00B34E59" w:rsidP="00657938">
      <w:pPr>
        <w:pStyle w:val="a4"/>
        <w:numPr>
          <w:ilvl w:val="0"/>
          <w:numId w:val="7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 изменяется при автозаполнении</w:t>
      </w:r>
    </w:p>
    <w:p w14:paraId="1C205F61" w14:textId="77777777" w:rsidR="00B34E59" w:rsidRPr="00B34E59" w:rsidRDefault="00B34E59" w:rsidP="00657938">
      <w:pPr>
        <w:pStyle w:val="a4"/>
        <w:numPr>
          <w:ilvl w:val="0"/>
          <w:numId w:val="7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изменяется при автозаполнении в любом направлении</w:t>
      </w:r>
    </w:p>
    <w:p w14:paraId="20F7E029" w14:textId="77777777" w:rsidR="00B34E59" w:rsidRPr="00B34E59" w:rsidRDefault="00B34E59" w:rsidP="00657938">
      <w:pPr>
        <w:pStyle w:val="a4"/>
        <w:numPr>
          <w:ilvl w:val="0"/>
          <w:numId w:val="7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изменяется при автозаполнении вниз</w:t>
      </w:r>
    </w:p>
    <w:p w14:paraId="605F4927" w14:textId="77777777" w:rsidR="00B34E59" w:rsidRPr="00B34E59" w:rsidRDefault="00B34E59" w:rsidP="00657938">
      <w:pPr>
        <w:pStyle w:val="a4"/>
        <w:numPr>
          <w:ilvl w:val="0"/>
          <w:numId w:val="7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изменяется при автозаполнении вправо</w:t>
      </w:r>
    </w:p>
    <w:p w14:paraId="42864937" w14:textId="77777777" w:rsidR="00B34E59" w:rsidRPr="00B34E59" w:rsidRDefault="00B34E59" w:rsidP="00657938">
      <w:pPr>
        <w:pStyle w:val="a4"/>
        <w:numPr>
          <w:ilvl w:val="0"/>
          <w:numId w:val="7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 таком виде ссылка не указывается</w:t>
      </w:r>
    </w:p>
    <w:p w14:paraId="723D2D5F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4B399F9" w14:textId="24C10B1F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26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Какой формат по умолчанию имеет файл, созданный в программе Блокнот? </w:t>
      </w:r>
    </w:p>
    <w:p w14:paraId="6926BAE0" w14:textId="77777777" w:rsidR="00B34E59" w:rsidRPr="00B34E59" w:rsidRDefault="00B34E59" w:rsidP="00657938">
      <w:pPr>
        <w:pStyle w:val="a4"/>
        <w:numPr>
          <w:ilvl w:val="0"/>
          <w:numId w:val="7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docx</w:t>
      </w:r>
      <w:proofErr w:type="spellEnd"/>
    </w:p>
    <w:p w14:paraId="0DDBFFEA" w14:textId="77777777" w:rsidR="00B34E59" w:rsidRPr="00B34E59" w:rsidRDefault="00B34E59" w:rsidP="00657938">
      <w:pPr>
        <w:pStyle w:val="a4"/>
        <w:numPr>
          <w:ilvl w:val="0"/>
          <w:numId w:val="7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txt</w:t>
      </w:r>
      <w:proofErr w:type="spellEnd"/>
    </w:p>
    <w:p w14:paraId="4BF573FF" w14:textId="77777777" w:rsidR="00B34E59" w:rsidRPr="00B34E59" w:rsidRDefault="00B34E59" w:rsidP="00657938">
      <w:pPr>
        <w:pStyle w:val="a4"/>
        <w:numPr>
          <w:ilvl w:val="0"/>
          <w:numId w:val="7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вмр</w:t>
      </w:r>
      <w:proofErr w:type="spellEnd"/>
    </w:p>
    <w:p w14:paraId="226FDC20" w14:textId="77777777" w:rsidR="00B34E59" w:rsidRPr="00B34E59" w:rsidRDefault="00B34E59" w:rsidP="00657938">
      <w:pPr>
        <w:pStyle w:val="a4"/>
        <w:numPr>
          <w:ilvl w:val="0"/>
          <w:numId w:val="7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wmf</w:t>
      </w:r>
      <w:proofErr w:type="spellEnd"/>
    </w:p>
    <w:p w14:paraId="385C6CFA" w14:textId="77777777" w:rsidR="00B34E59" w:rsidRPr="00B34E59" w:rsidRDefault="00B34E59" w:rsidP="00657938">
      <w:pPr>
        <w:pStyle w:val="a4"/>
        <w:numPr>
          <w:ilvl w:val="0"/>
          <w:numId w:val="7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rtf</w:t>
      </w:r>
      <w:proofErr w:type="spellEnd"/>
    </w:p>
    <w:p w14:paraId="4CCD72E2" w14:textId="77777777" w:rsidR="00B34E59" w:rsidRPr="00B34E59" w:rsidRDefault="00B34E59" w:rsidP="00657938">
      <w:pPr>
        <w:pStyle w:val="a4"/>
        <w:numPr>
          <w:ilvl w:val="0"/>
          <w:numId w:val="7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doc</w:t>
      </w:r>
      <w:proofErr w:type="spellEnd"/>
    </w:p>
    <w:p w14:paraId="300294F7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BD2D8F" w14:textId="1CF42C68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27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Как можно вставить графическое изображение в файл, созданный в MS Word? </w:t>
      </w:r>
    </w:p>
    <w:p w14:paraId="7489782D" w14:textId="77777777" w:rsidR="00B34E59" w:rsidRPr="00B34E59" w:rsidRDefault="00B34E59" w:rsidP="00657938">
      <w:pPr>
        <w:pStyle w:val="a4"/>
        <w:numPr>
          <w:ilvl w:val="0"/>
          <w:numId w:val="7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только используя буфер обмена</w:t>
      </w:r>
    </w:p>
    <w:p w14:paraId="58D43D26" w14:textId="77777777" w:rsidR="00B34E59" w:rsidRPr="00B34E59" w:rsidRDefault="00B34E59" w:rsidP="00657938">
      <w:pPr>
        <w:pStyle w:val="a4"/>
        <w:numPr>
          <w:ilvl w:val="0"/>
          <w:numId w:val="7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только используя графическую библиотеку MS Word</w:t>
      </w:r>
    </w:p>
    <w:p w14:paraId="613AC846" w14:textId="77777777" w:rsidR="00B34E59" w:rsidRPr="00B34E59" w:rsidRDefault="00B34E59" w:rsidP="00657938">
      <w:pPr>
        <w:pStyle w:val="a4"/>
        <w:numPr>
          <w:ilvl w:val="0"/>
          <w:numId w:val="7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только используя специальную панель инструментов</w:t>
      </w:r>
    </w:p>
    <w:p w14:paraId="27220DBB" w14:textId="77777777" w:rsidR="00B34E59" w:rsidRPr="00B34E59" w:rsidRDefault="00B34E59" w:rsidP="00657938">
      <w:pPr>
        <w:pStyle w:val="a4"/>
        <w:numPr>
          <w:ilvl w:val="0"/>
          <w:numId w:val="7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всеми перечисленными способами</w:t>
      </w:r>
    </w:p>
    <w:p w14:paraId="607592C7" w14:textId="77777777" w:rsidR="00B34E59" w:rsidRPr="00B34E59" w:rsidRDefault="00B34E59" w:rsidP="00657938">
      <w:pPr>
        <w:pStyle w:val="a4"/>
        <w:numPr>
          <w:ilvl w:val="0"/>
          <w:numId w:val="7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ни одним из перечисленных способов</w:t>
      </w:r>
    </w:p>
    <w:p w14:paraId="6E19A085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8CBFF3" w14:textId="1251680A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28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>. Когда при работе с текстом необходимо на</w:t>
      </w:r>
      <w:r w:rsidR="00657938">
        <w:rPr>
          <w:rFonts w:ascii="Times New Roman" w:hAnsi="Times New Roman"/>
          <w:b/>
          <w:bCs/>
          <w:sz w:val="28"/>
          <w:szCs w:val="28"/>
        </w:rPr>
        <w:t>жимать клавишу Enter в MS Word?</w:t>
      </w:r>
    </w:p>
    <w:p w14:paraId="47AC9715" w14:textId="77777777" w:rsidR="00B34E59" w:rsidRPr="00B34E59" w:rsidRDefault="00B34E59" w:rsidP="00657938">
      <w:pPr>
        <w:pStyle w:val="a4"/>
        <w:numPr>
          <w:ilvl w:val="0"/>
          <w:numId w:val="7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 конце предложения</w:t>
      </w:r>
    </w:p>
    <w:p w14:paraId="432CD73F" w14:textId="77777777" w:rsidR="00B34E59" w:rsidRPr="00B34E59" w:rsidRDefault="00B34E59" w:rsidP="00657938">
      <w:pPr>
        <w:pStyle w:val="a4"/>
        <w:numPr>
          <w:ilvl w:val="0"/>
          <w:numId w:val="7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 конце абзаца</w:t>
      </w:r>
    </w:p>
    <w:p w14:paraId="2A4A64D4" w14:textId="77777777" w:rsidR="00B34E59" w:rsidRPr="00B34E59" w:rsidRDefault="00B34E59" w:rsidP="00657938">
      <w:pPr>
        <w:pStyle w:val="a4"/>
        <w:numPr>
          <w:ilvl w:val="0"/>
          <w:numId w:val="7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 конце строки</w:t>
      </w:r>
    </w:p>
    <w:p w14:paraId="030AE3CC" w14:textId="77777777" w:rsidR="00B34E59" w:rsidRPr="00B34E59" w:rsidRDefault="00B34E59" w:rsidP="00657938">
      <w:pPr>
        <w:pStyle w:val="a4"/>
        <w:numPr>
          <w:ilvl w:val="0"/>
          <w:numId w:val="7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везде в перечисленных</w:t>
      </w:r>
    </w:p>
    <w:p w14:paraId="53D1C739" w14:textId="77777777" w:rsidR="00B34E59" w:rsidRPr="00B34E59" w:rsidRDefault="00B34E59" w:rsidP="00657938">
      <w:pPr>
        <w:pStyle w:val="a4"/>
        <w:numPr>
          <w:ilvl w:val="0"/>
          <w:numId w:val="7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ни одно из перечисленного</w:t>
      </w:r>
    </w:p>
    <w:p w14:paraId="5811109D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AB53020" w14:textId="19AC38B3" w:rsidR="00B34E59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29</w:t>
      </w:r>
      <w:r w:rsidR="00B34E59" w:rsidRPr="00B34E59">
        <w:rPr>
          <w:rFonts w:ascii="Times New Roman" w:hAnsi="Times New Roman"/>
          <w:b/>
          <w:bCs/>
          <w:sz w:val="28"/>
          <w:szCs w:val="28"/>
        </w:rPr>
        <w:t xml:space="preserve">. Укажите основные параметры абзацев в документах. </w:t>
      </w:r>
    </w:p>
    <w:p w14:paraId="24040F9F" w14:textId="77777777" w:rsidR="00B34E59" w:rsidRPr="00B34E59" w:rsidRDefault="00B34E59" w:rsidP="00657938">
      <w:pPr>
        <w:pStyle w:val="a4"/>
        <w:numPr>
          <w:ilvl w:val="0"/>
          <w:numId w:val="7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гарнитура, размер, начертание</w:t>
      </w:r>
    </w:p>
    <w:p w14:paraId="4AD811FD" w14:textId="77777777" w:rsidR="00B34E59" w:rsidRPr="00B34E59" w:rsidRDefault="00B34E59" w:rsidP="00657938">
      <w:pPr>
        <w:pStyle w:val="a4"/>
        <w:numPr>
          <w:ilvl w:val="0"/>
          <w:numId w:val="7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отступ, интервал</w:t>
      </w:r>
    </w:p>
    <w:p w14:paraId="5E36FED6" w14:textId="77777777" w:rsidR="00B34E59" w:rsidRPr="00B34E59" w:rsidRDefault="00B34E59" w:rsidP="00657938">
      <w:pPr>
        <w:pStyle w:val="a4"/>
        <w:numPr>
          <w:ilvl w:val="0"/>
          <w:numId w:val="7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поля, ориентация</w:t>
      </w:r>
    </w:p>
    <w:p w14:paraId="7EDB2F1B" w14:textId="77777777" w:rsidR="00B34E59" w:rsidRPr="00B34E59" w:rsidRDefault="00B34E59" w:rsidP="00657938">
      <w:pPr>
        <w:pStyle w:val="a4"/>
        <w:numPr>
          <w:ilvl w:val="0"/>
          <w:numId w:val="7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стиль, шаблон</w:t>
      </w:r>
    </w:p>
    <w:p w14:paraId="39AB1712" w14:textId="77777777" w:rsidR="00B34E59" w:rsidRPr="00B34E59" w:rsidRDefault="00B34E59" w:rsidP="00657938">
      <w:pPr>
        <w:pStyle w:val="a4"/>
        <w:numPr>
          <w:ilvl w:val="0"/>
          <w:numId w:val="7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ни одно из перечисленного</w:t>
      </w:r>
    </w:p>
    <w:p w14:paraId="21B72DBB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3A0D58B" w14:textId="6C7126B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3</w:t>
      </w:r>
      <w:r w:rsidR="00820777">
        <w:rPr>
          <w:rFonts w:ascii="Times New Roman" w:hAnsi="Times New Roman"/>
          <w:b/>
          <w:bCs/>
          <w:sz w:val="28"/>
          <w:szCs w:val="28"/>
        </w:rPr>
        <w:t>0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Над каким объектом текста производятся действия при задании параметров форматирования шрифта? </w:t>
      </w:r>
    </w:p>
    <w:p w14:paraId="7C2D24B0" w14:textId="77777777" w:rsidR="00B34E59" w:rsidRPr="00B34E59" w:rsidRDefault="00B34E59" w:rsidP="00657938">
      <w:pPr>
        <w:pStyle w:val="a4"/>
        <w:numPr>
          <w:ilvl w:val="0"/>
          <w:numId w:val="7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над всем текстом документа</w:t>
      </w:r>
    </w:p>
    <w:p w14:paraId="6AE5630E" w14:textId="77777777" w:rsidR="00B34E59" w:rsidRPr="00B34E59" w:rsidRDefault="00B34E59" w:rsidP="00657938">
      <w:pPr>
        <w:pStyle w:val="a4"/>
        <w:numPr>
          <w:ilvl w:val="0"/>
          <w:numId w:val="7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над выделенным фрагментом документа</w:t>
      </w:r>
    </w:p>
    <w:p w14:paraId="7D15F84F" w14:textId="77777777" w:rsidR="00B34E59" w:rsidRPr="00B34E59" w:rsidRDefault="00B34E59" w:rsidP="00657938">
      <w:pPr>
        <w:pStyle w:val="a4"/>
        <w:numPr>
          <w:ilvl w:val="0"/>
          <w:numId w:val="7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над одним абзацем документа</w:t>
      </w:r>
    </w:p>
    <w:p w14:paraId="4EE3E203" w14:textId="77777777" w:rsidR="00B34E59" w:rsidRPr="00B34E59" w:rsidRDefault="00B34E59" w:rsidP="00657938">
      <w:pPr>
        <w:pStyle w:val="a4"/>
        <w:numPr>
          <w:ilvl w:val="0"/>
          <w:numId w:val="7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над одним словом документа</w:t>
      </w:r>
    </w:p>
    <w:p w14:paraId="17627BE9" w14:textId="77777777" w:rsidR="00B34E59" w:rsidRPr="00B34E59" w:rsidRDefault="00B34E59" w:rsidP="00657938">
      <w:pPr>
        <w:pStyle w:val="a4"/>
        <w:numPr>
          <w:ilvl w:val="0"/>
          <w:numId w:val="7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ни над одним из перечисленного</w:t>
      </w:r>
    </w:p>
    <w:p w14:paraId="0B62187B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4598122" w14:textId="5B0B0775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31</w:t>
      </w:r>
      <w:r w:rsidRPr="00B34E59">
        <w:rPr>
          <w:rFonts w:ascii="Times New Roman" w:hAnsi="Times New Roman"/>
          <w:b/>
          <w:bCs/>
          <w:sz w:val="28"/>
          <w:szCs w:val="28"/>
        </w:rPr>
        <w:t>. Какие программы входят в состав прикла</w:t>
      </w:r>
      <w:r w:rsidR="00657938">
        <w:rPr>
          <w:rFonts w:ascii="Times New Roman" w:hAnsi="Times New Roman"/>
          <w:b/>
          <w:bCs/>
          <w:sz w:val="28"/>
          <w:szCs w:val="28"/>
        </w:rPr>
        <w:t>дного программного обеспечение?</w:t>
      </w:r>
    </w:p>
    <w:p w14:paraId="28BBE8AB" w14:textId="77777777" w:rsidR="00820777" w:rsidRPr="00B34E59" w:rsidRDefault="00820777" w:rsidP="00657938">
      <w:pPr>
        <w:pStyle w:val="a4"/>
        <w:numPr>
          <w:ilvl w:val="0"/>
          <w:numId w:val="10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графические редакторы</w:t>
      </w:r>
    </w:p>
    <w:p w14:paraId="4BD9B094" w14:textId="77777777" w:rsidR="00820777" w:rsidRPr="00B34E59" w:rsidRDefault="00820777" w:rsidP="00657938">
      <w:pPr>
        <w:pStyle w:val="a4"/>
        <w:numPr>
          <w:ilvl w:val="0"/>
          <w:numId w:val="10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языки программирования</w:t>
      </w:r>
    </w:p>
    <w:p w14:paraId="7957EA0A" w14:textId="77777777" w:rsidR="00820777" w:rsidRPr="00B34E59" w:rsidRDefault="00820777" w:rsidP="00657938">
      <w:pPr>
        <w:pStyle w:val="a4"/>
        <w:numPr>
          <w:ilvl w:val="0"/>
          <w:numId w:val="10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операционные системы</w:t>
      </w:r>
    </w:p>
    <w:p w14:paraId="3CBA7E64" w14:textId="77777777" w:rsidR="00820777" w:rsidRPr="00B34E59" w:rsidRDefault="00820777" w:rsidP="00657938">
      <w:pPr>
        <w:pStyle w:val="a4"/>
        <w:numPr>
          <w:ilvl w:val="0"/>
          <w:numId w:val="10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совокупность всех программ, установленных на компьютере</w:t>
      </w:r>
    </w:p>
    <w:p w14:paraId="512A0013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8A7BBD6" w14:textId="2547404B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32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При помощи какой кнопки клавиатуры можно выделить не смежные ячейки листа MS Excel? </w:t>
      </w:r>
    </w:p>
    <w:p w14:paraId="15DDDBDC" w14:textId="77777777" w:rsidR="00820777" w:rsidRPr="00B34E59" w:rsidRDefault="00820777" w:rsidP="00657938">
      <w:pPr>
        <w:pStyle w:val="a4"/>
        <w:numPr>
          <w:ilvl w:val="0"/>
          <w:numId w:val="10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Shift</w:t>
      </w:r>
    </w:p>
    <w:p w14:paraId="7B483599" w14:textId="77777777" w:rsidR="00820777" w:rsidRPr="00B34E59" w:rsidRDefault="00820777" w:rsidP="00657938">
      <w:pPr>
        <w:pStyle w:val="a4"/>
        <w:numPr>
          <w:ilvl w:val="0"/>
          <w:numId w:val="10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Ctrl</w:t>
      </w:r>
    </w:p>
    <w:p w14:paraId="1C3D3502" w14:textId="77777777" w:rsidR="00820777" w:rsidRPr="00B34E59" w:rsidRDefault="00820777" w:rsidP="00657938">
      <w:pPr>
        <w:pStyle w:val="a4"/>
        <w:numPr>
          <w:ilvl w:val="0"/>
          <w:numId w:val="10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Tab</w:t>
      </w:r>
    </w:p>
    <w:p w14:paraId="73273C1B" w14:textId="77777777" w:rsidR="00820777" w:rsidRPr="00B34E59" w:rsidRDefault="00820777" w:rsidP="00657938">
      <w:pPr>
        <w:pStyle w:val="a4"/>
        <w:numPr>
          <w:ilvl w:val="0"/>
          <w:numId w:val="10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Alt</w:t>
      </w:r>
    </w:p>
    <w:p w14:paraId="5351BA4F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39C25B" w14:textId="23F049BD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33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Какую комбинацию клавишу нужно нажать для перехода к слайду с заданным номером в MS PowerPoint в режиме показа слайдов? </w:t>
      </w:r>
    </w:p>
    <w:p w14:paraId="19E2024A" w14:textId="77777777" w:rsidR="00820777" w:rsidRPr="00B34E59" w:rsidRDefault="00820777" w:rsidP="00657938">
      <w:pPr>
        <w:pStyle w:val="a4"/>
        <w:numPr>
          <w:ilvl w:val="0"/>
          <w:numId w:val="10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номер слайда, затем клавиша Enter</w:t>
      </w:r>
    </w:p>
    <w:p w14:paraId="0E7E9393" w14:textId="77777777" w:rsidR="00820777" w:rsidRPr="00B34E59" w:rsidRDefault="00820777" w:rsidP="00657938">
      <w:pPr>
        <w:pStyle w:val="a4"/>
        <w:numPr>
          <w:ilvl w:val="0"/>
          <w:numId w:val="10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одновременно номер и клавишу F2</w:t>
      </w:r>
    </w:p>
    <w:p w14:paraId="28F014D8" w14:textId="77777777" w:rsidR="00820777" w:rsidRPr="00B34E59" w:rsidRDefault="00820777" w:rsidP="00657938">
      <w:pPr>
        <w:pStyle w:val="a4"/>
        <w:numPr>
          <w:ilvl w:val="0"/>
          <w:numId w:val="10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одновременно номер и клавишу F5</w:t>
      </w:r>
    </w:p>
    <w:p w14:paraId="1D5C5CEA" w14:textId="77777777" w:rsidR="00820777" w:rsidRPr="00B34E59" w:rsidRDefault="00820777" w:rsidP="00657938">
      <w:pPr>
        <w:pStyle w:val="a4"/>
        <w:numPr>
          <w:ilvl w:val="0"/>
          <w:numId w:val="10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одновременно номер и клавишу Tab</w:t>
      </w:r>
    </w:p>
    <w:p w14:paraId="2579F103" w14:textId="77777777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7B654A8E" w14:textId="2926B196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34</w:t>
      </w:r>
      <w:r w:rsidRPr="00B34E59">
        <w:rPr>
          <w:rFonts w:ascii="Times New Roman" w:hAnsi="Times New Roman"/>
          <w:b/>
          <w:bCs/>
          <w:sz w:val="28"/>
          <w:szCs w:val="28"/>
        </w:rPr>
        <w:t>. Для изменения д</w:t>
      </w:r>
      <w:r w:rsidR="00657938">
        <w:rPr>
          <w:rFonts w:ascii="Times New Roman" w:hAnsi="Times New Roman"/>
          <w:b/>
          <w:bCs/>
          <w:sz w:val="28"/>
          <w:szCs w:val="28"/>
        </w:rPr>
        <w:t>изайна слайда используется ...?</w:t>
      </w:r>
    </w:p>
    <w:p w14:paraId="77EA29B6" w14:textId="77777777" w:rsidR="00820777" w:rsidRPr="00B34E59" w:rsidRDefault="00820777" w:rsidP="00657938">
      <w:pPr>
        <w:pStyle w:val="a4"/>
        <w:numPr>
          <w:ilvl w:val="0"/>
          <w:numId w:val="10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темы оформления</w:t>
      </w:r>
    </w:p>
    <w:p w14:paraId="6D4F1C55" w14:textId="77777777" w:rsidR="00820777" w:rsidRPr="00B34E59" w:rsidRDefault="00820777" w:rsidP="00657938">
      <w:pPr>
        <w:pStyle w:val="a4"/>
        <w:numPr>
          <w:ilvl w:val="0"/>
          <w:numId w:val="10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цифровые гаммы</w:t>
      </w:r>
    </w:p>
    <w:p w14:paraId="0EFED468" w14:textId="77777777" w:rsidR="00820777" w:rsidRPr="00B34E59" w:rsidRDefault="00820777" w:rsidP="00657938">
      <w:pPr>
        <w:pStyle w:val="a4"/>
        <w:numPr>
          <w:ilvl w:val="0"/>
          <w:numId w:val="10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цветовые схемы</w:t>
      </w:r>
    </w:p>
    <w:p w14:paraId="61274011" w14:textId="77777777" w:rsidR="00820777" w:rsidRPr="00B34E59" w:rsidRDefault="00820777" w:rsidP="00657938">
      <w:pPr>
        <w:pStyle w:val="a4"/>
        <w:numPr>
          <w:ilvl w:val="0"/>
          <w:numId w:val="10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дизайны оформления</w:t>
      </w:r>
    </w:p>
    <w:p w14:paraId="4C779890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9D1C569" w14:textId="5DCC3CB8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35</w:t>
      </w:r>
      <w:r w:rsidRPr="00B34E59">
        <w:rPr>
          <w:rFonts w:ascii="Times New Roman" w:hAnsi="Times New Roman"/>
          <w:b/>
          <w:bCs/>
          <w:sz w:val="28"/>
          <w:szCs w:val="28"/>
        </w:rPr>
        <w:t>. Основным элементом электронной презентации является…?</w:t>
      </w:r>
    </w:p>
    <w:p w14:paraId="3F8F22F0" w14:textId="77777777" w:rsidR="00820777" w:rsidRPr="00B34E59" w:rsidRDefault="00820777" w:rsidP="00657938">
      <w:pPr>
        <w:pStyle w:val="a4"/>
        <w:numPr>
          <w:ilvl w:val="0"/>
          <w:numId w:val="10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слайд</w:t>
      </w:r>
    </w:p>
    <w:p w14:paraId="713C2A33" w14:textId="77777777" w:rsidR="00820777" w:rsidRPr="00B34E59" w:rsidRDefault="00820777" w:rsidP="00657938">
      <w:pPr>
        <w:pStyle w:val="a4"/>
        <w:numPr>
          <w:ilvl w:val="0"/>
          <w:numId w:val="10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рисунок</w:t>
      </w:r>
    </w:p>
    <w:p w14:paraId="2C2BDEA4" w14:textId="77777777" w:rsidR="00820777" w:rsidRPr="00B34E59" w:rsidRDefault="00820777" w:rsidP="00657938">
      <w:pPr>
        <w:pStyle w:val="a4"/>
        <w:numPr>
          <w:ilvl w:val="0"/>
          <w:numId w:val="10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клин</w:t>
      </w:r>
    </w:p>
    <w:p w14:paraId="2A08F3A6" w14:textId="77777777" w:rsidR="00820777" w:rsidRPr="00B34E59" w:rsidRDefault="00820777" w:rsidP="00657938">
      <w:pPr>
        <w:pStyle w:val="a4"/>
        <w:numPr>
          <w:ilvl w:val="0"/>
          <w:numId w:val="10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видеозапись</w:t>
      </w:r>
    </w:p>
    <w:p w14:paraId="3477F861" w14:textId="77777777" w:rsidR="00820777" w:rsidRPr="00B34E59" w:rsidRDefault="00820777" w:rsidP="00657938">
      <w:pPr>
        <w:pStyle w:val="a4"/>
        <w:numPr>
          <w:ilvl w:val="0"/>
          <w:numId w:val="10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текст</w:t>
      </w:r>
    </w:p>
    <w:p w14:paraId="7980693E" w14:textId="77777777" w:rsidR="00820777" w:rsidRPr="00B34E59" w:rsidRDefault="00820777" w:rsidP="00657938">
      <w:pPr>
        <w:pStyle w:val="a4"/>
        <w:numPr>
          <w:ilvl w:val="0"/>
          <w:numId w:val="10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дизайн</w:t>
      </w:r>
    </w:p>
    <w:p w14:paraId="2324BAAF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F425501" w14:textId="0AE77BB9" w:rsidR="00820777" w:rsidRPr="00B34E59" w:rsidRDefault="00820777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36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. К прикладному программному обеспечению НЕ относятся ...? </w:t>
      </w:r>
    </w:p>
    <w:p w14:paraId="2EC3F25D" w14:textId="77777777" w:rsidR="00820777" w:rsidRPr="00B34E59" w:rsidRDefault="00820777" w:rsidP="00657938">
      <w:pPr>
        <w:pStyle w:val="a4"/>
        <w:numPr>
          <w:ilvl w:val="0"/>
          <w:numId w:val="10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антивирусные программы</w:t>
      </w:r>
    </w:p>
    <w:p w14:paraId="2E359BF3" w14:textId="77777777" w:rsidR="00820777" w:rsidRPr="00B34E59" w:rsidRDefault="00820777" w:rsidP="00657938">
      <w:pPr>
        <w:pStyle w:val="a4"/>
        <w:numPr>
          <w:ilvl w:val="0"/>
          <w:numId w:val="10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графические редакторы</w:t>
      </w:r>
    </w:p>
    <w:p w14:paraId="59AC7BAA" w14:textId="77777777" w:rsidR="00820777" w:rsidRPr="00B34E59" w:rsidRDefault="00820777" w:rsidP="00657938">
      <w:pPr>
        <w:pStyle w:val="a4"/>
        <w:numPr>
          <w:ilvl w:val="0"/>
          <w:numId w:val="10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базы данных</w:t>
      </w:r>
    </w:p>
    <w:p w14:paraId="4911000D" w14:textId="77777777" w:rsidR="00820777" w:rsidRPr="00B34E59" w:rsidRDefault="00820777" w:rsidP="00657938">
      <w:pPr>
        <w:pStyle w:val="a4"/>
        <w:numPr>
          <w:ilvl w:val="0"/>
          <w:numId w:val="10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компьютерные игры</w:t>
      </w:r>
    </w:p>
    <w:p w14:paraId="531A9467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83865EC" w14:textId="5CB0D851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37. Сколько ячеек входит в диапазон А1:СЗ? </w:t>
      </w:r>
    </w:p>
    <w:p w14:paraId="66AAE520" w14:textId="77777777" w:rsidR="00B34E59" w:rsidRPr="00B34E59" w:rsidRDefault="00B34E59" w:rsidP="00657938">
      <w:pPr>
        <w:pStyle w:val="a4"/>
        <w:numPr>
          <w:ilvl w:val="0"/>
          <w:numId w:val="7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6</w:t>
      </w:r>
    </w:p>
    <w:p w14:paraId="4524E706" w14:textId="77777777" w:rsidR="00B34E59" w:rsidRPr="00B34E59" w:rsidRDefault="00B34E59" w:rsidP="00657938">
      <w:pPr>
        <w:pStyle w:val="a4"/>
        <w:numPr>
          <w:ilvl w:val="0"/>
          <w:numId w:val="7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12</w:t>
      </w:r>
    </w:p>
    <w:p w14:paraId="33BFA853" w14:textId="77777777" w:rsidR="00B34E59" w:rsidRPr="00B34E59" w:rsidRDefault="00B34E59" w:rsidP="00657938">
      <w:pPr>
        <w:pStyle w:val="a4"/>
        <w:numPr>
          <w:ilvl w:val="0"/>
          <w:numId w:val="7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3</w:t>
      </w:r>
    </w:p>
    <w:p w14:paraId="5AA93525" w14:textId="77777777" w:rsidR="00B34E59" w:rsidRPr="00B34E59" w:rsidRDefault="00B34E59" w:rsidP="00657938">
      <w:pPr>
        <w:pStyle w:val="a4"/>
        <w:numPr>
          <w:ilvl w:val="0"/>
          <w:numId w:val="7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9</w:t>
      </w:r>
    </w:p>
    <w:p w14:paraId="2868A0BD" w14:textId="77777777" w:rsidR="00B34E59" w:rsidRPr="00B34E59" w:rsidRDefault="00B34E59" w:rsidP="00657938">
      <w:pPr>
        <w:pStyle w:val="a4"/>
        <w:numPr>
          <w:ilvl w:val="0"/>
          <w:numId w:val="7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13</w:t>
      </w:r>
    </w:p>
    <w:p w14:paraId="3DBC2289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0EB3366" w14:textId="248844AD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38. Укажите верное утверждение "В электронной таблице ссылка D$3 ...". </w:t>
      </w:r>
    </w:p>
    <w:p w14:paraId="6A1FA77E" w14:textId="77777777" w:rsidR="00B34E59" w:rsidRPr="00B34E59" w:rsidRDefault="00B34E59" w:rsidP="00657938">
      <w:pPr>
        <w:pStyle w:val="a4"/>
        <w:numPr>
          <w:ilvl w:val="0"/>
          <w:numId w:val="8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не изменяется при автозаполнении</w:t>
      </w:r>
    </w:p>
    <w:p w14:paraId="5B698C00" w14:textId="77777777" w:rsidR="00B34E59" w:rsidRPr="00B34E59" w:rsidRDefault="00B34E59" w:rsidP="00657938">
      <w:pPr>
        <w:pStyle w:val="a4"/>
        <w:numPr>
          <w:ilvl w:val="0"/>
          <w:numId w:val="8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изменяется при автозаполнении в любом направлении</w:t>
      </w:r>
    </w:p>
    <w:p w14:paraId="7B2CC62C" w14:textId="77777777" w:rsidR="00B34E59" w:rsidRPr="00B34E59" w:rsidRDefault="00B34E59" w:rsidP="00657938">
      <w:pPr>
        <w:pStyle w:val="a4"/>
        <w:numPr>
          <w:ilvl w:val="0"/>
          <w:numId w:val="8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изменяется при автозаполнении вниз</w:t>
      </w:r>
    </w:p>
    <w:p w14:paraId="7FBB6E95" w14:textId="77777777" w:rsidR="00B34E59" w:rsidRPr="00B34E59" w:rsidRDefault="00B34E59" w:rsidP="00657938">
      <w:pPr>
        <w:pStyle w:val="a4"/>
        <w:numPr>
          <w:ilvl w:val="0"/>
          <w:numId w:val="8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изменяется при автозаполнении вправо</w:t>
      </w:r>
    </w:p>
    <w:p w14:paraId="548E39D9" w14:textId="77777777" w:rsidR="00B34E59" w:rsidRPr="00B34E59" w:rsidRDefault="00B34E59" w:rsidP="00657938">
      <w:pPr>
        <w:pStyle w:val="a4"/>
        <w:numPr>
          <w:ilvl w:val="0"/>
          <w:numId w:val="8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 таком виде ссылка не указывается</w:t>
      </w:r>
    </w:p>
    <w:p w14:paraId="7585C9EB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F4E0D13" w14:textId="7F352603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39.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34E59">
        <w:rPr>
          <w:rFonts w:ascii="Times New Roman" w:hAnsi="Times New Roman"/>
          <w:b/>
          <w:bCs/>
          <w:sz w:val="28"/>
          <w:szCs w:val="28"/>
        </w:rPr>
        <w:t xml:space="preserve">Какими объектами данных оперируют электронные таблицы? </w:t>
      </w:r>
    </w:p>
    <w:p w14:paraId="20588A8A" w14:textId="77777777" w:rsidR="00B34E59" w:rsidRPr="00B34E59" w:rsidRDefault="00B34E59" w:rsidP="00657938">
      <w:pPr>
        <w:pStyle w:val="a4"/>
        <w:numPr>
          <w:ilvl w:val="0"/>
          <w:numId w:val="8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поле, ячейка, тетрадь, лист, книга</w:t>
      </w:r>
    </w:p>
    <w:p w14:paraId="7FC794B0" w14:textId="77777777" w:rsidR="00B34E59" w:rsidRPr="00B34E59" w:rsidRDefault="00B34E59" w:rsidP="00657938">
      <w:pPr>
        <w:pStyle w:val="a4"/>
        <w:numPr>
          <w:ilvl w:val="0"/>
          <w:numId w:val="8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поле, ячейка, лист, книга</w:t>
      </w:r>
    </w:p>
    <w:p w14:paraId="26A02BDC" w14:textId="77777777" w:rsidR="00B34E59" w:rsidRPr="00B34E59" w:rsidRDefault="00B34E59" w:rsidP="00657938">
      <w:pPr>
        <w:pStyle w:val="a4"/>
        <w:numPr>
          <w:ilvl w:val="0"/>
          <w:numId w:val="8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ячейка, лист, книга</w:t>
      </w:r>
    </w:p>
    <w:p w14:paraId="69BF5D94" w14:textId="222065B0" w:rsidR="00B34E59" w:rsidRPr="00B34E59" w:rsidRDefault="00B34E59" w:rsidP="00657938">
      <w:pPr>
        <w:pStyle w:val="a4"/>
        <w:numPr>
          <w:ilvl w:val="0"/>
          <w:numId w:val="8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ячейка, поле, лист, тетрадь,</w:t>
      </w:r>
    </w:p>
    <w:p w14:paraId="6D75DB9E" w14:textId="77777777" w:rsidR="00B34E59" w:rsidRPr="00B34E59" w:rsidRDefault="00B34E59" w:rsidP="00657938">
      <w:pPr>
        <w:pStyle w:val="a4"/>
        <w:numPr>
          <w:ilvl w:val="0"/>
          <w:numId w:val="8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ячейка, поле, тетрадь, книга</w:t>
      </w:r>
    </w:p>
    <w:p w14:paraId="28A028A5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F6B9393" w14:textId="6D49E5CE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40. Как обозначаются в электронной таблице строки?</w:t>
      </w:r>
    </w:p>
    <w:p w14:paraId="1D09544F" w14:textId="77777777" w:rsidR="00B34E59" w:rsidRPr="00B34E59" w:rsidRDefault="00B34E59" w:rsidP="00657938">
      <w:pPr>
        <w:pStyle w:val="a4"/>
        <w:numPr>
          <w:ilvl w:val="0"/>
          <w:numId w:val="8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A, B, C,...Z, AA,...</w:t>
      </w:r>
    </w:p>
    <w:p w14:paraId="09F40F61" w14:textId="77777777" w:rsidR="00B34E59" w:rsidRPr="00B34E59" w:rsidRDefault="00B34E59" w:rsidP="00657938">
      <w:pPr>
        <w:pStyle w:val="a4"/>
        <w:numPr>
          <w:ilvl w:val="0"/>
          <w:numId w:val="8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1, 2, 3, ...</w:t>
      </w:r>
    </w:p>
    <w:p w14:paraId="72FEA3F3" w14:textId="77777777" w:rsidR="00B34E59" w:rsidRPr="00B34E59" w:rsidRDefault="00B34E59" w:rsidP="00657938">
      <w:pPr>
        <w:pStyle w:val="a4"/>
        <w:numPr>
          <w:ilvl w:val="0"/>
          <w:numId w:val="8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произвольно</w:t>
      </w:r>
    </w:p>
    <w:p w14:paraId="2DE48575" w14:textId="77777777" w:rsidR="00B34E59" w:rsidRPr="00B34E59" w:rsidRDefault="00B34E59" w:rsidP="00657938">
      <w:pPr>
        <w:pStyle w:val="a4"/>
        <w:numPr>
          <w:ilvl w:val="0"/>
          <w:numId w:val="8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справа налево</w:t>
      </w:r>
    </w:p>
    <w:p w14:paraId="32E0ADCD" w14:textId="77777777" w:rsidR="00B34E59" w:rsidRPr="00B34E59" w:rsidRDefault="00B34E59" w:rsidP="00657938">
      <w:pPr>
        <w:pStyle w:val="a4"/>
        <w:numPr>
          <w:ilvl w:val="0"/>
          <w:numId w:val="8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снизу вверх</w:t>
      </w:r>
    </w:p>
    <w:p w14:paraId="2344078D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F6B90F" w14:textId="3492E85D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41. Выберите из предложенного списка адрес электронной почты, отвечающий современным требованиям почтовых сервисов.</w:t>
      </w:r>
    </w:p>
    <w:p w14:paraId="5E264D63" w14:textId="77777777" w:rsidR="00B34E59" w:rsidRPr="00B34E59" w:rsidRDefault="00B34E59" w:rsidP="00657938">
      <w:pPr>
        <w:pStyle w:val="a4"/>
        <w:numPr>
          <w:ilvl w:val="0"/>
          <w:numId w:val="8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user</w:t>
      </w:r>
      <w:proofErr w:type="spellEnd"/>
      <w:r w:rsidRPr="00B34E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4E59">
        <w:rPr>
          <w:rFonts w:ascii="Times New Roman" w:hAnsi="Times New Roman"/>
          <w:sz w:val="28"/>
          <w:szCs w:val="28"/>
        </w:rPr>
        <w:t>at</w:t>
      </w:r>
      <w:proofErr w:type="spellEnd"/>
      <w:r w:rsidRPr="00B34E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4E59">
        <w:rPr>
          <w:rFonts w:ascii="Times New Roman" w:hAnsi="Times New Roman"/>
          <w:sz w:val="28"/>
          <w:szCs w:val="28"/>
        </w:rPr>
        <w:t>host</w:t>
      </w:r>
      <w:proofErr w:type="spellEnd"/>
    </w:p>
    <w:p w14:paraId="7E73C01A" w14:textId="77777777" w:rsidR="00B34E59" w:rsidRPr="00B34E59" w:rsidRDefault="00B34E59" w:rsidP="00657938">
      <w:pPr>
        <w:pStyle w:val="a4"/>
        <w:numPr>
          <w:ilvl w:val="0"/>
          <w:numId w:val="8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2:5020/23.77</w:t>
      </w:r>
    </w:p>
    <w:p w14:paraId="399DB04A" w14:textId="77777777" w:rsidR="00B34E59" w:rsidRPr="00B34E59" w:rsidRDefault="00B34E59" w:rsidP="00657938">
      <w:pPr>
        <w:pStyle w:val="a4"/>
        <w:numPr>
          <w:ilvl w:val="0"/>
          <w:numId w:val="8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victor</w:t>
      </w:r>
      <w:proofErr w:type="spellEnd"/>
      <w:r w:rsidRPr="00B34E59">
        <w:rPr>
          <w:rFonts w:ascii="Times New Roman" w:hAnsi="Times New Roman"/>
          <w:sz w:val="28"/>
          <w:szCs w:val="28"/>
        </w:rPr>
        <w:t>@</w:t>
      </w:r>
    </w:p>
    <w:p w14:paraId="7180D0AF" w14:textId="77777777" w:rsidR="00B34E59" w:rsidRPr="00B34E59" w:rsidRDefault="00B34E59" w:rsidP="00657938">
      <w:pPr>
        <w:pStyle w:val="a4"/>
        <w:numPr>
          <w:ilvl w:val="0"/>
          <w:numId w:val="8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xizOI23@DDOHRZ21.bitnet</w:t>
      </w:r>
    </w:p>
    <w:p w14:paraId="75D2C68D" w14:textId="77777777" w:rsidR="00B34E59" w:rsidRPr="00B34E59" w:rsidRDefault="00B34E59" w:rsidP="00657938">
      <w:pPr>
        <w:pStyle w:val="a4"/>
        <w:numPr>
          <w:ilvl w:val="0"/>
          <w:numId w:val="8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nT</w:t>
      </w:r>
      <w:proofErr w:type="spellEnd"/>
      <w:r w:rsidRPr="00B34E59">
        <w:rPr>
          <w:rFonts w:ascii="Times New Roman" w:hAnsi="Times New Roman"/>
          <w:sz w:val="28"/>
          <w:szCs w:val="28"/>
        </w:rPr>
        <w:t>@@mgpu.nisk.ni</w:t>
      </w:r>
    </w:p>
    <w:p w14:paraId="03E27C40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F21BE5" w14:textId="02E91081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42. Что изменяется в процессе редактирования текста? </w:t>
      </w:r>
    </w:p>
    <w:p w14:paraId="66250BA3" w14:textId="77777777" w:rsidR="00B34E59" w:rsidRPr="00B34E59" w:rsidRDefault="00B34E59" w:rsidP="00657938">
      <w:pPr>
        <w:pStyle w:val="a4"/>
        <w:numPr>
          <w:ilvl w:val="0"/>
          <w:numId w:val="8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размер, цвет и начертание шрифта</w:t>
      </w:r>
    </w:p>
    <w:p w14:paraId="363C5830" w14:textId="77777777" w:rsidR="00B34E59" w:rsidRPr="00B34E59" w:rsidRDefault="00B34E59" w:rsidP="00657938">
      <w:pPr>
        <w:pStyle w:val="a4"/>
        <w:numPr>
          <w:ilvl w:val="0"/>
          <w:numId w:val="8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параметры абзацев</w:t>
      </w:r>
    </w:p>
    <w:p w14:paraId="440FF976" w14:textId="77777777" w:rsidR="00B34E59" w:rsidRPr="00B34E59" w:rsidRDefault="00B34E59" w:rsidP="00657938">
      <w:pPr>
        <w:pStyle w:val="a4"/>
        <w:numPr>
          <w:ilvl w:val="0"/>
          <w:numId w:val="8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последовательность символов, слов, абзацев</w:t>
      </w:r>
    </w:p>
    <w:p w14:paraId="33E1FD68" w14:textId="77777777" w:rsidR="00B34E59" w:rsidRPr="00B34E59" w:rsidRDefault="00B34E59" w:rsidP="00657938">
      <w:pPr>
        <w:pStyle w:val="a4"/>
        <w:numPr>
          <w:ilvl w:val="0"/>
          <w:numId w:val="8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параметры страниц</w:t>
      </w:r>
    </w:p>
    <w:p w14:paraId="22C5566E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484B96E" w14:textId="01164F25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43. Выберите из предложенного списка адрес электронной почты, отвечающий современным требованиям почтовых сервисов.</w:t>
      </w:r>
    </w:p>
    <w:p w14:paraId="72CA5765" w14:textId="77777777" w:rsidR="00B34E59" w:rsidRPr="00B34E59" w:rsidRDefault="00B34E59" w:rsidP="00657938">
      <w:pPr>
        <w:pStyle w:val="a4"/>
        <w:numPr>
          <w:ilvl w:val="0"/>
          <w:numId w:val="8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ABC:ACCTG.JOHN</w:t>
      </w:r>
    </w:p>
    <w:p w14:paraId="5787C4DC" w14:textId="77777777" w:rsidR="00B34E59" w:rsidRPr="00B34E59" w:rsidRDefault="00B34E59" w:rsidP="00657938">
      <w:pPr>
        <w:pStyle w:val="a4"/>
        <w:numPr>
          <w:ilvl w:val="0"/>
          <w:numId w:val="8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xiz0123@DDOHRZ21@bitnet</w:t>
      </w:r>
    </w:p>
    <w:p w14:paraId="0E981FD7" w14:textId="77777777" w:rsidR="00B34E59" w:rsidRPr="00B34E59" w:rsidRDefault="00B34E59" w:rsidP="00657938">
      <w:pPr>
        <w:pStyle w:val="a4"/>
        <w:numPr>
          <w:ilvl w:val="0"/>
          <w:numId w:val="8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rrr</w:t>
      </w:r>
      <w:proofErr w:type="spellEnd"/>
      <w:r w:rsidRPr="00B34E59">
        <w:rPr>
          <w:rFonts w:ascii="Times New Roman" w:hAnsi="Times New Roman"/>
          <w:sz w:val="28"/>
          <w:szCs w:val="28"/>
        </w:rPr>
        <w:t>@@mgpu.msk.ru</w:t>
      </w:r>
    </w:p>
    <w:p w14:paraId="7D0A2E81" w14:textId="77777777" w:rsidR="00B34E59" w:rsidRPr="00B34E59" w:rsidRDefault="00B34E59" w:rsidP="00657938">
      <w:pPr>
        <w:pStyle w:val="a4"/>
        <w:numPr>
          <w:ilvl w:val="0"/>
          <w:numId w:val="8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mgpu.msk.ru@</w:t>
      </w:r>
    </w:p>
    <w:p w14:paraId="0AA6FBEF" w14:textId="77777777" w:rsidR="00B34E59" w:rsidRPr="00B34E59" w:rsidRDefault="00B34E59" w:rsidP="00657938">
      <w:pPr>
        <w:pStyle w:val="a4"/>
        <w:numPr>
          <w:ilvl w:val="0"/>
          <w:numId w:val="8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JOHN@ACCTG.ABC.Compuservs.com</w:t>
      </w:r>
    </w:p>
    <w:p w14:paraId="07916FC3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1BB70C" w14:textId="7777777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44. Что не может включать в себя формула в электронных таблицах?</w:t>
      </w:r>
    </w:p>
    <w:p w14:paraId="4B27DBDD" w14:textId="77777777" w:rsidR="00B34E59" w:rsidRPr="00B34E59" w:rsidRDefault="00B34E59" w:rsidP="00657938">
      <w:pPr>
        <w:pStyle w:val="a4"/>
        <w:numPr>
          <w:ilvl w:val="0"/>
          <w:numId w:val="8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числа</w:t>
      </w:r>
    </w:p>
    <w:p w14:paraId="532A8E3E" w14:textId="77777777" w:rsidR="00B34E59" w:rsidRPr="00B34E59" w:rsidRDefault="00B34E59" w:rsidP="00657938">
      <w:pPr>
        <w:pStyle w:val="a4"/>
        <w:numPr>
          <w:ilvl w:val="0"/>
          <w:numId w:val="8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имена ячеек</w:t>
      </w:r>
    </w:p>
    <w:p w14:paraId="229FBC03" w14:textId="77777777" w:rsidR="00B34E59" w:rsidRPr="00B34E59" w:rsidRDefault="00B34E59" w:rsidP="00657938">
      <w:pPr>
        <w:pStyle w:val="a4"/>
        <w:numPr>
          <w:ilvl w:val="0"/>
          <w:numId w:val="8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текст</w:t>
      </w:r>
    </w:p>
    <w:p w14:paraId="64FC909C" w14:textId="77777777" w:rsidR="00B34E59" w:rsidRPr="00B34E59" w:rsidRDefault="00B34E59" w:rsidP="00657938">
      <w:pPr>
        <w:pStyle w:val="a4"/>
        <w:numPr>
          <w:ilvl w:val="0"/>
          <w:numId w:val="8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знаки арифметических операций</w:t>
      </w:r>
    </w:p>
    <w:p w14:paraId="0C1A6BE2" w14:textId="6AB8EC15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lastRenderedPageBreak/>
        <w:t>45. Выберите из предложенного списка адрес электронной почты, отвечающий современным требованиям почтовых сервисов.</w:t>
      </w:r>
    </w:p>
    <w:p w14:paraId="6CA961BD" w14:textId="77777777" w:rsidR="00B34E59" w:rsidRPr="00B34E59" w:rsidRDefault="00B34E59" w:rsidP="00657938">
      <w:pPr>
        <w:pStyle w:val="a4"/>
        <w:numPr>
          <w:ilvl w:val="0"/>
          <w:numId w:val="8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user@simvol.spb.ru</w:t>
      </w:r>
    </w:p>
    <w:p w14:paraId="3917890B" w14:textId="77777777" w:rsidR="00B34E59" w:rsidRPr="00B34E59" w:rsidRDefault="00B34E59" w:rsidP="00657938">
      <w:pPr>
        <w:pStyle w:val="a4"/>
        <w:numPr>
          <w:ilvl w:val="0"/>
          <w:numId w:val="8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user@simvol@spb.ru</w:t>
      </w:r>
      <w:proofErr w:type="spellEnd"/>
    </w:p>
    <w:p w14:paraId="56F14EB9" w14:textId="77777777" w:rsidR="00B34E59" w:rsidRPr="00B34E59" w:rsidRDefault="00B34E59" w:rsidP="00657938">
      <w:pPr>
        <w:pStyle w:val="a4"/>
        <w:numPr>
          <w:ilvl w:val="0"/>
          <w:numId w:val="8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@simvol.spb@ru</w:t>
      </w:r>
    </w:p>
    <w:p w14:paraId="02660659" w14:textId="77777777" w:rsidR="00B34E59" w:rsidRPr="00B34E59" w:rsidRDefault="00B34E59" w:rsidP="00657938">
      <w:pPr>
        <w:pStyle w:val="a4"/>
        <w:numPr>
          <w:ilvl w:val="0"/>
          <w:numId w:val="8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user</w:t>
      </w:r>
      <w:proofErr w:type="spellEnd"/>
      <w:r w:rsidRPr="00B34E59">
        <w:rPr>
          <w:rFonts w:ascii="Times New Roman" w:hAnsi="Times New Roman"/>
          <w:sz w:val="28"/>
          <w:szCs w:val="28"/>
        </w:rPr>
        <w:t>@@simvol.spb.ru</w:t>
      </w:r>
    </w:p>
    <w:p w14:paraId="1F0E3078" w14:textId="77777777" w:rsidR="00B34E59" w:rsidRPr="00B34E59" w:rsidRDefault="00B34E59" w:rsidP="00657938">
      <w:pPr>
        <w:pStyle w:val="a4"/>
        <w:numPr>
          <w:ilvl w:val="0"/>
          <w:numId w:val="8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user.simvol.spb.ru</w:t>
      </w:r>
    </w:p>
    <w:p w14:paraId="71794F59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EAEBF1F" w14:textId="73119512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46. Когда рекомендуется и</w:t>
      </w:r>
      <w:r w:rsidR="00657938">
        <w:rPr>
          <w:rFonts w:ascii="Times New Roman" w:hAnsi="Times New Roman"/>
          <w:b/>
          <w:bCs/>
          <w:sz w:val="28"/>
          <w:szCs w:val="28"/>
        </w:rPr>
        <w:t>спользовать круговые диаграммы?</w:t>
      </w:r>
    </w:p>
    <w:p w14:paraId="00E6CF39" w14:textId="77777777" w:rsidR="00B34E59" w:rsidRPr="00B34E59" w:rsidRDefault="00B34E59" w:rsidP="00657938">
      <w:pPr>
        <w:pStyle w:val="a4"/>
        <w:numPr>
          <w:ilvl w:val="0"/>
          <w:numId w:val="8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требуется отобразить только один ряд данных</w:t>
      </w:r>
    </w:p>
    <w:p w14:paraId="31A871B5" w14:textId="77777777" w:rsidR="00B34E59" w:rsidRPr="00B34E59" w:rsidRDefault="00B34E59" w:rsidP="00657938">
      <w:pPr>
        <w:pStyle w:val="a4"/>
        <w:numPr>
          <w:ilvl w:val="0"/>
          <w:numId w:val="8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все значения, которые требуется отобразить, неотрицательны</w:t>
      </w:r>
    </w:p>
    <w:p w14:paraId="261F08D8" w14:textId="77777777" w:rsidR="00B34E59" w:rsidRPr="00B34E59" w:rsidRDefault="00B34E59" w:rsidP="00657938">
      <w:pPr>
        <w:pStyle w:val="a4"/>
        <w:numPr>
          <w:ilvl w:val="0"/>
          <w:numId w:val="8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почти все значения, которые требуется отобразить, больше нуля</w:t>
      </w:r>
    </w:p>
    <w:p w14:paraId="0FA30E84" w14:textId="77777777" w:rsidR="00B34E59" w:rsidRPr="00B34E59" w:rsidRDefault="00B34E59" w:rsidP="00657938">
      <w:pPr>
        <w:pStyle w:val="a4"/>
        <w:numPr>
          <w:ilvl w:val="0"/>
          <w:numId w:val="8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количество категорий не более семи</w:t>
      </w:r>
    </w:p>
    <w:p w14:paraId="7D709715" w14:textId="77777777" w:rsidR="00B34E59" w:rsidRPr="00B34E59" w:rsidRDefault="00B34E59" w:rsidP="00657938">
      <w:pPr>
        <w:pStyle w:val="a4"/>
        <w:numPr>
          <w:ilvl w:val="0"/>
          <w:numId w:val="8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категории соответствуют частям общего круга</w:t>
      </w:r>
    </w:p>
    <w:p w14:paraId="636100DE" w14:textId="77777777" w:rsidR="00B34E59" w:rsidRPr="00B34E59" w:rsidRDefault="00B34E59" w:rsidP="00657938">
      <w:pPr>
        <w:pStyle w:val="a4"/>
        <w:numPr>
          <w:ilvl w:val="0"/>
          <w:numId w:val="8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при всех перечисленных условиях</w:t>
      </w:r>
    </w:p>
    <w:p w14:paraId="0490CB94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B6B2D07" w14:textId="14AABCB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47. Выберите из предложенных вариантов о</w:t>
      </w:r>
      <w:r w:rsidR="00657938">
        <w:rPr>
          <w:rFonts w:ascii="Times New Roman" w:hAnsi="Times New Roman"/>
          <w:b/>
          <w:bCs/>
          <w:sz w:val="28"/>
          <w:szCs w:val="28"/>
        </w:rPr>
        <w:t>пределение термина "диаграмма".</w:t>
      </w:r>
    </w:p>
    <w:p w14:paraId="79AB19FD" w14:textId="77777777" w:rsidR="00B34E59" w:rsidRPr="00B34E59" w:rsidRDefault="00B34E59" w:rsidP="00657938">
      <w:pPr>
        <w:pStyle w:val="a4"/>
        <w:numPr>
          <w:ilvl w:val="0"/>
          <w:numId w:val="8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график, который наглядно представляет динамику числовых данных</w:t>
      </w:r>
    </w:p>
    <w:p w14:paraId="341104CF" w14:textId="77777777" w:rsidR="00B34E59" w:rsidRPr="00B34E59" w:rsidRDefault="00B34E59" w:rsidP="00657938">
      <w:pPr>
        <w:pStyle w:val="a4"/>
        <w:numPr>
          <w:ilvl w:val="0"/>
          <w:numId w:val="8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форма графического представления числовых значений, которая позволяет облегчить интерпретацию числовых данных</w:t>
      </w:r>
    </w:p>
    <w:p w14:paraId="0BF24375" w14:textId="77777777" w:rsidR="00B34E59" w:rsidRPr="00B34E59" w:rsidRDefault="00B34E59" w:rsidP="00657938">
      <w:pPr>
        <w:pStyle w:val="a4"/>
        <w:numPr>
          <w:ilvl w:val="0"/>
          <w:numId w:val="8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эффектно оформленная электронная таблица</w:t>
      </w:r>
    </w:p>
    <w:p w14:paraId="68129334" w14:textId="77777777" w:rsidR="00B34E59" w:rsidRPr="00B34E59" w:rsidRDefault="00B34E59" w:rsidP="00657938">
      <w:pPr>
        <w:pStyle w:val="a4"/>
        <w:numPr>
          <w:ilvl w:val="0"/>
          <w:numId w:val="8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карта местности</w:t>
      </w:r>
    </w:p>
    <w:p w14:paraId="2BA61878" w14:textId="77777777" w:rsidR="00B34E59" w:rsidRPr="00B34E59" w:rsidRDefault="00B34E59" w:rsidP="00657938">
      <w:pPr>
        <w:pStyle w:val="a4"/>
        <w:numPr>
          <w:ilvl w:val="0"/>
          <w:numId w:val="8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гистограмма, представляющая данные в виде секторов круга</w:t>
      </w:r>
    </w:p>
    <w:p w14:paraId="75167BFD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E05809F" w14:textId="55CAB5D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48. Выберите из предложенных вариантов опр</w:t>
      </w:r>
      <w:r w:rsidR="00657938">
        <w:rPr>
          <w:rFonts w:ascii="Times New Roman" w:hAnsi="Times New Roman"/>
          <w:b/>
          <w:bCs/>
          <w:sz w:val="28"/>
          <w:szCs w:val="28"/>
        </w:rPr>
        <w:t>еделение термина "гистограмма".</w:t>
      </w:r>
    </w:p>
    <w:p w14:paraId="5424231C" w14:textId="77777777" w:rsidR="00B34E59" w:rsidRPr="00B34E59" w:rsidRDefault="00B34E59" w:rsidP="00657938">
      <w:pPr>
        <w:pStyle w:val="a4"/>
        <w:numPr>
          <w:ilvl w:val="0"/>
          <w:numId w:val="9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диаграмма, для представления отдельных значений которой используется параллелепипеды, размещённые вдоль оси</w:t>
      </w:r>
    </w:p>
    <w:p w14:paraId="0963D0BA" w14:textId="77777777" w:rsidR="00B34E59" w:rsidRPr="00B34E59" w:rsidRDefault="00B34E59" w:rsidP="00657938">
      <w:pPr>
        <w:pStyle w:val="a4"/>
        <w:numPr>
          <w:ilvl w:val="0"/>
          <w:numId w:val="9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диаграмма, в которой отдельные значения представлены вертикальными столбцами различной высоты</w:t>
      </w:r>
    </w:p>
    <w:p w14:paraId="554B2418" w14:textId="77777777" w:rsidR="00B34E59" w:rsidRPr="00B34E59" w:rsidRDefault="00B34E59" w:rsidP="00657938">
      <w:pPr>
        <w:pStyle w:val="a4"/>
        <w:numPr>
          <w:ilvl w:val="0"/>
          <w:numId w:val="9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диаграмма, в которой используется система координат с тремя координатными осями, что позволяет получить эффект пространственного представления рядов данных</w:t>
      </w:r>
    </w:p>
    <w:p w14:paraId="3EB49339" w14:textId="77777777" w:rsidR="00B34E59" w:rsidRPr="00B34E59" w:rsidRDefault="00B34E59" w:rsidP="00657938">
      <w:pPr>
        <w:pStyle w:val="a4"/>
        <w:numPr>
          <w:ilvl w:val="0"/>
          <w:numId w:val="9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диаграмма, в которой отдельные значения представлены полосами различной длины, расположенными горизонтально вдоль оси</w:t>
      </w:r>
    </w:p>
    <w:p w14:paraId="38A8ED8E" w14:textId="77777777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5516ADAC" w14:textId="5CAECADA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lastRenderedPageBreak/>
        <w:t xml:space="preserve">49. Выберите из предложенного списка адрес электронной почты, НЕ отвечающий современным требованиям почтовых сервисов. </w:t>
      </w:r>
    </w:p>
    <w:p w14:paraId="621186A9" w14:textId="77777777" w:rsidR="00B34E59" w:rsidRPr="00B34E59" w:rsidRDefault="00B34E59" w:rsidP="00657938">
      <w:pPr>
        <w:pStyle w:val="a4"/>
        <w:numPr>
          <w:ilvl w:val="0"/>
          <w:numId w:val="9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user.ppp@temp.ru</w:t>
      </w:r>
    </w:p>
    <w:p w14:paraId="5567DFCE" w14:textId="77777777" w:rsidR="00B34E59" w:rsidRPr="00B34E59" w:rsidRDefault="00B34E59" w:rsidP="00657938">
      <w:pPr>
        <w:pStyle w:val="a4"/>
        <w:numPr>
          <w:ilvl w:val="0"/>
          <w:numId w:val="9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YR@ACCTO.ABC.com</w:t>
      </w:r>
    </w:p>
    <w:p w14:paraId="0D01B695" w14:textId="77777777" w:rsidR="00B34E59" w:rsidRPr="00B34E59" w:rsidRDefault="00B34E59" w:rsidP="00657938">
      <w:pPr>
        <w:pStyle w:val="a4"/>
        <w:numPr>
          <w:ilvl w:val="0"/>
          <w:numId w:val="9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xlr0123@BOOHK221@ru.per</w:t>
      </w:r>
    </w:p>
    <w:p w14:paraId="15C63651" w14:textId="77777777" w:rsidR="00B34E59" w:rsidRPr="00B34E59" w:rsidRDefault="00B34E59" w:rsidP="00657938">
      <w:pPr>
        <w:pStyle w:val="a4"/>
        <w:numPr>
          <w:ilvl w:val="0"/>
          <w:numId w:val="9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serg@ttl.ru</w:t>
      </w:r>
    </w:p>
    <w:p w14:paraId="701E8023" w14:textId="77777777" w:rsidR="00B34E59" w:rsidRPr="00B34E59" w:rsidRDefault="00B34E59" w:rsidP="00657938">
      <w:pPr>
        <w:pStyle w:val="a4"/>
        <w:numPr>
          <w:ilvl w:val="0"/>
          <w:numId w:val="9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ALEC@BOOK.ru</w:t>
      </w:r>
    </w:p>
    <w:p w14:paraId="43AE2AB1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26C031" w14:textId="3F60734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50. Определите понятие "файл". </w:t>
      </w:r>
    </w:p>
    <w:p w14:paraId="32A7ECD8" w14:textId="77777777" w:rsidR="00B34E59" w:rsidRPr="00B34E59" w:rsidRDefault="00B34E59" w:rsidP="00657938">
      <w:pPr>
        <w:pStyle w:val="a4"/>
        <w:numPr>
          <w:ilvl w:val="0"/>
          <w:numId w:val="9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именованная последовательность данных, размещённых на внешнем носителе</w:t>
      </w:r>
    </w:p>
    <w:p w14:paraId="6F35FA86" w14:textId="77777777" w:rsidR="00B34E59" w:rsidRPr="00B34E59" w:rsidRDefault="00B34E59" w:rsidP="00657938">
      <w:pPr>
        <w:pStyle w:val="a4"/>
        <w:numPr>
          <w:ilvl w:val="0"/>
          <w:numId w:val="9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имя, данное программе или данным, используемым в компьютере</w:t>
      </w:r>
    </w:p>
    <w:p w14:paraId="04D8E1A4" w14:textId="77777777" w:rsidR="00B34E59" w:rsidRPr="00B34E59" w:rsidRDefault="00B34E59" w:rsidP="00657938">
      <w:pPr>
        <w:pStyle w:val="a4"/>
        <w:numPr>
          <w:ilvl w:val="0"/>
          <w:numId w:val="9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команда операционной системы, обеспечивающая работу с данными</w:t>
      </w:r>
    </w:p>
    <w:p w14:paraId="0F5506E8" w14:textId="77777777" w:rsidR="00B34E59" w:rsidRPr="00B34E59" w:rsidRDefault="00B34E59" w:rsidP="00657938">
      <w:pPr>
        <w:pStyle w:val="a4"/>
        <w:numPr>
          <w:ilvl w:val="0"/>
          <w:numId w:val="9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программа, помещённая в память и готовая к исполнению</w:t>
      </w:r>
    </w:p>
    <w:p w14:paraId="0BA8946E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BF699D8" w14:textId="72334E12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51. Какое расширение по умолчанию имеет файл, созданный в программе MS PowerPoint? </w:t>
      </w:r>
    </w:p>
    <w:p w14:paraId="4E78C9B6" w14:textId="77777777" w:rsidR="00B34E59" w:rsidRPr="00B34E59" w:rsidRDefault="00B34E59" w:rsidP="00657938">
      <w:pPr>
        <w:pStyle w:val="a4"/>
        <w:numPr>
          <w:ilvl w:val="0"/>
          <w:numId w:val="9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.PPTX (PPT)</w:t>
      </w:r>
    </w:p>
    <w:p w14:paraId="0ADF2795" w14:textId="77777777" w:rsidR="00B34E59" w:rsidRPr="00B34E59" w:rsidRDefault="00B34E59" w:rsidP="00657938">
      <w:pPr>
        <w:pStyle w:val="a4"/>
        <w:numPr>
          <w:ilvl w:val="0"/>
          <w:numId w:val="9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.DOCX (DOC)</w:t>
      </w:r>
    </w:p>
    <w:p w14:paraId="2DFE3827" w14:textId="77777777" w:rsidR="00B34E59" w:rsidRPr="00B34E59" w:rsidRDefault="00B34E59" w:rsidP="00657938">
      <w:pPr>
        <w:pStyle w:val="a4"/>
        <w:numPr>
          <w:ilvl w:val="0"/>
          <w:numId w:val="9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.PDFX</w:t>
      </w:r>
    </w:p>
    <w:p w14:paraId="0CBCEC6A" w14:textId="77777777" w:rsidR="00B34E59" w:rsidRPr="00B34E59" w:rsidRDefault="00B34E59" w:rsidP="00657938">
      <w:pPr>
        <w:pStyle w:val="a4"/>
        <w:numPr>
          <w:ilvl w:val="0"/>
          <w:numId w:val="9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.GIF</w:t>
      </w:r>
    </w:p>
    <w:p w14:paraId="5D53086A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C6537B" w14:textId="3546FC3B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52. Из предложенных вариантов выберите тот, который наиболее близко описывает термин "презентация"? </w:t>
      </w:r>
    </w:p>
    <w:p w14:paraId="417D7FA2" w14:textId="77777777" w:rsidR="00B34E59" w:rsidRPr="00B34E59" w:rsidRDefault="00B34E59" w:rsidP="00657938">
      <w:pPr>
        <w:pStyle w:val="a4"/>
        <w:numPr>
          <w:ilvl w:val="0"/>
          <w:numId w:val="9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демонстрационный набор слайдов, подготовленных на компьютере</w:t>
      </w:r>
    </w:p>
    <w:p w14:paraId="06963D8D" w14:textId="77777777" w:rsidR="00B34E59" w:rsidRPr="00B34E59" w:rsidRDefault="00B34E59" w:rsidP="00657938">
      <w:pPr>
        <w:pStyle w:val="a4"/>
        <w:numPr>
          <w:ilvl w:val="0"/>
          <w:numId w:val="9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прикладная программа, помогающая докладчикам представлять информацию в ходе презентации</w:t>
      </w:r>
    </w:p>
    <w:p w14:paraId="4CC3F994" w14:textId="77777777" w:rsidR="00B34E59" w:rsidRPr="00B34E59" w:rsidRDefault="00B34E59" w:rsidP="00657938">
      <w:pPr>
        <w:pStyle w:val="a4"/>
        <w:numPr>
          <w:ilvl w:val="0"/>
          <w:numId w:val="9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устройство компьютера, управляющее демонстрацией слайдов</w:t>
      </w:r>
    </w:p>
    <w:p w14:paraId="154A74D1" w14:textId="77777777" w:rsidR="00B34E59" w:rsidRPr="00B34E59" w:rsidRDefault="00B34E59" w:rsidP="00657938">
      <w:pPr>
        <w:pStyle w:val="a4"/>
        <w:numPr>
          <w:ilvl w:val="0"/>
          <w:numId w:val="9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текстовой документ, содержащий набор рисунков, фотографий, диаграмм для визуализации информации</w:t>
      </w:r>
    </w:p>
    <w:p w14:paraId="5576BD26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470256E" w14:textId="7777777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53. Основная функция приложений для разработки презентаций?</w:t>
      </w:r>
    </w:p>
    <w:p w14:paraId="12BB2D8B" w14:textId="77777777" w:rsidR="00B34E59" w:rsidRPr="00B34E59" w:rsidRDefault="00B34E59" w:rsidP="00657938">
      <w:pPr>
        <w:pStyle w:val="a4"/>
        <w:numPr>
          <w:ilvl w:val="0"/>
          <w:numId w:val="9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создание презентаций с целью повышения эффективности восприятия и запоминания информации</w:t>
      </w:r>
    </w:p>
    <w:p w14:paraId="31CEE7DE" w14:textId="77777777" w:rsidR="00B34E59" w:rsidRPr="00B34E59" w:rsidRDefault="00B34E59" w:rsidP="00657938">
      <w:pPr>
        <w:pStyle w:val="a4"/>
        <w:numPr>
          <w:ilvl w:val="0"/>
          <w:numId w:val="9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создание электронных таблиц с целью повышения эффективности вычисления формульных выражений</w:t>
      </w:r>
    </w:p>
    <w:p w14:paraId="69A1F63B" w14:textId="77777777" w:rsidR="00B34E59" w:rsidRPr="00B34E59" w:rsidRDefault="00B34E59" w:rsidP="00657938">
      <w:pPr>
        <w:pStyle w:val="a4"/>
        <w:numPr>
          <w:ilvl w:val="0"/>
          <w:numId w:val="9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создание текстовых документов, содержащих графические объекты</w:t>
      </w:r>
    </w:p>
    <w:p w14:paraId="05701353" w14:textId="77777777" w:rsidR="00B34E59" w:rsidRPr="00B34E59" w:rsidRDefault="00B34E59" w:rsidP="00657938">
      <w:pPr>
        <w:pStyle w:val="a4"/>
        <w:numPr>
          <w:ilvl w:val="0"/>
          <w:numId w:val="9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создание Internet-страниц с целью обеспечения широкого доступа к имеющейся информации</w:t>
      </w:r>
    </w:p>
    <w:p w14:paraId="47433132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7A1FB1E" w14:textId="67E19C50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54. Как называется составная часть презентации, содержащая различные объекты? </w:t>
      </w:r>
    </w:p>
    <w:p w14:paraId="5C2B8EEE" w14:textId="77777777" w:rsidR="00B34E59" w:rsidRPr="00B34E59" w:rsidRDefault="00B34E59" w:rsidP="00657938">
      <w:pPr>
        <w:pStyle w:val="a4"/>
        <w:numPr>
          <w:ilvl w:val="0"/>
          <w:numId w:val="9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слайд</w:t>
      </w:r>
    </w:p>
    <w:p w14:paraId="0E1722EC" w14:textId="77777777" w:rsidR="00B34E59" w:rsidRPr="00B34E59" w:rsidRDefault="00B34E59" w:rsidP="00657938">
      <w:pPr>
        <w:pStyle w:val="a4"/>
        <w:numPr>
          <w:ilvl w:val="0"/>
          <w:numId w:val="9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лист</w:t>
      </w:r>
    </w:p>
    <w:p w14:paraId="28A35EC6" w14:textId="77777777" w:rsidR="00B34E59" w:rsidRPr="00B34E59" w:rsidRDefault="00B34E59" w:rsidP="00657938">
      <w:pPr>
        <w:pStyle w:val="a4"/>
        <w:numPr>
          <w:ilvl w:val="0"/>
          <w:numId w:val="9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кадр</w:t>
      </w:r>
    </w:p>
    <w:p w14:paraId="1E779DC2" w14:textId="77777777" w:rsidR="00B34E59" w:rsidRPr="00B34E59" w:rsidRDefault="00B34E59" w:rsidP="00657938">
      <w:pPr>
        <w:pStyle w:val="a4"/>
        <w:numPr>
          <w:ilvl w:val="0"/>
          <w:numId w:val="9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рисунок</w:t>
      </w:r>
    </w:p>
    <w:p w14:paraId="6DEBEE6B" w14:textId="77777777" w:rsidR="00B34E59" w:rsidRPr="00B34E59" w:rsidRDefault="00B34E59" w:rsidP="00657938">
      <w:pPr>
        <w:pStyle w:val="a4"/>
        <w:numPr>
          <w:ilvl w:val="0"/>
          <w:numId w:val="9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фрагмент</w:t>
      </w:r>
    </w:p>
    <w:p w14:paraId="77C3358F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F268200" w14:textId="77777777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>55. Как принято называть совокупность слайдов, собранных в одном файле?</w:t>
      </w:r>
    </w:p>
    <w:p w14:paraId="21CC3B45" w14:textId="77777777" w:rsidR="00B34E59" w:rsidRPr="00B34E59" w:rsidRDefault="00B34E59" w:rsidP="00657938">
      <w:pPr>
        <w:pStyle w:val="a4"/>
        <w:numPr>
          <w:ilvl w:val="0"/>
          <w:numId w:val="9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презентация</w:t>
      </w:r>
    </w:p>
    <w:p w14:paraId="330A9AA9" w14:textId="77777777" w:rsidR="00B34E59" w:rsidRPr="00B34E59" w:rsidRDefault="00B34E59" w:rsidP="00657938">
      <w:pPr>
        <w:pStyle w:val="a4"/>
        <w:numPr>
          <w:ilvl w:val="0"/>
          <w:numId w:val="9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показ</w:t>
      </w:r>
    </w:p>
    <w:p w14:paraId="38DC2202" w14:textId="77777777" w:rsidR="00B34E59" w:rsidRPr="00B34E59" w:rsidRDefault="00B34E59" w:rsidP="00657938">
      <w:pPr>
        <w:pStyle w:val="a4"/>
        <w:numPr>
          <w:ilvl w:val="0"/>
          <w:numId w:val="9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кадры</w:t>
      </w:r>
    </w:p>
    <w:p w14:paraId="70116DAE" w14:textId="77777777" w:rsidR="00B34E59" w:rsidRPr="00B34E59" w:rsidRDefault="00B34E59" w:rsidP="00657938">
      <w:pPr>
        <w:pStyle w:val="a4"/>
        <w:numPr>
          <w:ilvl w:val="0"/>
          <w:numId w:val="9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рисунки</w:t>
      </w:r>
    </w:p>
    <w:p w14:paraId="67A9ACF0" w14:textId="77777777" w:rsidR="00B34E59" w:rsidRPr="00B34E59" w:rsidRDefault="00B34E59" w:rsidP="00657938">
      <w:pPr>
        <w:pStyle w:val="a4"/>
        <w:numPr>
          <w:ilvl w:val="0"/>
          <w:numId w:val="9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фильм</w:t>
      </w:r>
    </w:p>
    <w:p w14:paraId="735C4F6C" w14:textId="77777777" w:rsidR="00B34E59" w:rsidRPr="00B34E59" w:rsidRDefault="00B34E59" w:rsidP="00657938">
      <w:pPr>
        <w:pStyle w:val="a4"/>
        <w:numPr>
          <w:ilvl w:val="0"/>
          <w:numId w:val="9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видеоролик</w:t>
      </w:r>
    </w:p>
    <w:p w14:paraId="16EAAC75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75FD314" w14:textId="27B024F0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56. Какой из перечисленных форматов НЕ является графическим? </w:t>
      </w:r>
    </w:p>
    <w:p w14:paraId="72316F05" w14:textId="77777777" w:rsidR="00B34E59" w:rsidRPr="00B34E59" w:rsidRDefault="00B34E59" w:rsidP="00657938">
      <w:pPr>
        <w:pStyle w:val="a4"/>
        <w:numPr>
          <w:ilvl w:val="0"/>
          <w:numId w:val="9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xlsx</w:t>
      </w:r>
      <w:proofErr w:type="spellEnd"/>
    </w:p>
    <w:p w14:paraId="6D7CFAF7" w14:textId="77777777" w:rsidR="00B34E59" w:rsidRPr="00B34E59" w:rsidRDefault="00B34E59" w:rsidP="00657938">
      <w:pPr>
        <w:pStyle w:val="a4"/>
        <w:numPr>
          <w:ilvl w:val="0"/>
          <w:numId w:val="9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jpg</w:t>
      </w:r>
      <w:proofErr w:type="spellEnd"/>
    </w:p>
    <w:p w14:paraId="6EB4C226" w14:textId="77777777" w:rsidR="00B34E59" w:rsidRPr="00B34E59" w:rsidRDefault="00B34E59" w:rsidP="00657938">
      <w:pPr>
        <w:pStyle w:val="a4"/>
        <w:numPr>
          <w:ilvl w:val="0"/>
          <w:numId w:val="9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bmp</w:t>
      </w:r>
      <w:proofErr w:type="spellEnd"/>
    </w:p>
    <w:p w14:paraId="278925B7" w14:textId="77777777" w:rsidR="00B34E59" w:rsidRPr="00B34E59" w:rsidRDefault="00B34E59" w:rsidP="00657938">
      <w:pPr>
        <w:pStyle w:val="a4"/>
        <w:numPr>
          <w:ilvl w:val="0"/>
          <w:numId w:val="9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.</w:t>
      </w:r>
      <w:proofErr w:type="spellStart"/>
      <w:r w:rsidRPr="00B34E59">
        <w:rPr>
          <w:rFonts w:ascii="Times New Roman" w:hAnsi="Times New Roman"/>
          <w:sz w:val="28"/>
          <w:szCs w:val="28"/>
        </w:rPr>
        <w:t>jpeg</w:t>
      </w:r>
      <w:proofErr w:type="spellEnd"/>
    </w:p>
    <w:p w14:paraId="43E6C192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378A556" w14:textId="2B85C34F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57. Какая клавиша выполняет команду "Начать показ" слайдов презентации в программе MS Power Point? </w:t>
      </w:r>
    </w:p>
    <w:p w14:paraId="566BB580" w14:textId="77777777" w:rsidR="00B34E59" w:rsidRPr="00B34E59" w:rsidRDefault="00B34E59" w:rsidP="00657938">
      <w:pPr>
        <w:pStyle w:val="a4"/>
        <w:numPr>
          <w:ilvl w:val="0"/>
          <w:numId w:val="9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F5</w:t>
      </w:r>
    </w:p>
    <w:p w14:paraId="7D1EC07E" w14:textId="77777777" w:rsidR="00B34E59" w:rsidRPr="00B34E59" w:rsidRDefault="00B34E59" w:rsidP="00657938">
      <w:pPr>
        <w:pStyle w:val="a4"/>
        <w:numPr>
          <w:ilvl w:val="0"/>
          <w:numId w:val="9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F4</w:t>
      </w:r>
    </w:p>
    <w:p w14:paraId="1FCBAF8A" w14:textId="77777777" w:rsidR="00B34E59" w:rsidRPr="00B34E59" w:rsidRDefault="00B34E59" w:rsidP="00657938">
      <w:pPr>
        <w:pStyle w:val="a4"/>
        <w:numPr>
          <w:ilvl w:val="0"/>
          <w:numId w:val="9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F3</w:t>
      </w:r>
    </w:p>
    <w:p w14:paraId="641A0E15" w14:textId="77777777" w:rsidR="00B34E59" w:rsidRPr="00B34E59" w:rsidRDefault="00B34E59" w:rsidP="00657938">
      <w:pPr>
        <w:pStyle w:val="a4"/>
        <w:numPr>
          <w:ilvl w:val="0"/>
          <w:numId w:val="9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F7</w:t>
      </w:r>
    </w:p>
    <w:p w14:paraId="569B2A5F" w14:textId="77777777" w:rsidR="00B34E59" w:rsidRPr="00B34E59" w:rsidRDefault="00B34E59" w:rsidP="00657938">
      <w:pPr>
        <w:pStyle w:val="a4"/>
        <w:numPr>
          <w:ilvl w:val="0"/>
          <w:numId w:val="9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Esc</w:t>
      </w:r>
      <w:proofErr w:type="spellEnd"/>
    </w:p>
    <w:p w14:paraId="069CD94E" w14:textId="77777777" w:rsidR="00657938" w:rsidRDefault="00657938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B56A30" w14:textId="45A28969" w:rsidR="00B34E59" w:rsidRPr="00B34E59" w:rsidRDefault="00B34E59" w:rsidP="00657938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34E59">
        <w:rPr>
          <w:rFonts w:ascii="Times New Roman" w:hAnsi="Times New Roman"/>
          <w:b/>
          <w:bCs/>
          <w:sz w:val="28"/>
          <w:szCs w:val="28"/>
        </w:rPr>
        <w:t xml:space="preserve">58. Какая клавиша прерывает показ слайдов презентации программы MS Power Point? </w:t>
      </w:r>
    </w:p>
    <w:p w14:paraId="5FB76796" w14:textId="77777777" w:rsidR="00B34E59" w:rsidRPr="00B34E59" w:rsidRDefault="00B34E59" w:rsidP="00657938">
      <w:pPr>
        <w:pStyle w:val="a4"/>
        <w:numPr>
          <w:ilvl w:val="0"/>
          <w:numId w:val="10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Esc</w:t>
      </w:r>
      <w:proofErr w:type="spellEnd"/>
    </w:p>
    <w:p w14:paraId="1A0DCF85" w14:textId="77777777" w:rsidR="00B34E59" w:rsidRPr="00B34E59" w:rsidRDefault="00B34E59" w:rsidP="00657938">
      <w:pPr>
        <w:pStyle w:val="a4"/>
        <w:numPr>
          <w:ilvl w:val="0"/>
          <w:numId w:val="10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Enter</w:t>
      </w:r>
    </w:p>
    <w:p w14:paraId="1EDED59E" w14:textId="77777777" w:rsidR="00B34E59" w:rsidRPr="00B34E59" w:rsidRDefault="00B34E59" w:rsidP="00657938">
      <w:pPr>
        <w:pStyle w:val="a4"/>
        <w:numPr>
          <w:ilvl w:val="0"/>
          <w:numId w:val="10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34E59">
        <w:rPr>
          <w:rFonts w:ascii="Times New Roman" w:hAnsi="Times New Roman"/>
          <w:sz w:val="28"/>
          <w:szCs w:val="28"/>
        </w:rPr>
        <w:t>Del</w:t>
      </w:r>
      <w:proofErr w:type="spellEnd"/>
    </w:p>
    <w:p w14:paraId="65B5DFFE" w14:textId="77777777" w:rsidR="00B34E59" w:rsidRPr="00B34E59" w:rsidRDefault="00B34E59" w:rsidP="00657938">
      <w:pPr>
        <w:pStyle w:val="a4"/>
        <w:numPr>
          <w:ilvl w:val="0"/>
          <w:numId w:val="10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lastRenderedPageBreak/>
        <w:t>Tab</w:t>
      </w:r>
    </w:p>
    <w:p w14:paraId="0D5F0C10" w14:textId="77777777" w:rsidR="00B34E59" w:rsidRPr="00B34E59" w:rsidRDefault="00B34E59" w:rsidP="00657938">
      <w:pPr>
        <w:pStyle w:val="a4"/>
        <w:numPr>
          <w:ilvl w:val="0"/>
          <w:numId w:val="10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F5</w:t>
      </w:r>
    </w:p>
    <w:p w14:paraId="125E6DCC" w14:textId="77777777" w:rsidR="00B34E59" w:rsidRPr="00B34E59" w:rsidRDefault="00B34E59" w:rsidP="00657938">
      <w:pPr>
        <w:pStyle w:val="a4"/>
        <w:numPr>
          <w:ilvl w:val="0"/>
          <w:numId w:val="10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34E59">
        <w:rPr>
          <w:rFonts w:ascii="Times New Roman" w:hAnsi="Times New Roman"/>
          <w:sz w:val="28"/>
          <w:szCs w:val="28"/>
        </w:rPr>
        <w:t>F7</w:t>
      </w:r>
    </w:p>
    <w:p w14:paraId="053B30AF" w14:textId="77777777" w:rsidR="00FB6D3A" w:rsidRDefault="00FB6D3A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35866210" w14:textId="77777777" w:rsidR="00820777" w:rsidRDefault="00820777" w:rsidP="00657938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75F0B4F" w14:textId="699C378E" w:rsidR="00603DF7" w:rsidRPr="00134E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Семестр </w:t>
      </w:r>
      <w:r w:rsidR="00603DF7">
        <w:rPr>
          <w:rFonts w:ascii="Times New Roman" w:hAnsi="Times New Roman"/>
          <w:b/>
          <w:iCs/>
          <w:sz w:val="28"/>
          <w:szCs w:val="28"/>
        </w:rPr>
        <w:t>2</w:t>
      </w:r>
    </w:p>
    <w:p w14:paraId="6441886C" w14:textId="77777777" w:rsidR="00603DF7" w:rsidRDefault="00603DF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411B9650" w14:textId="77777777" w:rsidR="00603DF7" w:rsidRPr="002D5DAA" w:rsidRDefault="00603DF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2D5DAA">
        <w:rPr>
          <w:rFonts w:ascii="Times New Roman" w:hAnsi="Times New Roman"/>
          <w:iCs/>
          <w:sz w:val="28"/>
          <w:szCs w:val="28"/>
        </w:rPr>
        <w:t xml:space="preserve">При проведении промежуточной аттестации </w:t>
      </w:r>
      <w:r>
        <w:rPr>
          <w:rFonts w:ascii="Times New Roman" w:hAnsi="Times New Roman"/>
          <w:iCs/>
          <w:sz w:val="28"/>
          <w:szCs w:val="28"/>
        </w:rPr>
        <w:t xml:space="preserve">(зачет) </w:t>
      </w:r>
      <w:r w:rsidRPr="002D5DAA">
        <w:rPr>
          <w:rFonts w:ascii="Times New Roman" w:hAnsi="Times New Roman"/>
          <w:iCs/>
          <w:sz w:val="28"/>
          <w:szCs w:val="28"/>
        </w:rPr>
        <w:t xml:space="preserve">обучающемуся предлагается </w:t>
      </w:r>
      <w:r w:rsidRPr="00B22455">
        <w:rPr>
          <w:rFonts w:ascii="Times New Roman" w:eastAsia="Calibri" w:hAnsi="Times New Roman"/>
          <w:sz w:val="28"/>
          <w:szCs w:val="28"/>
        </w:rPr>
        <w:t>ответить на 2 вопроса</w:t>
      </w:r>
      <w:r>
        <w:rPr>
          <w:rFonts w:ascii="Times New Roman" w:eastAsia="Calibri" w:hAnsi="Times New Roman"/>
          <w:sz w:val="28"/>
          <w:szCs w:val="28"/>
        </w:rPr>
        <w:t xml:space="preserve"> из нижеприведенного списка</w:t>
      </w:r>
      <w:r w:rsidRPr="002D5DAA">
        <w:rPr>
          <w:rFonts w:ascii="Times New Roman" w:hAnsi="Times New Roman"/>
          <w:iCs/>
          <w:sz w:val="28"/>
          <w:szCs w:val="28"/>
        </w:rPr>
        <w:t xml:space="preserve">. </w:t>
      </w:r>
    </w:p>
    <w:p w14:paraId="5A62574C" w14:textId="77777777" w:rsidR="00603DF7" w:rsidRDefault="00603DF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50B5A386" w14:textId="77777777" w:rsidR="00603DF7" w:rsidRDefault="00603DF7" w:rsidP="00657938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603DF7">
        <w:rPr>
          <w:rFonts w:ascii="Times New Roman" w:hAnsi="Times New Roman"/>
          <w:b/>
          <w:bCs/>
          <w:iCs/>
          <w:sz w:val="28"/>
          <w:szCs w:val="28"/>
        </w:rPr>
        <w:t>Примерный перечень вопросов на зачет</w:t>
      </w:r>
    </w:p>
    <w:p w14:paraId="1A23563C" w14:textId="77777777" w:rsidR="002A4D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3771311" w14:textId="77777777" w:rsidR="002A4D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компетенциям </w:t>
      </w:r>
      <w:r>
        <w:rPr>
          <w:rFonts w:ascii="Times New Roman" w:hAnsi="Times New Roman"/>
          <w:b/>
          <w:bCs/>
          <w:noProof/>
          <w:sz w:val="28"/>
          <w:szCs w:val="28"/>
        </w:rPr>
        <w:t>ОПК-9</w:t>
      </w:r>
    </w:p>
    <w:p w14:paraId="290C2F15" w14:textId="77777777" w:rsidR="002A4DF5" w:rsidRPr="00603DF7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14:paraId="149B8661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Политика государства в области информатизации общества и отрасли информационных технологий. Основные направления развития российских информационных и коммуникационных технологий.</w:t>
      </w:r>
    </w:p>
    <w:p w14:paraId="2D7EE2A0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Цели, базовые принципы и основные направления реализации Стратегии развития отрасли информационных технологий в Российской Федерации.</w:t>
      </w:r>
    </w:p>
    <w:p w14:paraId="77C8CE1E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Информационные технологии в юридической деятельности: понятие и основные направления (функции). </w:t>
      </w:r>
    </w:p>
    <w:p w14:paraId="6D98455D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Объект, предмет, структура и основные методы информационных технологий в юриспруденции. Соотношение с другими видами юридических дисциплин информационного цикла.</w:t>
      </w:r>
    </w:p>
    <w:p w14:paraId="05A9F35B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Политика Российской Федерации в области информационных технологий. Нормативные акты, регулирующие вопросы в сфере информационных технологий.</w:t>
      </w:r>
    </w:p>
    <w:p w14:paraId="63E99331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Понятие информации и правовой информации. Признаки информации и правовой информации. Сведения и данные, их отличие от информации.</w:t>
      </w:r>
    </w:p>
    <w:p w14:paraId="12C0B44B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Понятие информационных технологий, их цель, методы. Существующие классификации (методов) информационных технологий. Информационные технологии по видам юридической деятельности. </w:t>
      </w:r>
    </w:p>
    <w:p w14:paraId="05D14D88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Интернет и СМИ - как особые технологии распространения информации и информации, имеющей правовое значение.</w:t>
      </w:r>
    </w:p>
    <w:p w14:paraId="49981B4B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Правительственные программы в области информатизации: концепция «электронного государства», программы «электронная Россия» и «электронное правительство». Этапы выполнения программ.</w:t>
      </w:r>
    </w:p>
    <w:p w14:paraId="6B5BF19F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Понятие электронного документооборота. Отличие электронного документооборота от электронного документа и электронного обмена данными.</w:t>
      </w:r>
    </w:p>
    <w:p w14:paraId="415157C0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Электронная подпись. Удостоверяющие центры. Юридическое значение электронной подписи.</w:t>
      </w:r>
    </w:p>
    <w:p w14:paraId="68A0254F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Понятие информационных процессов и их виды. Роль СМИ в реализации информационных процессов.</w:t>
      </w:r>
    </w:p>
    <w:p w14:paraId="62C42941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Понятие информационных систем, их классификация и применение в юридической деятельности.</w:t>
      </w:r>
    </w:p>
    <w:p w14:paraId="1A6F8F7D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Общая характеристика автоматизированных рабочих мест (АРМ) юристов различных профилей: судьи, прокурора, следователя, адвоката, нотариуса, эксперта. Проблемы создания АРМ юриста.</w:t>
      </w:r>
    </w:p>
    <w:p w14:paraId="44E05EF7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Справочные системы как инструмент для поиска изменений в законодательстве и правоприменительной практике. Классификация справочных правовых систем по тематике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14:paraId="6EA7F82E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Современные цифровые технологии для проверки действительности документов, поиска и обработки правовой информации.</w:t>
      </w:r>
    </w:p>
    <w:p w14:paraId="3CE8DD5E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Открытые правовые ресурсы сети Интернет. Понятие «российский государственный сегмент информационно-телекоммуникационной сети «Интернет».</w:t>
      </w:r>
    </w:p>
    <w:p w14:paraId="4C814546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Информационная безопасность информационно-телекоммуникационной сети «Интернет» на территории РФ. Основные положения Указа Президента РФ «О некоторых вопросах информационной безопасности Российской Федерации». </w:t>
      </w:r>
    </w:p>
    <w:p w14:paraId="164B7E60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Меры противодействия угрозам информационной безопасности Российской федерации при использовании сети «Интернет» на территории РФ. </w:t>
      </w:r>
    </w:p>
    <w:p w14:paraId="4CB4FE6E" w14:textId="77777777" w:rsidR="002A4DF5" w:rsidRDefault="002A4DF5" w:rsidP="00657938">
      <w:pPr>
        <w:pStyle w:val="a4"/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Нормативные правовые акты, регулирующие вопросы обеспечения информационной безопасности транспортных информационных систем как объектов критической информационной инфраструктуры РФ. </w:t>
      </w:r>
    </w:p>
    <w:p w14:paraId="569196EE" w14:textId="77777777" w:rsidR="002A4DF5" w:rsidRDefault="002A4DF5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положения Федерального закона «О безопасности критической информационной инфраструктуры Российской Федерации». История развития информационных технологий для обеспечения безопасности на транспорте. Информационные системы, внедренные на объектах транспорта в России.</w:t>
      </w:r>
    </w:p>
    <w:p w14:paraId="3E9B73F0" w14:textId="4A4941F4" w:rsidR="00657938" w:rsidRDefault="0065793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2CFF659F" w14:textId="77777777" w:rsidR="002A4DF5" w:rsidRPr="002A4DF5" w:rsidRDefault="002A4DF5" w:rsidP="00657938">
      <w:pPr>
        <w:spacing w:after="0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 w:rsidRPr="002A4DF5">
        <w:rPr>
          <w:rFonts w:ascii="Times New Roman" w:hAnsi="Times New Roman"/>
          <w:b/>
          <w:sz w:val="28"/>
          <w:szCs w:val="28"/>
        </w:rPr>
        <w:lastRenderedPageBreak/>
        <w:t xml:space="preserve">Оценка знаний по компетенциям </w:t>
      </w:r>
      <w:r w:rsidRPr="002A4DF5">
        <w:rPr>
          <w:rFonts w:ascii="Times New Roman" w:hAnsi="Times New Roman"/>
          <w:b/>
          <w:bCs/>
          <w:noProof/>
          <w:sz w:val="28"/>
          <w:szCs w:val="28"/>
        </w:rPr>
        <w:t>ПК-17</w:t>
      </w:r>
    </w:p>
    <w:p w14:paraId="7138D990" w14:textId="77777777" w:rsidR="002A4DF5" w:rsidRDefault="002A4DF5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3BEA96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Справочные правовые системы (СПС) и их виды. Общая организация и отличия. Преимущества и недостатки СПС (на примере «КонсультантПлюс»). </w:t>
      </w:r>
    </w:p>
    <w:p w14:paraId="3AA361CC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Справочные правовые системы (СПС) и их виды. Общая организация и отличия. Преимущества и недостатки СПС (на примере «Гарант»).</w:t>
      </w:r>
    </w:p>
    <w:p w14:paraId="28EB98C4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Мобильные справочные правовые системы.</w:t>
      </w:r>
    </w:p>
    <w:p w14:paraId="71505FE2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СПС «Законодательство России», ее отличие от других справочно-правовых систем. Преимущества и недостатки.</w:t>
      </w:r>
    </w:p>
    <w:p w14:paraId="337B4249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Электронный фонд нормативно-технической и нормативно-правовой информации Кодекс. Функциональные возможности, особенности работы, преимущества и недостатки.</w:t>
      </w:r>
    </w:p>
    <w:p w14:paraId="1AAAB4A0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и редактирование правовых документов в текстовом редакторе MS Word. Некоторые элементы автоматизации юридической техники.</w:t>
      </w:r>
    </w:p>
    <w:p w14:paraId="21E02A41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Автоматизированные базы данных по правовым проблемам (MS Excel). Создание и обработка банка данных правовой информации в зависимости от вида юридической деятельности.</w:t>
      </w:r>
    </w:p>
    <w:p w14:paraId="2FC1C812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Статистический анализ правовых материалов: судебные решения, уголовные дела, акты экспертиз и т.п.</w:t>
      </w:r>
    </w:p>
    <w:p w14:paraId="382526D1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Общая характеристика методов исследования правовой информации.</w:t>
      </w:r>
    </w:p>
    <w:p w14:paraId="044EF652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Общая характеристика информатизации правотворческой деятельности и деятельности судов. Базовая идея информатизации судебной деятельности (деятельности по осуществлению правосудия) в Российской Федерации.</w:t>
      </w:r>
    </w:p>
    <w:p w14:paraId="644C6BD2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Автоматизация форм и видов систематизации законодательства. Причины ограничения автоматизации консолидации и кодификации. Компьютеризация систематизации судебных актов. </w:t>
      </w:r>
    </w:p>
    <w:p w14:paraId="62D154CB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Автоматизированные информационные системы Федерального Собрания и Министерства юстиции РФ.</w:t>
      </w:r>
    </w:p>
    <w:p w14:paraId="13AED31B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Информационные технологии в судах общей юрисдикции. ГАС «Правосудие». Структура информационного ресурса судебного департамента при Верховном Суде Российской Федерации. </w:t>
      </w:r>
    </w:p>
    <w:p w14:paraId="34E560BE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Информационные технологии в арбитражных судах Российской Федерации. Информационно-правовой и программно-технический уровень информатизации. Мобильные версии сайтов.</w:t>
      </w:r>
    </w:p>
    <w:p w14:paraId="5EBD19C3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Информационная безопасность: задачи, объекты и методы ее обеспечения. Официальные органы, обеспечивающие информационную безопасность в Российской Федерации. </w:t>
      </w:r>
    </w:p>
    <w:p w14:paraId="17922549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Правовое обеспечение информационной безопасности. Место информационная безопасность занимает в системе национальной безопасности России. Современная концепция информационной безопасности.</w:t>
      </w:r>
    </w:p>
    <w:p w14:paraId="5CAD1405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конфиденциальной информации, введенная в законодательстве РФ. Формы представления конфиденциальной информации.</w:t>
      </w:r>
    </w:p>
    <w:p w14:paraId="76E5EDFD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Общая характеристика технических средств несанкционированного получения информации и технологий их применения. Основные методы защиты информации.</w:t>
      </w:r>
    </w:p>
    <w:p w14:paraId="6DE7EB82" w14:textId="77777777" w:rsidR="00FB6D3A" w:rsidRDefault="00FB6D3A" w:rsidP="00657938">
      <w:pPr>
        <w:pStyle w:val="a4"/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Процессы идентификации/аутентификации. Возможные последствия раскрытия пароля неавторизованным пользователем. </w:t>
      </w:r>
    </w:p>
    <w:p w14:paraId="7542C9F1" w14:textId="77777777" w:rsidR="00FB6D3A" w:rsidRDefault="00FB6D3A" w:rsidP="00657938">
      <w:pPr>
        <w:pStyle w:val="a4"/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Аутентификация электронных документов с использованием электронной подписи (на примере </w:t>
      </w:r>
      <w:r>
        <w:rPr>
          <w:rFonts w:ascii="Times New Roman" w:hAnsi="Times New Roman"/>
          <w:sz w:val="28"/>
          <w:szCs w:val="28"/>
          <w:lang w:val="en-US"/>
        </w:rPr>
        <w:t>MS</w:t>
      </w:r>
      <w:r w:rsidRPr="00FB6D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>
        <w:rPr>
          <w:rFonts w:ascii="Times New Roman" w:hAnsi="Times New Roman"/>
          <w:sz w:val="28"/>
          <w:szCs w:val="28"/>
        </w:rPr>
        <w:t>).</w:t>
      </w:r>
    </w:p>
    <w:p w14:paraId="1E4A1C29" w14:textId="77777777" w:rsidR="00FB6D3A" w:rsidRDefault="00FB6D3A" w:rsidP="00657938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Компьютерные преступления (киберпреступность). </w:t>
      </w:r>
      <w:proofErr w:type="spellStart"/>
      <w:r>
        <w:rPr>
          <w:rFonts w:ascii="Times New Roman" w:hAnsi="Times New Roman"/>
          <w:sz w:val="28"/>
          <w:szCs w:val="28"/>
        </w:rPr>
        <w:t>Киберпреследование</w:t>
      </w:r>
      <w:proofErr w:type="spellEnd"/>
      <w:r>
        <w:rPr>
          <w:rFonts w:ascii="Times New Roman" w:hAnsi="Times New Roman"/>
          <w:sz w:val="28"/>
          <w:szCs w:val="28"/>
        </w:rPr>
        <w:t>. Преступления в сфере компьютерной информации. Ст. 274.1 «Неправомерное воздействие на критическую информационную инфраструктуру Российской Федерации» (гл. 28 УК РФ).</w:t>
      </w:r>
    </w:p>
    <w:p w14:paraId="4A55DB96" w14:textId="77777777" w:rsidR="003E4913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0BBE55" w14:textId="77777777" w:rsidR="00970C57" w:rsidRDefault="00970C57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6A029D1B" w14:textId="39A9C8D4" w:rsidR="003E4913" w:rsidRDefault="003E4913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EF2479">
        <w:rPr>
          <w:rFonts w:ascii="Times New Roman" w:hAnsi="Times New Roman"/>
          <w:iCs/>
          <w:sz w:val="28"/>
          <w:szCs w:val="28"/>
        </w:rPr>
        <w:t xml:space="preserve">При проведении </w:t>
      </w:r>
      <w:r w:rsidRPr="00CC3B42">
        <w:rPr>
          <w:rFonts w:ascii="Times New Roman" w:hAnsi="Times New Roman"/>
          <w:iCs/>
          <w:sz w:val="28"/>
          <w:szCs w:val="28"/>
        </w:rPr>
        <w:t>текущего контроля</w:t>
      </w:r>
      <w:r w:rsidRPr="00EF2479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EF2479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>
        <w:rPr>
          <w:rFonts w:ascii="Times New Roman" w:hAnsi="Times New Roman"/>
          <w:iCs/>
          <w:sz w:val="28"/>
          <w:szCs w:val="28"/>
        </w:rPr>
        <w:t>е</w:t>
      </w:r>
      <w:r w:rsidRPr="00EF2479">
        <w:rPr>
          <w:rFonts w:ascii="Times New Roman" w:hAnsi="Times New Roman"/>
          <w:iCs/>
          <w:sz w:val="28"/>
          <w:szCs w:val="28"/>
        </w:rPr>
        <w:t xml:space="preserve"> задани</w:t>
      </w:r>
      <w:r>
        <w:rPr>
          <w:rFonts w:ascii="Times New Roman" w:hAnsi="Times New Roman"/>
          <w:iCs/>
          <w:sz w:val="28"/>
          <w:szCs w:val="28"/>
        </w:rPr>
        <w:t>я</w:t>
      </w:r>
      <w:r w:rsidRPr="00EF2479">
        <w:rPr>
          <w:rFonts w:ascii="Times New Roman" w:hAnsi="Times New Roman"/>
          <w:iCs/>
          <w:sz w:val="28"/>
          <w:szCs w:val="28"/>
        </w:rPr>
        <w:t>.</w:t>
      </w:r>
    </w:p>
    <w:p w14:paraId="0151F3D2" w14:textId="77777777" w:rsidR="003E4913" w:rsidRDefault="003E4913" w:rsidP="00657938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40037F0E" w14:textId="39022ED9" w:rsidR="003E4913" w:rsidRDefault="003E4913" w:rsidP="00657938">
      <w:pPr>
        <w:spacing w:after="0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097A87">
        <w:rPr>
          <w:rFonts w:ascii="Times New Roman" w:hAnsi="Times New Roman"/>
          <w:b/>
          <w:bCs/>
          <w:iCs/>
          <w:sz w:val="28"/>
          <w:szCs w:val="28"/>
        </w:rPr>
        <w:t>Перечень тестовых заданий</w:t>
      </w:r>
    </w:p>
    <w:p w14:paraId="23CC107A" w14:textId="77777777" w:rsidR="00657938" w:rsidRPr="00097A87" w:rsidRDefault="00657938" w:rsidP="00657938">
      <w:pPr>
        <w:spacing w:after="0"/>
        <w:ind w:firstLine="709"/>
        <w:jc w:val="center"/>
        <w:rPr>
          <w:b/>
          <w:bCs/>
        </w:rPr>
      </w:pPr>
    </w:p>
    <w:p w14:paraId="612E05AA" w14:textId="77777777" w:rsidR="003E4913" w:rsidRDefault="003E4913" w:rsidP="00657938">
      <w:pPr>
        <w:spacing w:after="0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компетенциям </w:t>
      </w:r>
      <w:r>
        <w:rPr>
          <w:rFonts w:ascii="Times New Roman" w:hAnsi="Times New Roman"/>
          <w:b/>
          <w:bCs/>
          <w:noProof/>
          <w:sz w:val="28"/>
          <w:szCs w:val="28"/>
        </w:rPr>
        <w:t>ОПК-9</w:t>
      </w:r>
    </w:p>
    <w:p w14:paraId="0D046EF6" w14:textId="77777777" w:rsidR="00712B84" w:rsidRDefault="00712B84" w:rsidP="0065793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9D27703" w14:textId="65A0F0C3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Объекты критической информационной инфраструктуры - …?</w:t>
      </w:r>
    </w:p>
    <w:p w14:paraId="4A2C987D" w14:textId="77777777" w:rsidR="003E4913" w:rsidRPr="00DD4579" w:rsidRDefault="003E4913" w:rsidP="00657938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системы, информационно-телекоммуникационные сети, автоматизированные системы управления субъектов критической информационной инфраструктуры</w:t>
      </w:r>
    </w:p>
    <w:p w14:paraId="2BE2CA8E" w14:textId="77777777" w:rsidR="003E4913" w:rsidRPr="00DD4579" w:rsidRDefault="003E4913" w:rsidP="00657938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 управления субъектов критической информационной инфраструктуры</w:t>
      </w:r>
    </w:p>
    <w:p w14:paraId="36816694" w14:textId="77777777" w:rsidR="003E4913" w:rsidRPr="00DD4579" w:rsidRDefault="003E4913" w:rsidP="00657938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сервисы управления субъектов критической информационной инфраструктуры</w:t>
      </w:r>
    </w:p>
    <w:p w14:paraId="1D491010" w14:textId="77777777" w:rsidR="003E4913" w:rsidRPr="00DD4579" w:rsidRDefault="003E4913" w:rsidP="00657938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lastRenderedPageBreak/>
        <w:t>информационные системы, локальны и глобальные сети, автоматизированные и автоматические системы управления субъектов критической информационной инфраструктуры</w:t>
      </w:r>
    </w:p>
    <w:p w14:paraId="66A0E365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6F9F68E" w14:textId="674E405C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Аппаратные, программные и информационные средства, предназначенные для подготовки управленческих решений и выполнения управленческих, организационно-распорядительных и иных функций в сфере государственного управления - …?</w:t>
      </w:r>
    </w:p>
    <w:p w14:paraId="0E7456AB" w14:textId="77777777" w:rsidR="003E4913" w:rsidRPr="00DD4579" w:rsidRDefault="003E4913" w:rsidP="00657938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типовое автоматизированное рабочее место государственного служащего</w:t>
      </w:r>
    </w:p>
    <w:p w14:paraId="202D90A0" w14:textId="77777777" w:rsidR="003E4913" w:rsidRPr="00DD4579" w:rsidRDefault="003E4913" w:rsidP="00657938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автоматизированное рабочее место государственного служащего</w:t>
      </w:r>
    </w:p>
    <w:p w14:paraId="0F120DF0" w14:textId="77777777" w:rsidR="003E4913" w:rsidRPr="00DD4579" w:rsidRDefault="003E4913" w:rsidP="00657938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типовое рабочее место государственного служащего</w:t>
      </w:r>
    </w:p>
    <w:p w14:paraId="42AD726D" w14:textId="77777777" w:rsidR="003E4913" w:rsidRPr="00DD4579" w:rsidRDefault="003E4913" w:rsidP="00657938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типовое автоматизированное рабочее место служащего</w:t>
      </w:r>
    </w:p>
    <w:p w14:paraId="45409A0B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30B88F5" w14:textId="0D4F68DB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Способ организации работы с документами, при котором основная масса документов используется в электронном виде и хранится централизованно - …?</w:t>
      </w:r>
    </w:p>
    <w:p w14:paraId="3C91CBD0" w14:textId="77777777" w:rsidR="003E4913" w:rsidRPr="00DD4579" w:rsidRDefault="003E4913" w:rsidP="00657938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электронный документооборот</w:t>
      </w:r>
    </w:p>
    <w:p w14:paraId="4044B5DE" w14:textId="77777777" w:rsidR="003E4913" w:rsidRPr="00DD4579" w:rsidRDefault="003E4913" w:rsidP="00657938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система электронного документооборота</w:t>
      </w:r>
    </w:p>
    <w:p w14:paraId="2701CE2E" w14:textId="77777777" w:rsidR="003E4913" w:rsidRPr="00DD4579" w:rsidRDefault="003E4913" w:rsidP="00657938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централизованная система хранения электронных документов</w:t>
      </w:r>
    </w:p>
    <w:p w14:paraId="0B4F8DF6" w14:textId="77777777" w:rsidR="003E4913" w:rsidRPr="00DD4579" w:rsidRDefault="003E4913" w:rsidP="00657938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система межведомственного электронного взаимодействия</w:t>
      </w:r>
    </w:p>
    <w:p w14:paraId="5A62779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605C247" w14:textId="67482602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Какой класс информационных систем нацелен на перевод бумажных документов в электронный вид, автоматизацию делопроизводства и управление документооборотом</w:t>
      </w:r>
    </w:p>
    <w:p w14:paraId="25FAE234" w14:textId="77777777" w:rsidR="003E4913" w:rsidRPr="00DD4579" w:rsidRDefault="003E4913" w:rsidP="00657938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офисных информационных систем</w:t>
      </w:r>
    </w:p>
    <w:p w14:paraId="24C4B883" w14:textId="77777777" w:rsidR="003E4913" w:rsidRPr="00DD4579" w:rsidRDefault="003E4913" w:rsidP="00657938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информационно-справочных систем</w:t>
      </w:r>
    </w:p>
    <w:p w14:paraId="29E74857" w14:textId="77777777" w:rsidR="003E4913" w:rsidRPr="00DD4579" w:rsidRDefault="003E4913" w:rsidP="00657938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систем электронного документооборота</w:t>
      </w:r>
    </w:p>
    <w:p w14:paraId="28CF07C6" w14:textId="77777777" w:rsidR="003E4913" w:rsidRPr="00DD4579" w:rsidRDefault="003E4913" w:rsidP="00657938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пакетных информационных систем</w:t>
      </w:r>
    </w:p>
    <w:p w14:paraId="0E934676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96A0C6D" w14:textId="1C51C189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Какой класс информационных систем основан на гипертекстовых документах и мультимедиа?</w:t>
      </w:r>
    </w:p>
    <w:p w14:paraId="646B6EBD" w14:textId="77777777" w:rsidR="003E4913" w:rsidRPr="00DD4579" w:rsidRDefault="003E4913" w:rsidP="00657938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офисных информационных систем</w:t>
      </w:r>
    </w:p>
    <w:p w14:paraId="08842AE5" w14:textId="77777777" w:rsidR="003E4913" w:rsidRPr="00DD4579" w:rsidRDefault="003E4913" w:rsidP="00657938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информационно-справочных систем</w:t>
      </w:r>
    </w:p>
    <w:p w14:paraId="516E4BB0" w14:textId="77777777" w:rsidR="003E4913" w:rsidRPr="00DD4579" w:rsidRDefault="003E4913" w:rsidP="00657938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систем электронного документооборота</w:t>
      </w:r>
    </w:p>
    <w:p w14:paraId="0F5A7722" w14:textId="77777777" w:rsidR="003E4913" w:rsidRPr="00DD4579" w:rsidRDefault="003E4913" w:rsidP="00657938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класс пакетных информационных систем</w:t>
      </w:r>
    </w:p>
    <w:p w14:paraId="5C5EC464" w14:textId="77777777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1C98FED0" w14:textId="4302C57A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6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Какие информационные системы характеризуются отсутствием современных технических средств переработки информации и выполнением всех операций человеком?</w:t>
      </w:r>
    </w:p>
    <w:p w14:paraId="34743287" w14:textId="77777777" w:rsidR="003E4913" w:rsidRPr="00DD4579" w:rsidRDefault="003E4913" w:rsidP="0065793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«ручные» информационные системы</w:t>
      </w:r>
    </w:p>
    <w:p w14:paraId="68C32B06" w14:textId="77777777" w:rsidR="003E4913" w:rsidRPr="00DD4579" w:rsidRDefault="003E4913" w:rsidP="0065793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автоматические информационные системы</w:t>
      </w:r>
    </w:p>
    <w:p w14:paraId="2256780C" w14:textId="77777777" w:rsidR="003E4913" w:rsidRPr="00DD4579" w:rsidRDefault="003E4913" w:rsidP="0065793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автоматизированные информационные системы</w:t>
      </w:r>
    </w:p>
    <w:p w14:paraId="6A48294B" w14:textId="77777777" w:rsidR="003E4913" w:rsidRPr="00DD4579" w:rsidRDefault="003E4913" w:rsidP="00657938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офисные информационные системы</w:t>
      </w:r>
    </w:p>
    <w:p w14:paraId="3AA11FD2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D650047" w14:textId="6BEF7772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Программный комплекс, включающий в себя массив правовой информации и инструменты, позволяющие специалисту организовывать поиск нужной информации – это …?</w:t>
      </w:r>
    </w:p>
    <w:p w14:paraId="56C8A26C" w14:textId="77777777" w:rsidR="003E4913" w:rsidRPr="00DD4579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документальные системы</w:t>
      </w:r>
    </w:p>
    <w:p w14:paraId="6A0BE22C" w14:textId="77777777" w:rsidR="003E4913" w:rsidRPr="00DD4579" w:rsidRDefault="003E4913" w:rsidP="0065793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гипертекстовые системы</w:t>
      </w:r>
    </w:p>
    <w:p w14:paraId="64F0A320" w14:textId="77777777" w:rsidR="003E4913" w:rsidRPr="00DD4579" w:rsidRDefault="003E4913" w:rsidP="0065793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справочно-правовые системы</w:t>
      </w:r>
    </w:p>
    <w:p w14:paraId="7EAEE71A" w14:textId="77777777" w:rsidR="003E4913" w:rsidRPr="00DD4579" w:rsidRDefault="003E4913" w:rsidP="0065793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система электронного документооборота</w:t>
      </w:r>
    </w:p>
    <w:p w14:paraId="16E4C08A" w14:textId="77777777" w:rsidR="003E4913" w:rsidRPr="00DD4579" w:rsidRDefault="003E4913" w:rsidP="00657938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офисные информационные системы</w:t>
      </w:r>
    </w:p>
    <w:p w14:paraId="524E9FEB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0BB3DC8" w14:textId="3F4BFABE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Каково одно из основных достоинств справочно-правовых систем?</w:t>
      </w:r>
    </w:p>
    <w:p w14:paraId="0A3DFEB9" w14:textId="77777777" w:rsidR="003E4913" w:rsidRPr="00DD4579" w:rsidRDefault="003E4913" w:rsidP="00657938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удобный интерфейс</w:t>
      </w:r>
    </w:p>
    <w:p w14:paraId="0761A340" w14:textId="77777777" w:rsidR="003E4913" w:rsidRPr="00DD4579" w:rsidRDefault="003E4913" w:rsidP="00657938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возможность составления отчетов</w:t>
      </w:r>
    </w:p>
    <w:p w14:paraId="47C08FE3" w14:textId="77777777" w:rsidR="003E4913" w:rsidRPr="00DD4579" w:rsidRDefault="003E4913" w:rsidP="00657938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наличие мультимедиа</w:t>
      </w:r>
    </w:p>
    <w:p w14:paraId="415CD5CD" w14:textId="77777777" w:rsidR="003E4913" w:rsidRPr="00DD4579" w:rsidRDefault="003E4913" w:rsidP="00657938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компактное хранение больших объемов информации</w:t>
      </w:r>
    </w:p>
    <w:p w14:paraId="2182E740" w14:textId="77777777" w:rsidR="003E4913" w:rsidRPr="00DD4579" w:rsidRDefault="003E4913" w:rsidP="00657938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возможность работы с MS Word</w:t>
      </w:r>
    </w:p>
    <w:p w14:paraId="2D59D20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EE4A8F" w14:textId="69543DF3" w:rsidR="003E4913" w:rsidRPr="00FB6D3A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3E4913" w:rsidRPr="00FB6D3A">
        <w:rPr>
          <w:rFonts w:ascii="Times New Roman" w:hAnsi="Times New Roman"/>
          <w:b/>
          <w:bCs/>
          <w:sz w:val="28"/>
          <w:szCs w:val="28"/>
        </w:rPr>
        <w:t>. Каков один из основных недостатков справочно-правовых систем?</w:t>
      </w:r>
    </w:p>
    <w:p w14:paraId="11AF0E4B" w14:textId="77777777" w:rsidR="003E4913" w:rsidRPr="00DD4579" w:rsidRDefault="003E4913" w:rsidP="00657938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низкая скорость передачи информации</w:t>
      </w:r>
    </w:p>
    <w:p w14:paraId="03C40B85" w14:textId="77777777" w:rsidR="003E4913" w:rsidRPr="00DD4579" w:rsidRDefault="003E4913" w:rsidP="00657938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сложность организации поиска документа</w:t>
      </w:r>
    </w:p>
    <w:p w14:paraId="12FAB09B" w14:textId="77777777" w:rsidR="003E4913" w:rsidRPr="00DD4579" w:rsidRDefault="003E4913" w:rsidP="00657938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сложность восприятия информации с экрана монитора</w:t>
      </w:r>
    </w:p>
    <w:p w14:paraId="3655E222" w14:textId="77777777" w:rsidR="003E4913" w:rsidRPr="00DD4579" w:rsidRDefault="003E4913" w:rsidP="00657938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сложность составления отчетов</w:t>
      </w:r>
    </w:p>
    <w:p w14:paraId="17D0F231" w14:textId="77777777" w:rsidR="003E4913" w:rsidRPr="00DD4579" w:rsidRDefault="003E4913" w:rsidP="00657938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невозможность работы в программах MS Office</w:t>
      </w:r>
    </w:p>
    <w:p w14:paraId="69DB910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5E81259" w14:textId="0C2D38F5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Справочно-правовые системы, ориентированные на доступ пользователей любой профессиональной ориентации к нормативно-правовым документам — это…?</w:t>
      </w:r>
    </w:p>
    <w:p w14:paraId="7314C449" w14:textId="77777777" w:rsidR="003E4913" w:rsidRPr="00DD4579" w:rsidRDefault="003E4913" w:rsidP="00657938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справочно-информационные системы общего назначения</w:t>
      </w:r>
    </w:p>
    <w:p w14:paraId="7EBB0A32" w14:textId="77777777" w:rsidR="003E4913" w:rsidRPr="00DD4579" w:rsidRDefault="003E4913" w:rsidP="00657938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глобальные информационные службы</w:t>
      </w:r>
    </w:p>
    <w:p w14:paraId="68830CBC" w14:textId="77777777" w:rsidR="003E4913" w:rsidRPr="00DD4579" w:rsidRDefault="003E4913" w:rsidP="00657938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системы автоматизации делопроизводства</w:t>
      </w:r>
    </w:p>
    <w:p w14:paraId="068C69C8" w14:textId="77777777" w:rsidR="003E4913" w:rsidRPr="00DD4579" w:rsidRDefault="003E4913" w:rsidP="00657938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lastRenderedPageBreak/>
        <w:t>системы поддержки деятельности правотворческих органов</w:t>
      </w:r>
    </w:p>
    <w:p w14:paraId="27580A72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3C2DD32" w14:textId="0F1752C9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1</w:t>
      </w:r>
      <w:r w:rsidRPr="00185F1B">
        <w:rPr>
          <w:rFonts w:ascii="Times New Roman" w:hAnsi="Times New Roman"/>
          <w:b/>
          <w:bCs/>
          <w:sz w:val="28"/>
          <w:szCs w:val="28"/>
        </w:rPr>
        <w:t>. Справочно-правовые системы, предоставляющие доступ удаленным пользователям к правовой информации — это…?</w:t>
      </w:r>
    </w:p>
    <w:p w14:paraId="75ACA233" w14:textId="77777777" w:rsidR="003E4913" w:rsidRPr="00DD4579" w:rsidRDefault="003E4913" w:rsidP="00657938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справочно-информационные системы общего назначения</w:t>
      </w:r>
    </w:p>
    <w:p w14:paraId="7AD772F6" w14:textId="77777777" w:rsidR="003E4913" w:rsidRPr="00DD4579" w:rsidRDefault="003E4913" w:rsidP="00657938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глобальные информационные службы</w:t>
      </w:r>
    </w:p>
    <w:p w14:paraId="3662520F" w14:textId="77777777" w:rsidR="003E4913" w:rsidRPr="00DD4579" w:rsidRDefault="003E4913" w:rsidP="00657938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системы автоматизации делопроизводства</w:t>
      </w:r>
    </w:p>
    <w:p w14:paraId="74F2EBAD" w14:textId="77777777" w:rsidR="003E4913" w:rsidRPr="00DD4579" w:rsidRDefault="003E4913" w:rsidP="00657938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системы поддержки деятельности правотворческих органов</w:t>
      </w:r>
    </w:p>
    <w:p w14:paraId="77957AC6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6485112" w14:textId="145FFE0D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2</w:t>
      </w:r>
      <w:r w:rsidRPr="00185F1B">
        <w:rPr>
          <w:rFonts w:ascii="Times New Roman" w:hAnsi="Times New Roman"/>
          <w:b/>
          <w:bCs/>
          <w:sz w:val="28"/>
          <w:szCs w:val="28"/>
        </w:rPr>
        <w:t>. Наименьшая единица, необходимая для организации поиска информации в справочно-правовых системах – это…?</w:t>
      </w:r>
    </w:p>
    <w:p w14:paraId="3F5AF7E1" w14:textId="77777777" w:rsidR="003E4913" w:rsidRPr="00DD4579" w:rsidRDefault="003E4913" w:rsidP="00657938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предложение</w:t>
      </w:r>
    </w:p>
    <w:p w14:paraId="1FE45280" w14:textId="77777777" w:rsidR="003E4913" w:rsidRPr="00DD4579" w:rsidRDefault="003E4913" w:rsidP="00657938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слово</w:t>
      </w:r>
    </w:p>
    <w:p w14:paraId="153DB139" w14:textId="77777777" w:rsidR="003E4913" w:rsidRPr="00DD4579" w:rsidRDefault="003E4913" w:rsidP="00657938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документ</w:t>
      </w:r>
    </w:p>
    <w:p w14:paraId="7AC49E70" w14:textId="77777777" w:rsidR="003E4913" w:rsidRPr="00DD4579" w:rsidRDefault="003E4913" w:rsidP="00657938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словосочетание</w:t>
      </w:r>
    </w:p>
    <w:p w14:paraId="3C93E315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FF1A82" w14:textId="7F0E4E3E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3</w:t>
      </w:r>
      <w:r w:rsidRPr="00185F1B">
        <w:rPr>
          <w:rFonts w:ascii="Times New Roman" w:hAnsi="Times New Roman"/>
          <w:b/>
          <w:bCs/>
          <w:sz w:val="28"/>
          <w:szCs w:val="28"/>
        </w:rPr>
        <w:t>. Наименьшая единица справочно-правовых систем – это…?</w:t>
      </w:r>
    </w:p>
    <w:p w14:paraId="4CA8D5C0" w14:textId="77777777" w:rsidR="003E4913" w:rsidRPr="00DD4579" w:rsidRDefault="003E4913" w:rsidP="00657938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предложение</w:t>
      </w:r>
    </w:p>
    <w:p w14:paraId="041D0F81" w14:textId="77777777" w:rsidR="003E4913" w:rsidRPr="00DD4579" w:rsidRDefault="003E4913" w:rsidP="00657938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слово</w:t>
      </w:r>
    </w:p>
    <w:p w14:paraId="69E878CA" w14:textId="77777777" w:rsidR="003E4913" w:rsidRPr="00DD4579" w:rsidRDefault="003E4913" w:rsidP="00657938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словосочетание</w:t>
      </w:r>
    </w:p>
    <w:p w14:paraId="166ECEAD" w14:textId="77777777" w:rsidR="003E4913" w:rsidRPr="00DD4579" w:rsidRDefault="003E4913" w:rsidP="00657938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документ</w:t>
      </w:r>
    </w:p>
    <w:p w14:paraId="107B7EDD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3FB8EE7" w14:textId="45C6C90A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4</w:t>
      </w:r>
      <w:r w:rsidRPr="00185F1B">
        <w:rPr>
          <w:rFonts w:ascii="Times New Roman" w:hAnsi="Times New Roman"/>
          <w:b/>
          <w:bCs/>
          <w:sz w:val="28"/>
          <w:szCs w:val="28"/>
        </w:rPr>
        <w:t>. Какая информация подлежит защите?</w:t>
      </w:r>
    </w:p>
    <w:p w14:paraId="54A5F568" w14:textId="77777777" w:rsidR="003E4913" w:rsidRPr="003A592B" w:rsidRDefault="003E4913" w:rsidP="00657938">
      <w:pPr>
        <w:numPr>
          <w:ilvl w:val="0"/>
          <w:numId w:val="3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оперативная информация</w:t>
      </w:r>
    </w:p>
    <w:p w14:paraId="7DC4672D" w14:textId="77777777" w:rsidR="003E4913" w:rsidRPr="003A592B" w:rsidRDefault="003E4913" w:rsidP="00657938">
      <w:pPr>
        <w:numPr>
          <w:ilvl w:val="0"/>
          <w:numId w:val="3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конфиденциальная информация</w:t>
      </w:r>
    </w:p>
    <w:p w14:paraId="72B725BA" w14:textId="77777777" w:rsidR="003E4913" w:rsidRPr="003A592B" w:rsidRDefault="003E4913" w:rsidP="00657938">
      <w:pPr>
        <w:numPr>
          <w:ilvl w:val="0"/>
          <w:numId w:val="3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информация, которая не подлежит разглашению</w:t>
      </w:r>
    </w:p>
    <w:p w14:paraId="772F3E7D" w14:textId="77777777" w:rsidR="003E4913" w:rsidRPr="003A592B" w:rsidRDefault="003E4913" w:rsidP="00657938">
      <w:pPr>
        <w:numPr>
          <w:ilvl w:val="0"/>
          <w:numId w:val="3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важная информация</w:t>
      </w:r>
    </w:p>
    <w:p w14:paraId="6CBE9CC7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A7D2D3B" w14:textId="14B6261B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5</w:t>
      </w:r>
      <w:r w:rsidRPr="00185F1B">
        <w:rPr>
          <w:rFonts w:ascii="Times New Roman" w:hAnsi="Times New Roman"/>
          <w:b/>
          <w:bCs/>
          <w:sz w:val="28"/>
          <w:szCs w:val="28"/>
        </w:rPr>
        <w:t>. Что из перечисленного является одной из важнейшей задаче государственных органов в рамках деятельности по обеспечению информационной безопасности?</w:t>
      </w:r>
    </w:p>
    <w:p w14:paraId="5F3D18F5" w14:textId="77777777" w:rsidR="003E4913" w:rsidRPr="003A592B" w:rsidRDefault="003E4913" w:rsidP="00657938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организация разведывательной деятельности для обеспечения информационной безопасности личности, общества и государства</w:t>
      </w:r>
    </w:p>
    <w:p w14:paraId="45F357C1" w14:textId="77777777" w:rsidR="003E4913" w:rsidRPr="003A592B" w:rsidRDefault="003E4913" w:rsidP="00657938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защиты прав и законных интересов граждан и организаций в информационной сфере</w:t>
      </w:r>
    </w:p>
    <w:p w14:paraId="237A5E68" w14:textId="77777777" w:rsidR="003E4913" w:rsidRPr="003A592B" w:rsidRDefault="003E4913" w:rsidP="00657938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государственная поддержка разработки, производства и эксплуатации средств информационного взаимодействия</w:t>
      </w:r>
    </w:p>
    <w:p w14:paraId="288486B6" w14:textId="77777777" w:rsidR="003E4913" w:rsidRPr="003A592B" w:rsidRDefault="003E4913" w:rsidP="00657938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планирование, осуществление и оценка эффективности комплекса мер по обеспечению экономической безопасности</w:t>
      </w:r>
    </w:p>
    <w:p w14:paraId="7F30C02A" w14:textId="0245CA75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6</w:t>
      </w:r>
      <w:r w:rsidRPr="00185F1B">
        <w:rPr>
          <w:rFonts w:ascii="Times New Roman" w:hAnsi="Times New Roman"/>
          <w:b/>
          <w:bCs/>
          <w:sz w:val="28"/>
          <w:szCs w:val="28"/>
        </w:rPr>
        <w:t>. Что относится к первоочередным задачам защиты информации?</w:t>
      </w:r>
    </w:p>
    <w:p w14:paraId="0C49197A" w14:textId="77777777" w:rsidR="003E4913" w:rsidRPr="003A592B" w:rsidRDefault="003E4913" w:rsidP="00657938">
      <w:pPr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качества информационных ресурсов</w:t>
      </w:r>
    </w:p>
    <w:p w14:paraId="6B630781" w14:textId="77777777" w:rsidR="003E4913" w:rsidRPr="003A592B" w:rsidRDefault="003E4913" w:rsidP="00657938">
      <w:pPr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целостности информационных ресурсов</w:t>
      </w:r>
    </w:p>
    <w:p w14:paraId="5123C3D1" w14:textId="77777777" w:rsidR="003E4913" w:rsidRPr="003A592B" w:rsidRDefault="003E4913" w:rsidP="00657938">
      <w:pPr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доступности информационных ресурсов</w:t>
      </w:r>
    </w:p>
    <w:p w14:paraId="641C0EC0" w14:textId="77777777" w:rsidR="003E4913" w:rsidRPr="003A592B" w:rsidRDefault="003E4913" w:rsidP="00657938">
      <w:pPr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надежности информационных ресурсов</w:t>
      </w:r>
    </w:p>
    <w:p w14:paraId="236ED62F" w14:textId="77777777" w:rsidR="003E4913" w:rsidRPr="003A592B" w:rsidRDefault="003E4913" w:rsidP="00657938">
      <w:pPr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конфиденциальности информационных ресурсов</w:t>
      </w:r>
    </w:p>
    <w:p w14:paraId="67917CD8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E1B9B45" w14:textId="74EF0E19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712B84">
        <w:rPr>
          <w:rFonts w:ascii="Times New Roman" w:hAnsi="Times New Roman"/>
          <w:b/>
          <w:bCs/>
          <w:sz w:val="28"/>
          <w:szCs w:val="28"/>
        </w:rPr>
        <w:t>7</w:t>
      </w:r>
      <w:r w:rsidRPr="00185F1B">
        <w:rPr>
          <w:rFonts w:ascii="Times New Roman" w:hAnsi="Times New Roman"/>
          <w:b/>
          <w:bCs/>
          <w:sz w:val="28"/>
          <w:szCs w:val="28"/>
        </w:rPr>
        <w:t>. Каковы основные направления деятельности на законодательном уровне в сфере обеспечения информационной безопасности?</w:t>
      </w:r>
    </w:p>
    <w:p w14:paraId="342089DF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разработка новых законов с учетом интересов всех категорий субъектов информационных отношений</w:t>
      </w:r>
    </w:p>
    <w:p w14:paraId="5F5607C0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ориентация на созидательные законы</w:t>
      </w:r>
    </w:p>
    <w:p w14:paraId="0274457E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ориентация на карательные законы</w:t>
      </w:r>
    </w:p>
    <w:p w14:paraId="419AA619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создание уникальных стандартов и сертификационных нормативов, актуальных только в </w:t>
      </w:r>
      <w:r>
        <w:rPr>
          <w:rFonts w:ascii="Times New Roman" w:hAnsi="Times New Roman"/>
          <w:sz w:val="28"/>
          <w:szCs w:val="28"/>
        </w:rPr>
        <w:t>Р</w:t>
      </w:r>
      <w:r w:rsidRPr="003A592B">
        <w:rPr>
          <w:rFonts w:ascii="Times New Roman" w:hAnsi="Times New Roman"/>
          <w:sz w:val="28"/>
          <w:szCs w:val="28"/>
        </w:rPr>
        <w:t>оссии</w:t>
      </w:r>
    </w:p>
    <w:p w14:paraId="64E2F72E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интеграция в мировое правовое пространство</w:t>
      </w:r>
    </w:p>
    <w:p w14:paraId="72319858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учет современного состояния информационных технологий</w:t>
      </w:r>
    </w:p>
    <w:p w14:paraId="73AE52BD" w14:textId="77777777" w:rsidR="003E4913" w:rsidRPr="003A592B" w:rsidRDefault="003E4913" w:rsidP="00657938">
      <w:pPr>
        <w:numPr>
          <w:ilvl w:val="0"/>
          <w:numId w:val="3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использование исключительно собственного опыта при создании нормативно-правовой базы в области информационной безопасности</w:t>
      </w:r>
    </w:p>
    <w:p w14:paraId="536F62B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1A916B9" w14:textId="64598E95" w:rsidR="003E4913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18</w:t>
      </w:r>
      <w:r w:rsidR="003E4913" w:rsidRPr="00185F1B">
        <w:rPr>
          <w:rFonts w:ascii="Times New Roman" w:hAnsi="Times New Roman"/>
          <w:b/>
          <w:bCs/>
          <w:sz w:val="28"/>
          <w:szCs w:val="28"/>
        </w:rPr>
        <w:t>. Перечислите участников системы обеспечения информационной безопасности Российской Федерации согласно Доктрины информационной безопасности РФ.</w:t>
      </w:r>
    </w:p>
    <w:p w14:paraId="4ED966A3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федеральные и муниципальные органы власти</w:t>
      </w:r>
    </w:p>
    <w:p w14:paraId="0543543C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собственники объектов критической информационной инфраструктуры</w:t>
      </w:r>
    </w:p>
    <w:p w14:paraId="030338A6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средства массовой информации и массовых коммуникаций</w:t>
      </w:r>
    </w:p>
    <w:p w14:paraId="2DA0EA49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организации, осуществляющие образовательную деятельность</w:t>
      </w:r>
    </w:p>
    <w:p w14:paraId="1148ABEC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 денежно-кредитной, валютной, банковской и иных сфер финансового рынка</w:t>
      </w:r>
    </w:p>
    <w:p w14:paraId="2BF82619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 и граждане российской федерации</w:t>
      </w:r>
    </w:p>
    <w:p w14:paraId="69DA4ABF" w14:textId="77777777" w:rsidR="003E4913" w:rsidRPr="003A592B" w:rsidRDefault="003E4913" w:rsidP="00657938">
      <w:pPr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операторы связи</w:t>
      </w:r>
    </w:p>
    <w:p w14:paraId="732B67DD" w14:textId="633C7182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31B77175" w14:textId="4F85CCFF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19</w:t>
      </w:r>
      <w:r w:rsidRPr="00185F1B">
        <w:rPr>
          <w:rFonts w:ascii="Times New Roman" w:hAnsi="Times New Roman"/>
          <w:b/>
          <w:bCs/>
          <w:sz w:val="28"/>
          <w:szCs w:val="28"/>
        </w:rPr>
        <w:t>. Перечислите организации, которые входят в состав организационной основ системы обеспечения информационной безопасности РФ.</w:t>
      </w:r>
    </w:p>
    <w:p w14:paraId="65886D8B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служба безопасности Российской Федерации</w:t>
      </w:r>
    </w:p>
    <w:p w14:paraId="3DDF57BF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Совет Федерации Федерального Собрания Российской Федерации</w:t>
      </w:r>
    </w:p>
    <w:p w14:paraId="3C360398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Совет Безопасности Российской Федерации</w:t>
      </w:r>
    </w:p>
    <w:p w14:paraId="7F34A373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служба по техническому и экспортному контролю</w:t>
      </w:r>
    </w:p>
    <w:p w14:paraId="216F6CB0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Государственная Дума Федерального Собрания Российской Федерации</w:t>
      </w:r>
    </w:p>
    <w:p w14:paraId="4AA963CB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Министерство внутренних дел Российской Федерации</w:t>
      </w:r>
    </w:p>
    <w:p w14:paraId="5F664400" w14:textId="77777777" w:rsidR="00712B84" w:rsidRPr="003A592B" w:rsidRDefault="00712B84" w:rsidP="00657938">
      <w:pPr>
        <w:numPr>
          <w:ilvl w:val="0"/>
          <w:numId w:val="3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14:paraId="1F1F4BE1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14BAB5C" w14:textId="7EEB5C83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20</w:t>
      </w:r>
      <w:r w:rsidRPr="00185F1B">
        <w:rPr>
          <w:rFonts w:ascii="Times New Roman" w:hAnsi="Times New Roman"/>
          <w:b/>
          <w:bCs/>
          <w:sz w:val="28"/>
          <w:szCs w:val="28"/>
        </w:rPr>
        <w:t>. Что можно отнести к стратегическим целями обеспечения информационной безопасности в области государственной и общественной безопасности согласно Доктрины информационной безопасности РФ?</w:t>
      </w:r>
    </w:p>
    <w:p w14:paraId="7EF9CFD2" w14:textId="77777777" w:rsidR="00712B84" w:rsidRPr="003A592B" w:rsidRDefault="00712B84" w:rsidP="00657938">
      <w:pPr>
        <w:numPr>
          <w:ilvl w:val="0"/>
          <w:numId w:val="3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защита суверенитета</w:t>
      </w:r>
    </w:p>
    <w:p w14:paraId="50A69E9A" w14:textId="77777777" w:rsidR="00712B84" w:rsidRPr="003A592B" w:rsidRDefault="00712B84" w:rsidP="00657938">
      <w:pPr>
        <w:numPr>
          <w:ilvl w:val="0"/>
          <w:numId w:val="3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поддержание обороноспособности РФ</w:t>
      </w:r>
    </w:p>
    <w:p w14:paraId="231F68C4" w14:textId="77777777" w:rsidR="00712B84" w:rsidRPr="003A592B" w:rsidRDefault="00712B84" w:rsidP="00657938">
      <w:pPr>
        <w:numPr>
          <w:ilvl w:val="0"/>
          <w:numId w:val="3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секретности информационной структуры РФ</w:t>
      </w:r>
    </w:p>
    <w:p w14:paraId="0702F37C" w14:textId="77777777" w:rsidR="00712B84" w:rsidRPr="003A592B" w:rsidRDefault="00712B84" w:rsidP="00657938">
      <w:pPr>
        <w:numPr>
          <w:ilvl w:val="0"/>
          <w:numId w:val="3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поддержание территориальной целостности РФ</w:t>
      </w:r>
    </w:p>
    <w:p w14:paraId="17438C14" w14:textId="77777777" w:rsidR="00712B84" w:rsidRPr="003A592B" w:rsidRDefault="00712B84" w:rsidP="00657938">
      <w:pPr>
        <w:numPr>
          <w:ilvl w:val="0"/>
          <w:numId w:val="3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основных прав и свобод человека и гражданина</w:t>
      </w:r>
    </w:p>
    <w:p w14:paraId="0EAEBC0D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6726E08" w14:textId="5ABFC4B7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21</w:t>
      </w:r>
      <w:r w:rsidRPr="00185F1B">
        <w:rPr>
          <w:rFonts w:ascii="Times New Roman" w:hAnsi="Times New Roman"/>
          <w:b/>
          <w:bCs/>
          <w:sz w:val="28"/>
          <w:szCs w:val="28"/>
        </w:rPr>
        <w:t>. Какую информацию относят к конфиденциальной?</w:t>
      </w:r>
    </w:p>
    <w:p w14:paraId="1EF41149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коммерческую тайну</w:t>
      </w:r>
    </w:p>
    <w:p w14:paraId="1447D20C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государственную тайну</w:t>
      </w:r>
    </w:p>
    <w:p w14:paraId="2251D680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переписки</w:t>
      </w:r>
    </w:p>
    <w:p w14:paraId="389EB28F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ведомственную тайну</w:t>
      </w:r>
    </w:p>
    <w:p w14:paraId="3B34EB6C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переговоров</w:t>
      </w:r>
    </w:p>
    <w:p w14:paraId="78384F0B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персональные данные</w:t>
      </w:r>
    </w:p>
    <w:p w14:paraId="233D5DC5" w14:textId="77777777" w:rsidR="003E4913" w:rsidRPr="003A592B" w:rsidRDefault="003E4913" w:rsidP="00657938">
      <w:pPr>
        <w:numPr>
          <w:ilvl w:val="0"/>
          <w:numId w:val="3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проповеди</w:t>
      </w:r>
    </w:p>
    <w:p w14:paraId="6070F2DF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F665636" w14:textId="06103EE3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22</w:t>
      </w:r>
      <w:r w:rsidRPr="00185F1B">
        <w:rPr>
          <w:rFonts w:ascii="Times New Roman" w:hAnsi="Times New Roman"/>
          <w:b/>
          <w:bCs/>
          <w:sz w:val="28"/>
          <w:szCs w:val="28"/>
        </w:rPr>
        <w:t>. К информации ограниченного доступа НЕ относится?</w:t>
      </w:r>
    </w:p>
    <w:p w14:paraId="24062F02" w14:textId="77777777" w:rsidR="00712B84" w:rsidRPr="003A592B" w:rsidRDefault="00712B84" w:rsidP="00657938">
      <w:pPr>
        <w:numPr>
          <w:ilvl w:val="0"/>
          <w:numId w:val="3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Санитарно-эпидемиологическая информация</w:t>
      </w:r>
    </w:p>
    <w:p w14:paraId="1C462DF4" w14:textId="77777777" w:rsidR="00712B84" w:rsidRPr="003A592B" w:rsidRDefault="00712B84" w:rsidP="00657938">
      <w:pPr>
        <w:numPr>
          <w:ilvl w:val="0"/>
          <w:numId w:val="3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Коммерческая тайна</w:t>
      </w:r>
    </w:p>
    <w:p w14:paraId="4B5DB565" w14:textId="77777777" w:rsidR="00712B84" w:rsidRPr="003A592B" w:rsidRDefault="00712B84" w:rsidP="00657938">
      <w:pPr>
        <w:numPr>
          <w:ilvl w:val="0"/>
          <w:numId w:val="3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Персональные данные</w:t>
      </w:r>
    </w:p>
    <w:p w14:paraId="6504AFAB" w14:textId="77777777" w:rsidR="00712B84" w:rsidRPr="003A592B" w:rsidRDefault="00712B84" w:rsidP="00657938">
      <w:pPr>
        <w:numPr>
          <w:ilvl w:val="0"/>
          <w:numId w:val="3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 о мерах безопасности в отношении судьи и участников уголовного</w:t>
      </w:r>
    </w:p>
    <w:p w14:paraId="41876168" w14:textId="6C391F76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</w:t>
      </w:r>
      <w:r w:rsidR="00712B84">
        <w:rPr>
          <w:rFonts w:ascii="Times New Roman" w:hAnsi="Times New Roman"/>
          <w:b/>
          <w:bCs/>
          <w:sz w:val="28"/>
          <w:szCs w:val="28"/>
        </w:rPr>
        <w:t>3</w:t>
      </w:r>
      <w:r w:rsidRPr="00185F1B">
        <w:rPr>
          <w:rFonts w:ascii="Times New Roman" w:hAnsi="Times New Roman"/>
          <w:b/>
          <w:bCs/>
          <w:sz w:val="28"/>
          <w:szCs w:val="28"/>
        </w:rPr>
        <w:t>. Что представляет собой «Информационная сфера», в соответствии с действующей доктриной информационной безопасности РФ?</w:t>
      </w:r>
    </w:p>
    <w:p w14:paraId="01B09BFE" w14:textId="77777777" w:rsidR="003E4913" w:rsidRPr="003A592B" w:rsidRDefault="003E4913" w:rsidP="00657938">
      <w:pPr>
        <w:numPr>
          <w:ilvl w:val="0"/>
          <w:numId w:val="4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Системообразующий фактор жизни общества, активно влияющий на состояние политической, экономической, оборонной и других составляющих безопасности Российской Федерации</w:t>
      </w:r>
    </w:p>
    <w:p w14:paraId="6F5CFE24" w14:textId="77777777" w:rsidR="003E4913" w:rsidRPr="003A592B" w:rsidRDefault="003E4913" w:rsidP="00657938">
      <w:pPr>
        <w:numPr>
          <w:ilvl w:val="0"/>
          <w:numId w:val="4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информации, объектов информатизации, информационных систем, сайтов в информационно-телекоммуникационной сети "Интернет", сетей связи, информационных технологий, субъектов, деятельность которых связана с формированием и обработкой информации, развитием и использованием названных технологий, обеспечением информационной безопасности, а также совокупность механизмов регулирования соответствующих общественных отношений</w:t>
      </w:r>
    </w:p>
    <w:p w14:paraId="5D8EA4FD" w14:textId="77777777" w:rsidR="003E4913" w:rsidRPr="003A592B" w:rsidRDefault="003E4913" w:rsidP="00657938">
      <w:pPr>
        <w:numPr>
          <w:ilvl w:val="0"/>
          <w:numId w:val="4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государственная информационная система, порядок использования которой устанавливается Правительством Российской Федерации и которая обеспечивает в случаях, предусмотренных законодательством РФ, санкционированный доступ к информации, содержащейся в информационных системах</w:t>
      </w:r>
    </w:p>
    <w:p w14:paraId="445C5CB2" w14:textId="77777777" w:rsidR="003E4913" w:rsidRPr="003A592B" w:rsidRDefault="003E4913" w:rsidP="00657938">
      <w:pPr>
        <w:numPr>
          <w:ilvl w:val="0"/>
          <w:numId w:val="4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информации, информационной инфраструктуры, субъектов, осуществляющих сбор, формирование, распространение и использование информации, а также системы регулирования возникающих при этом общественных отношений</w:t>
      </w:r>
    </w:p>
    <w:p w14:paraId="265CE9E3" w14:textId="77777777" w:rsidR="003E4913" w:rsidRPr="003A592B" w:rsidRDefault="003E4913" w:rsidP="00657938">
      <w:pPr>
        <w:numPr>
          <w:ilvl w:val="0"/>
          <w:numId w:val="4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объектов информатизации, информационных систем, сайтов в сети "Интернет" и сетей связи, расположенных на территории Российской Федерации, а также на территориях, находящихся под юрисдикцией Российской Федерации или используемых на основании международных договоров Российской Федерации</w:t>
      </w:r>
    </w:p>
    <w:p w14:paraId="68223F08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5857F68" w14:textId="48F12E07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712B84">
        <w:rPr>
          <w:rFonts w:ascii="Times New Roman" w:hAnsi="Times New Roman"/>
          <w:b/>
          <w:bCs/>
          <w:sz w:val="28"/>
          <w:szCs w:val="28"/>
        </w:rPr>
        <w:t>4</w:t>
      </w:r>
      <w:r w:rsidRPr="00185F1B">
        <w:rPr>
          <w:rFonts w:ascii="Times New Roman" w:hAnsi="Times New Roman"/>
          <w:b/>
          <w:bCs/>
          <w:sz w:val="28"/>
          <w:szCs w:val="28"/>
        </w:rPr>
        <w:t>. Что можно отнести к важнейшим задачам государственных органов в рамках деятельности по обеспечению информационной безопасности?</w:t>
      </w:r>
    </w:p>
    <w:p w14:paraId="7D759FBB" w14:textId="77777777" w:rsidR="003E4913" w:rsidRPr="003A592B" w:rsidRDefault="003E4913" w:rsidP="00657938">
      <w:pPr>
        <w:numPr>
          <w:ilvl w:val="0"/>
          <w:numId w:val="4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Организация разведывательной деятельности для обеспечения информационной безопасности личности, общества и государства</w:t>
      </w:r>
    </w:p>
    <w:p w14:paraId="247DB8CE" w14:textId="77777777" w:rsidR="003E4913" w:rsidRPr="003A592B" w:rsidRDefault="003E4913" w:rsidP="00657938">
      <w:pPr>
        <w:numPr>
          <w:ilvl w:val="0"/>
          <w:numId w:val="4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защиты прав и законных интересов граждан и организаций в информационной сфере</w:t>
      </w:r>
    </w:p>
    <w:p w14:paraId="062771A9" w14:textId="77777777" w:rsidR="003E4913" w:rsidRPr="003A592B" w:rsidRDefault="003E4913" w:rsidP="00657938">
      <w:pPr>
        <w:numPr>
          <w:ilvl w:val="0"/>
          <w:numId w:val="4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Оценка состояния информационной безопасности, прогнозирование и обнаружение информационных угроз, определение приоритетных направлений их предотвращения и ликвидации последствий их проявления</w:t>
      </w:r>
    </w:p>
    <w:p w14:paraId="32400410" w14:textId="77777777" w:rsidR="003E4913" w:rsidRPr="003A592B" w:rsidRDefault="003E4913" w:rsidP="00657938">
      <w:pPr>
        <w:numPr>
          <w:ilvl w:val="0"/>
          <w:numId w:val="4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lastRenderedPageBreak/>
        <w:t>Государственная поддержка разработки, производства и эксплуатации средств информационного взаимодействия</w:t>
      </w:r>
    </w:p>
    <w:p w14:paraId="5CE89EF8" w14:textId="77777777" w:rsidR="003E4913" w:rsidRPr="004A3B6E" w:rsidRDefault="003E4913" w:rsidP="00657938">
      <w:pPr>
        <w:numPr>
          <w:ilvl w:val="0"/>
          <w:numId w:val="4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Планирование, осуществление и оценка эффективности комплекса мер по обеспечению информационной безопасности</w:t>
      </w:r>
    </w:p>
    <w:p w14:paraId="04D916F0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278308" w14:textId="255D1040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712B84">
        <w:rPr>
          <w:rFonts w:ascii="Times New Roman" w:hAnsi="Times New Roman"/>
          <w:b/>
          <w:bCs/>
          <w:sz w:val="28"/>
          <w:szCs w:val="28"/>
        </w:rPr>
        <w:t>5</w:t>
      </w:r>
      <w:r w:rsidRPr="00185F1B">
        <w:rPr>
          <w:rFonts w:ascii="Times New Roman" w:hAnsi="Times New Roman"/>
          <w:b/>
          <w:bCs/>
          <w:sz w:val="28"/>
          <w:szCs w:val="28"/>
        </w:rPr>
        <w:t>. Какие механизмы безопасности необходимо использовать в рамках современных информационных систем?</w:t>
      </w:r>
    </w:p>
    <w:p w14:paraId="7DDABC2B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идентификация и аутентификация пользователей</w:t>
      </w:r>
    </w:p>
    <w:p w14:paraId="4B71BDE6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управление доступом</w:t>
      </w:r>
    </w:p>
    <w:p w14:paraId="658EF931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резервное копирование</w:t>
      </w:r>
    </w:p>
    <w:p w14:paraId="38FAC86F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протоколирование и аудит</w:t>
      </w:r>
    </w:p>
    <w:p w14:paraId="07E818EE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высокой производительности системы</w:t>
      </w:r>
    </w:p>
    <w:p w14:paraId="6E110453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обновление</w:t>
      </w:r>
    </w:p>
    <w:p w14:paraId="1DDFE841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криптография</w:t>
      </w:r>
    </w:p>
    <w:p w14:paraId="31DDC215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межсетевое экранирование</w:t>
      </w:r>
    </w:p>
    <w:p w14:paraId="236B6983" w14:textId="77777777" w:rsidR="003E4913" w:rsidRPr="003A592B" w:rsidRDefault="003E4913" w:rsidP="00657938">
      <w:pPr>
        <w:numPr>
          <w:ilvl w:val="0"/>
          <w:numId w:val="4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высокой доступности</w:t>
      </w:r>
    </w:p>
    <w:p w14:paraId="1751A06D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ABB7DCF" w14:textId="3EC2A4DA" w:rsidR="003E4913" w:rsidRPr="00185F1B" w:rsidRDefault="003E4913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712B84">
        <w:rPr>
          <w:rFonts w:ascii="Times New Roman" w:hAnsi="Times New Roman"/>
          <w:b/>
          <w:bCs/>
          <w:sz w:val="28"/>
          <w:szCs w:val="28"/>
        </w:rPr>
        <w:t>6</w:t>
      </w:r>
      <w:r w:rsidRPr="00185F1B">
        <w:rPr>
          <w:rFonts w:ascii="Times New Roman" w:hAnsi="Times New Roman"/>
          <w:b/>
          <w:bCs/>
          <w:sz w:val="28"/>
          <w:szCs w:val="28"/>
        </w:rPr>
        <w:t>. Какие сведения НЕ могут быть отнесены к служебной тайне?</w:t>
      </w:r>
    </w:p>
    <w:p w14:paraId="35D66962" w14:textId="77777777" w:rsidR="003E4913" w:rsidRPr="003A592B" w:rsidRDefault="003E4913" w:rsidP="00657938">
      <w:pPr>
        <w:numPr>
          <w:ilvl w:val="0"/>
          <w:numId w:val="4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Сведения, содержащие коммерческую тайну</w:t>
      </w:r>
    </w:p>
    <w:p w14:paraId="7D959FC0" w14:textId="77777777" w:rsidR="003E4913" w:rsidRPr="003A592B" w:rsidRDefault="003E4913" w:rsidP="00657938">
      <w:pPr>
        <w:numPr>
          <w:ilvl w:val="0"/>
          <w:numId w:val="4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Сведения, содержащие профессиональную тайну</w:t>
      </w:r>
    </w:p>
    <w:p w14:paraId="701E9011" w14:textId="77777777" w:rsidR="003E4913" w:rsidRPr="003A592B" w:rsidRDefault="003E4913" w:rsidP="00657938">
      <w:pPr>
        <w:numPr>
          <w:ilvl w:val="0"/>
          <w:numId w:val="4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 о чрезвычайных ситуациях, опасных природных явлениях и процессах, необходимые для обеспечения безопасного существования граждан РФ</w:t>
      </w:r>
    </w:p>
    <w:p w14:paraId="5F89DE2D" w14:textId="77777777" w:rsidR="003E4913" w:rsidRPr="003A592B" w:rsidRDefault="003E4913" w:rsidP="00657938">
      <w:pPr>
        <w:numPr>
          <w:ilvl w:val="0"/>
          <w:numId w:val="4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Описание структуры органа исполнительной власти, его функций, направлений и форм деятельности, а также его адрес</w:t>
      </w:r>
    </w:p>
    <w:p w14:paraId="471D43E2" w14:textId="77777777" w:rsidR="003E4913" w:rsidRPr="003A592B" w:rsidRDefault="003E4913" w:rsidP="00657938">
      <w:pPr>
        <w:numPr>
          <w:ilvl w:val="0"/>
          <w:numId w:val="4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 об исполнении бюджета и использовании других государственных ресурсов</w:t>
      </w:r>
    </w:p>
    <w:p w14:paraId="48C1FF48" w14:textId="77777777" w:rsidR="003E4913" w:rsidRPr="003A592B" w:rsidRDefault="003E4913" w:rsidP="00657938">
      <w:pPr>
        <w:numPr>
          <w:ilvl w:val="0"/>
          <w:numId w:val="4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Сведения, содержащие тайну личной жизни граждан РФ</w:t>
      </w:r>
    </w:p>
    <w:p w14:paraId="3D9C3E4C" w14:textId="77777777" w:rsidR="003E4913" w:rsidRDefault="003E4913" w:rsidP="00657938">
      <w:pPr>
        <w:spacing w:after="0"/>
        <w:ind w:firstLine="709"/>
        <w:jc w:val="both"/>
      </w:pPr>
    </w:p>
    <w:p w14:paraId="1B887B34" w14:textId="77777777" w:rsidR="00712B84" w:rsidRDefault="00712B84" w:rsidP="00657938">
      <w:pPr>
        <w:spacing w:after="0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компетенциям </w:t>
      </w:r>
      <w:r>
        <w:rPr>
          <w:rFonts w:ascii="Times New Roman" w:hAnsi="Times New Roman"/>
          <w:b/>
          <w:bCs/>
          <w:noProof/>
          <w:sz w:val="28"/>
          <w:szCs w:val="28"/>
        </w:rPr>
        <w:t>ПК-17</w:t>
      </w:r>
    </w:p>
    <w:p w14:paraId="0F764C02" w14:textId="77777777" w:rsidR="00712B84" w:rsidRDefault="00712B84" w:rsidP="00657938">
      <w:pPr>
        <w:spacing w:after="0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</w:p>
    <w:p w14:paraId="0049FFB3" w14:textId="77777777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Pr="00185F1B">
        <w:rPr>
          <w:rFonts w:ascii="Times New Roman" w:hAnsi="Times New Roman"/>
          <w:b/>
          <w:bCs/>
          <w:sz w:val="28"/>
          <w:szCs w:val="28"/>
        </w:rPr>
        <w:t>. Хозяйственная деятельность, в которой ключевым фактором производства являются данные в цифровом виде, обработка больших объемов и использование результатов анализа которых по сравнению с традиционными формами хозяйствования позволяют существенно повысить эффективность различных видов производства, технологий, оборудования, хранения, продажи, доставки товаров и услуг - …?</w:t>
      </w:r>
    </w:p>
    <w:p w14:paraId="31E31520" w14:textId="77777777" w:rsidR="00712B84" w:rsidRPr="00DD4579" w:rsidRDefault="00712B84" w:rsidP="00657938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эффективная экономика</w:t>
      </w:r>
    </w:p>
    <w:p w14:paraId="6FAE2EB6" w14:textId="77777777" w:rsidR="00712B84" w:rsidRPr="00DD4579" w:rsidRDefault="00712B84" w:rsidP="00657938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цифровая экономика</w:t>
      </w:r>
    </w:p>
    <w:p w14:paraId="0842EC4A" w14:textId="77777777" w:rsidR="00712B84" w:rsidRPr="00DD4579" w:rsidRDefault="00712B84" w:rsidP="00657938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lastRenderedPageBreak/>
        <w:t>цифровая деятельность</w:t>
      </w:r>
    </w:p>
    <w:p w14:paraId="0A6F8337" w14:textId="77777777" w:rsidR="00712B84" w:rsidRPr="00DD4579" w:rsidRDefault="00712B84" w:rsidP="00657938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цифровое общество</w:t>
      </w:r>
    </w:p>
    <w:p w14:paraId="318421A8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3098E86" w14:textId="77777777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185F1B">
        <w:rPr>
          <w:rFonts w:ascii="Times New Roman" w:hAnsi="Times New Roman"/>
          <w:b/>
          <w:bCs/>
          <w:sz w:val="28"/>
          <w:szCs w:val="28"/>
        </w:rPr>
        <w:t>. Концепция вычислительной сети, соединяющей вещи (физические предметы), оснащенные встроенными информационными технологиями для взаимодействия друг с другом или с внешней средой без участия человека - …?</w:t>
      </w:r>
    </w:p>
    <w:p w14:paraId="50AD97B3" w14:textId="77777777" w:rsidR="00712B84" w:rsidRPr="00DD4579" w:rsidRDefault="00712B84" w:rsidP="00657938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информационное пространство</w:t>
      </w:r>
    </w:p>
    <w:p w14:paraId="2EA192F5" w14:textId="77777777" w:rsidR="00712B84" w:rsidRPr="00DD4579" w:rsidRDefault="00712B84" w:rsidP="00657938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интернет вещей</w:t>
      </w:r>
    </w:p>
    <w:p w14:paraId="078F8E2F" w14:textId="77777777" w:rsidR="00712B84" w:rsidRPr="00DD4579" w:rsidRDefault="00712B84" w:rsidP="00657938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искусственный интеллект</w:t>
      </w:r>
    </w:p>
    <w:p w14:paraId="294E5800" w14:textId="77777777" w:rsidR="00712B84" w:rsidRPr="00DD4579" w:rsidRDefault="00712B84" w:rsidP="00657938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сети связи нового поколения</w:t>
      </w:r>
    </w:p>
    <w:p w14:paraId="350BFC61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D92B0F2" w14:textId="77777777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Pr="00185F1B">
        <w:rPr>
          <w:rFonts w:ascii="Times New Roman" w:hAnsi="Times New Roman"/>
          <w:b/>
          <w:bCs/>
          <w:sz w:val="28"/>
          <w:szCs w:val="28"/>
        </w:rPr>
        <w:t>. Процесс организации выполнения в цифровой среде функций и деятельности (бизнес-процессов), ранее выполнявшихся людьми и организациями без использования цифровых продуктов - …?</w:t>
      </w:r>
    </w:p>
    <w:p w14:paraId="3F9B0F8D" w14:textId="77777777" w:rsidR="00712B84" w:rsidRPr="00DD4579" w:rsidRDefault="00712B84" w:rsidP="00657938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цифровизация</w:t>
      </w:r>
    </w:p>
    <w:p w14:paraId="3AB073AF" w14:textId="77777777" w:rsidR="00712B84" w:rsidRPr="00DD4579" w:rsidRDefault="00712B84" w:rsidP="00657938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информатизация</w:t>
      </w:r>
    </w:p>
    <w:p w14:paraId="1E52C3CA" w14:textId="77777777" w:rsidR="00712B84" w:rsidRPr="00DD4579" w:rsidRDefault="00712B84" w:rsidP="00657938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автоматизация</w:t>
      </w:r>
    </w:p>
    <w:p w14:paraId="682DCD3C" w14:textId="77777777" w:rsidR="00712B84" w:rsidRPr="00DD4579" w:rsidRDefault="00712B84" w:rsidP="00657938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компьютеризация</w:t>
      </w:r>
    </w:p>
    <w:p w14:paraId="27DDE09E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027611F" w14:textId="77777777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185F1B">
        <w:rPr>
          <w:rFonts w:ascii="Times New Roman" w:hAnsi="Times New Roman"/>
          <w:b/>
          <w:bCs/>
          <w:sz w:val="28"/>
          <w:szCs w:val="28"/>
        </w:rPr>
        <w:t>. Какие технологии относят к прорывным технологиям цифровизации?</w:t>
      </w:r>
    </w:p>
    <w:p w14:paraId="41C5B26F" w14:textId="77777777" w:rsidR="00712B84" w:rsidRPr="00DD4579" w:rsidRDefault="00712B84" w:rsidP="00657938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технологии, соответствующие Национальной технологической инициативе</w:t>
      </w:r>
    </w:p>
    <w:p w14:paraId="585B33CD" w14:textId="77777777" w:rsidR="00712B84" w:rsidRPr="00DD4579" w:rsidRDefault="00712B84" w:rsidP="00657938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технологии, соответствующие Национальной технологической инициативе</w:t>
      </w:r>
    </w:p>
    <w:p w14:paraId="3DDF1365" w14:textId="77777777" w:rsidR="00712B84" w:rsidRPr="00DD4579" w:rsidRDefault="00712B84" w:rsidP="00657938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технологии, способствующие развитию цифровой экономики</w:t>
      </w:r>
    </w:p>
    <w:p w14:paraId="31F7CDF4" w14:textId="77777777" w:rsidR="00712B84" w:rsidRPr="00DD4579" w:rsidRDefault="00712B84" w:rsidP="00657938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технологии, способствующие развитию цифровой экономики</w:t>
      </w:r>
    </w:p>
    <w:p w14:paraId="05FEDCE7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A4CF54" w14:textId="77777777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Pr="00185F1B">
        <w:rPr>
          <w:rFonts w:ascii="Times New Roman" w:hAnsi="Times New Roman"/>
          <w:b/>
          <w:bCs/>
          <w:sz w:val="28"/>
          <w:szCs w:val="28"/>
        </w:rPr>
        <w:t>. В какой из категорий используется понятие «цифровые технологии»?</w:t>
      </w:r>
    </w:p>
    <w:p w14:paraId="6FB27A24" w14:textId="77777777" w:rsidR="00712B84" w:rsidRPr="00DD4579" w:rsidRDefault="00712B84" w:rsidP="00657938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прорывные технологии</w:t>
      </w:r>
    </w:p>
    <w:p w14:paraId="2D04B2DC" w14:textId="77777777" w:rsidR="00712B84" w:rsidRPr="00DD4579" w:rsidRDefault="00712B84" w:rsidP="00657938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передовые технологии</w:t>
      </w:r>
    </w:p>
    <w:p w14:paraId="284E7E76" w14:textId="77777777" w:rsidR="00712B84" w:rsidRPr="00DD4579" w:rsidRDefault="00712B84" w:rsidP="00657938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компьютерные технологии</w:t>
      </w:r>
    </w:p>
    <w:p w14:paraId="665634DB" w14:textId="77777777" w:rsidR="00712B84" w:rsidRPr="00DD4579" w:rsidRDefault="00712B84" w:rsidP="00657938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</w:t>
      </w:r>
    </w:p>
    <w:p w14:paraId="013E0FDC" w14:textId="77777777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1436940C" w14:textId="1D6D32AE" w:rsidR="00712B84" w:rsidRPr="00185F1B" w:rsidRDefault="00712B84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6</w:t>
      </w:r>
      <w:r w:rsidRPr="00185F1B">
        <w:rPr>
          <w:rFonts w:ascii="Times New Roman" w:hAnsi="Times New Roman"/>
          <w:b/>
          <w:bCs/>
          <w:sz w:val="28"/>
          <w:szCs w:val="28"/>
        </w:rPr>
        <w:t>. Какую технологию относят к технологии ближайшего будущего?</w:t>
      </w:r>
    </w:p>
    <w:p w14:paraId="0CDA45B6" w14:textId="77777777" w:rsidR="00712B84" w:rsidRPr="00DD4579" w:rsidRDefault="00712B84" w:rsidP="00657938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офисные роботы</w:t>
      </w:r>
    </w:p>
    <w:p w14:paraId="2CB1172F" w14:textId="77777777" w:rsidR="00712B84" w:rsidRPr="00DD4579" w:rsidRDefault="00712B84" w:rsidP="00657938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виртуальная реальность,</w:t>
      </w:r>
    </w:p>
    <w:p w14:paraId="20D3252B" w14:textId="77777777" w:rsidR="00712B84" w:rsidRPr="00DD4579" w:rsidRDefault="00712B84" w:rsidP="00657938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дополненная реальность</w:t>
      </w:r>
    </w:p>
    <w:p w14:paraId="5F4593D9" w14:textId="77777777" w:rsidR="00712B84" w:rsidRPr="00DD4579" w:rsidRDefault="00712B84" w:rsidP="00657938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цифровое образование</w:t>
      </w:r>
    </w:p>
    <w:p w14:paraId="0B45D2A3" w14:textId="77777777" w:rsidR="00712B84" w:rsidRPr="00DD4579" w:rsidRDefault="00712B84" w:rsidP="00657938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платформы</w:t>
      </w:r>
    </w:p>
    <w:p w14:paraId="44F32BCF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18F6ADA" w14:textId="7BBC36F2" w:rsidR="00122F0C" w:rsidRPr="00122F0C" w:rsidRDefault="00122F0C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22F0C">
        <w:rPr>
          <w:rFonts w:ascii="Times New Roman" w:hAnsi="Times New Roman"/>
          <w:b/>
          <w:bCs/>
          <w:sz w:val="28"/>
          <w:szCs w:val="28"/>
        </w:rPr>
        <w:t>7. Совокупность информационных ресурсов, созданных субъектами информационной сферы, средств взаимодействия таких субъектов, их информационных систем и необходимой информационной инфраструктуры - …?</w:t>
      </w:r>
    </w:p>
    <w:p w14:paraId="620D574E" w14:textId="77777777" w:rsidR="00122F0C" w:rsidRPr="00122F0C" w:rsidRDefault="00122F0C" w:rsidP="00657938">
      <w:pPr>
        <w:pStyle w:val="a4"/>
        <w:numPr>
          <w:ilvl w:val="0"/>
          <w:numId w:val="11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2F0C">
        <w:rPr>
          <w:rFonts w:ascii="Times New Roman" w:hAnsi="Times New Roman"/>
          <w:sz w:val="28"/>
          <w:szCs w:val="28"/>
        </w:rPr>
        <w:t>информационное пространство</w:t>
      </w:r>
    </w:p>
    <w:p w14:paraId="6E885B39" w14:textId="77777777" w:rsidR="00122F0C" w:rsidRPr="00122F0C" w:rsidRDefault="00122F0C" w:rsidP="00657938">
      <w:pPr>
        <w:pStyle w:val="a4"/>
        <w:numPr>
          <w:ilvl w:val="0"/>
          <w:numId w:val="11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2F0C">
        <w:rPr>
          <w:rFonts w:ascii="Times New Roman" w:hAnsi="Times New Roman"/>
          <w:sz w:val="28"/>
          <w:szCs w:val="28"/>
        </w:rPr>
        <w:t>интернет вещей</w:t>
      </w:r>
    </w:p>
    <w:p w14:paraId="2F97AA2E" w14:textId="77777777" w:rsidR="00122F0C" w:rsidRPr="00122F0C" w:rsidRDefault="00122F0C" w:rsidP="00657938">
      <w:pPr>
        <w:pStyle w:val="a4"/>
        <w:numPr>
          <w:ilvl w:val="0"/>
          <w:numId w:val="11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2F0C">
        <w:rPr>
          <w:rFonts w:ascii="Times New Roman" w:hAnsi="Times New Roman"/>
          <w:sz w:val="28"/>
          <w:szCs w:val="28"/>
        </w:rPr>
        <w:t>искусственный интеллект</w:t>
      </w:r>
    </w:p>
    <w:p w14:paraId="36A0D2B3" w14:textId="77777777" w:rsidR="00122F0C" w:rsidRPr="00122F0C" w:rsidRDefault="00122F0C" w:rsidP="00657938">
      <w:pPr>
        <w:pStyle w:val="a4"/>
        <w:numPr>
          <w:ilvl w:val="0"/>
          <w:numId w:val="11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22F0C">
        <w:rPr>
          <w:rFonts w:ascii="Times New Roman" w:hAnsi="Times New Roman"/>
          <w:sz w:val="28"/>
          <w:szCs w:val="28"/>
        </w:rPr>
        <w:t>сети связи нового поколения</w:t>
      </w:r>
    </w:p>
    <w:p w14:paraId="3FE48994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58D8FE3" w14:textId="57291FF8" w:rsidR="007B1D89" w:rsidRPr="007B1D89" w:rsidRDefault="00122F0C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 xml:space="preserve">8. </w:t>
      </w:r>
      <w:r w:rsidR="007B1D89" w:rsidRPr="007B1D89">
        <w:rPr>
          <w:rFonts w:ascii="Times New Roman" w:hAnsi="Times New Roman"/>
          <w:b/>
          <w:bCs/>
          <w:sz w:val="28"/>
          <w:szCs w:val="28"/>
        </w:rPr>
        <w:t>Интернет вещей - ...?</w:t>
      </w:r>
    </w:p>
    <w:p w14:paraId="4766D511" w14:textId="4937173E" w:rsidR="007B1D89" w:rsidRPr="007B1D89" w:rsidRDefault="007B1D89" w:rsidP="00657938">
      <w:pPr>
        <w:pStyle w:val="a4"/>
        <w:numPr>
          <w:ilvl w:val="0"/>
          <w:numId w:val="11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концепция вычислительной сети, соединяющей вещи, оснащенные встроенными информационными технологиями для взаимодействия друг с другом или с внешней средой без участия человека</w:t>
      </w:r>
    </w:p>
    <w:p w14:paraId="677EF2CD" w14:textId="61836FB3" w:rsidR="007B1D89" w:rsidRPr="007B1D89" w:rsidRDefault="007B1D89" w:rsidP="00657938">
      <w:pPr>
        <w:pStyle w:val="a4"/>
        <w:numPr>
          <w:ilvl w:val="0"/>
          <w:numId w:val="11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концепция построения информационных и коммуникационных инфраструктур на основе подключения к информационно-телекоммуникационной сети "интернет" промышленных устройств, оборудования, датчиков, сенсоров, систем управления технологическими процессами, а также интеграции данных программно-аппаратных средств между собой без участия человека</w:t>
      </w:r>
    </w:p>
    <w:p w14:paraId="759F5ADA" w14:textId="0A611F7D" w:rsidR="007B1D89" w:rsidRPr="007B1D89" w:rsidRDefault="007B1D89" w:rsidP="00657938">
      <w:pPr>
        <w:pStyle w:val="a4"/>
        <w:numPr>
          <w:ilvl w:val="0"/>
          <w:numId w:val="11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концепция сети передачи данных между физическими объектами, оснащёнными встроенными средствами и технологиями для взаимодействия друг с другом или с внешней средой</w:t>
      </w:r>
    </w:p>
    <w:p w14:paraId="3CF9F449" w14:textId="0DBDE082" w:rsidR="007B1D89" w:rsidRPr="007B1D89" w:rsidRDefault="007B1D89" w:rsidP="00657938">
      <w:pPr>
        <w:pStyle w:val="a4"/>
        <w:numPr>
          <w:ilvl w:val="0"/>
          <w:numId w:val="11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новый этап развития интернета, значительно расширяющий возможности сбора, анализа и распределения данных, которые человек может превратить в информацию, знания и, в конечном итоге, в мудрость</w:t>
      </w:r>
    </w:p>
    <w:p w14:paraId="3D7ECED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5CC2213" w14:textId="736C0F28" w:rsidR="007B1D89" w:rsidRPr="007B1D89" w:rsidRDefault="007B1D89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9. Индустриальный интернет - ...?</w:t>
      </w:r>
    </w:p>
    <w:p w14:paraId="63442E02" w14:textId="545C111A" w:rsidR="007B1D89" w:rsidRPr="007B1D89" w:rsidRDefault="007B1D89" w:rsidP="00657938">
      <w:pPr>
        <w:pStyle w:val="a4"/>
        <w:numPr>
          <w:ilvl w:val="0"/>
          <w:numId w:val="11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концепция вычислительной сети, соединяющей вещи, оснащенные встроенными информационными технологиями для взаимодействия друг с другом или с внешней средой без участия человека.</w:t>
      </w:r>
    </w:p>
    <w:p w14:paraId="49A5ED46" w14:textId="6EBAF531" w:rsidR="007B1D89" w:rsidRPr="007B1D89" w:rsidRDefault="007B1D89" w:rsidP="00657938">
      <w:pPr>
        <w:pStyle w:val="a4"/>
        <w:numPr>
          <w:ilvl w:val="0"/>
          <w:numId w:val="11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концепция построения информационных и коммуникационных инфраструктур на основе подключения к информационно-</w:t>
      </w:r>
      <w:r w:rsidRPr="007B1D89">
        <w:rPr>
          <w:rFonts w:ascii="Times New Roman" w:hAnsi="Times New Roman"/>
          <w:sz w:val="28"/>
          <w:szCs w:val="28"/>
        </w:rPr>
        <w:lastRenderedPageBreak/>
        <w:t>телекоммуникационной сети "интернет" промышленных устройств, оборудования, датчиков, сенсоров, систем управления технологическими процессами, а также интеграции данных программно-аппаратных средств между собой без участия человека</w:t>
      </w:r>
    </w:p>
    <w:p w14:paraId="7D8C7B81" w14:textId="43A6BD5A" w:rsidR="007B1D89" w:rsidRPr="007B1D89" w:rsidRDefault="007B1D89" w:rsidP="00657938">
      <w:pPr>
        <w:pStyle w:val="a4"/>
        <w:numPr>
          <w:ilvl w:val="0"/>
          <w:numId w:val="11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новый этап развития интернета, значительно расширяющий возможности сбора, анализа и распределения данных, которые человек может превратить в информацию, знания и, в конечном итоге, в мудрость</w:t>
      </w:r>
    </w:p>
    <w:p w14:paraId="116B0558" w14:textId="5FE8031A" w:rsidR="007B1D89" w:rsidRPr="007B1D89" w:rsidRDefault="007B1D89" w:rsidP="00657938">
      <w:pPr>
        <w:pStyle w:val="a4"/>
        <w:numPr>
          <w:ilvl w:val="0"/>
          <w:numId w:val="11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концепция построения инфокоммуникационных инфраструктур, которая подразумевает подключение к интернету любых не бытовых устройств, оборудования, датчиков, сенсоров, автоматизированной системы управления технологическим процессом (АСУ ТП), а также интеграцию данных элементов между собой, что приводит к формированию новых бизнес-моделей при создании товаров и услуг, а также их доставке потребителям</w:t>
      </w:r>
    </w:p>
    <w:p w14:paraId="44D2641A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37535D" w14:textId="700DA133" w:rsidR="007B1D89" w:rsidRPr="007B1D89" w:rsidRDefault="007B1D89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10. Инфраструктура электронного правительства - ...?</w:t>
      </w:r>
    </w:p>
    <w:p w14:paraId="2685EB62" w14:textId="796AF0F0" w:rsidR="007B1D89" w:rsidRPr="007B1D89" w:rsidRDefault="007B1D89" w:rsidP="00657938">
      <w:pPr>
        <w:pStyle w:val="a4"/>
        <w:numPr>
          <w:ilvl w:val="0"/>
          <w:numId w:val="113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7B1D89">
        <w:rPr>
          <w:rFonts w:ascii="Times New Roman" w:hAnsi="Times New Roman"/>
          <w:sz w:val="28"/>
          <w:szCs w:val="28"/>
        </w:rPr>
        <w:t>лектронное пространство, в котором создается, перемещается и потребляется информация правительства</w:t>
      </w:r>
    </w:p>
    <w:p w14:paraId="7AA3C4D9" w14:textId="16AA0F57" w:rsidR="007B1D89" w:rsidRPr="007B1D89" w:rsidRDefault="007B1D89" w:rsidP="00657938">
      <w:pPr>
        <w:pStyle w:val="a4"/>
        <w:numPr>
          <w:ilvl w:val="0"/>
          <w:numId w:val="113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B1D89">
        <w:rPr>
          <w:rFonts w:ascii="Times New Roman" w:hAnsi="Times New Roman"/>
          <w:sz w:val="28"/>
          <w:szCs w:val="28"/>
        </w:rPr>
        <w:t>овокупность размещенных на территории российской федерации государственных информационных систем, программно-аппаратных средств и сетей связи, обеспечивающих при оказании услуг и осуществлении функций в электронной форме взаимодействие органов государственной власти Российской Федерации, органов местного самоуправления, граждан и юридических лиц</w:t>
      </w:r>
    </w:p>
    <w:p w14:paraId="77C3A626" w14:textId="151B42AB" w:rsidR="007B1D89" w:rsidRPr="007B1D89" w:rsidRDefault="007B1D89" w:rsidP="00657938">
      <w:pPr>
        <w:pStyle w:val="a4"/>
        <w:numPr>
          <w:ilvl w:val="0"/>
          <w:numId w:val="113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7B1D89">
        <w:rPr>
          <w:rFonts w:ascii="Times New Roman" w:hAnsi="Times New Roman"/>
          <w:sz w:val="28"/>
          <w:szCs w:val="28"/>
        </w:rPr>
        <w:t>овокупность информационных ресурсов, созданных субъектами информационной сферы, средств взаимодействия таких субъектов, их информационных систем и необходимой информационной инфраструктуры</w:t>
      </w:r>
    </w:p>
    <w:p w14:paraId="27CA009C" w14:textId="51D9473A" w:rsidR="007B1D89" w:rsidRPr="007B1D89" w:rsidRDefault="007B1D89" w:rsidP="00657938">
      <w:pPr>
        <w:pStyle w:val="a4"/>
        <w:numPr>
          <w:ilvl w:val="0"/>
          <w:numId w:val="113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7B1D89">
        <w:rPr>
          <w:rFonts w:ascii="Times New Roman" w:hAnsi="Times New Roman"/>
          <w:sz w:val="28"/>
          <w:szCs w:val="28"/>
        </w:rPr>
        <w:t>овая форма организации деятельности органов государственной власти, обеспечивающая за счет широкого применения информационно-коммуникационных технологий качественно новый уровень оперативности и удобства получения организациями и гражданами государственных услуг и информации о результатах деятельности государственных органов</w:t>
      </w:r>
    </w:p>
    <w:p w14:paraId="56570A4B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3243771" w14:textId="458EF09A" w:rsidR="007B1D89" w:rsidRPr="007B1D89" w:rsidRDefault="007B1D89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11. Национальная электронная библиотека - ...?</w:t>
      </w:r>
    </w:p>
    <w:p w14:paraId="0F6FB728" w14:textId="5CA42BF9" w:rsidR="007B1D89" w:rsidRPr="007B1D89" w:rsidRDefault="007B1D89" w:rsidP="00657938">
      <w:pPr>
        <w:pStyle w:val="a4"/>
        <w:numPr>
          <w:ilvl w:val="0"/>
          <w:numId w:val="11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Проект Министерства культуры Российской Федерации, призванный предоставить пользователям интернет-доступ к оцифрованным документам, размещённым в российских библиотеках, музеях и архивах, в соответствии с требованиями Гражданского кодекса Российской федерации в отношении соблюдения авторских прав</w:t>
      </w:r>
    </w:p>
    <w:p w14:paraId="4BD2297C" w14:textId="7655D19B" w:rsidR="007B1D89" w:rsidRPr="007B1D89" w:rsidRDefault="007B1D89" w:rsidP="00657938">
      <w:pPr>
        <w:pStyle w:val="a4"/>
        <w:numPr>
          <w:ilvl w:val="0"/>
          <w:numId w:val="11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lastRenderedPageBreak/>
        <w:t>Представленный единым порталом и поисковой системой проект, цель которого - свободный доступ читателей к фондам российских библиотек</w:t>
      </w:r>
    </w:p>
    <w:p w14:paraId="588E5D7A" w14:textId="2137D792" w:rsidR="007B1D89" w:rsidRPr="007B1D89" w:rsidRDefault="007B1D89" w:rsidP="00657938">
      <w:pPr>
        <w:pStyle w:val="a4"/>
        <w:numPr>
          <w:ilvl w:val="0"/>
          <w:numId w:val="11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Государственная информационная система, представляющая собой совокупность информационных ресурсов, доступ к которым предоставляется с использованием сети "Интернет"</w:t>
      </w:r>
    </w:p>
    <w:p w14:paraId="68A4EC95" w14:textId="555711C8" w:rsidR="007B1D89" w:rsidRPr="007B1D89" w:rsidRDefault="007B1D89" w:rsidP="00657938">
      <w:pPr>
        <w:pStyle w:val="a4"/>
        <w:numPr>
          <w:ilvl w:val="0"/>
          <w:numId w:val="114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Федеральная государственная информационная система, представляющая собой совокупность документов и сведений в электронной форме, доступ к которым предоставляется с использованием сети "Интернет"</w:t>
      </w:r>
    </w:p>
    <w:p w14:paraId="6432B8B5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0BF50FD" w14:textId="00CB74DD" w:rsidR="007B1D89" w:rsidRPr="007B1D89" w:rsidRDefault="007B1D89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12. Облачные вычисления - ...?</w:t>
      </w:r>
    </w:p>
    <w:p w14:paraId="3692CF41" w14:textId="664FC675" w:rsidR="007B1D89" w:rsidRPr="007B1D89" w:rsidRDefault="007B1D89" w:rsidP="00657938">
      <w:pPr>
        <w:pStyle w:val="a4"/>
        <w:widowControl w:val="0"/>
        <w:numPr>
          <w:ilvl w:val="0"/>
          <w:numId w:val="11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предоставление вычислительных служб (в том числе серверов, хранилища, баз данных, сетей, программного обеспечения, аналитики и интеллектуального анализа) через Интернет ("облако")</w:t>
      </w:r>
    </w:p>
    <w:p w14:paraId="3925C62F" w14:textId="1D7D56A4" w:rsidR="007B1D89" w:rsidRPr="007B1D89" w:rsidRDefault="007B1D89" w:rsidP="00657938">
      <w:pPr>
        <w:pStyle w:val="a4"/>
        <w:widowControl w:val="0"/>
        <w:numPr>
          <w:ilvl w:val="0"/>
          <w:numId w:val="11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модель обеспечения удобного сетевого доступа по требованию к некоторому общему фонду конфигурируемых вычислительных ресурсов, которые могут быть оперативно предоставлены и освобождены с минимальными эксплуатационными затратами или обращениями к провайдеру</w:t>
      </w:r>
    </w:p>
    <w:p w14:paraId="7930BD2E" w14:textId="1778D365" w:rsidR="007B1D89" w:rsidRPr="007B1D89" w:rsidRDefault="007B1D89" w:rsidP="00657938">
      <w:pPr>
        <w:pStyle w:val="a4"/>
        <w:widowControl w:val="0"/>
        <w:numPr>
          <w:ilvl w:val="0"/>
          <w:numId w:val="11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информационно-технологическая модель обеспечения повсеместного и удобного доступа с использованием сети "Интернет" к общему набору конфигурируемых вычислительных ресурсов, устройствам хранения данных, приложениям и сервисам, которые могут быть оперативно предоставлены и освобождены от нагрузки с минимальными эксплуатационными затратами или практически без участия провайдера</w:t>
      </w:r>
    </w:p>
    <w:p w14:paraId="5DD6922F" w14:textId="5C0424FF" w:rsidR="007B1D89" w:rsidRPr="007B1D89" w:rsidRDefault="007B1D89" w:rsidP="00657938">
      <w:pPr>
        <w:pStyle w:val="a4"/>
        <w:widowControl w:val="0"/>
        <w:numPr>
          <w:ilvl w:val="0"/>
          <w:numId w:val="11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компьютерная модель, предполагающая, что все серверы, сети, приложения и другие элементы, связанные с центрами обработки данных, доступны ИТ-службе и конечным пользователям через Интернет</w:t>
      </w:r>
    </w:p>
    <w:p w14:paraId="0BB2F450" w14:textId="260C27C6" w:rsidR="007B1D89" w:rsidRPr="007B1D89" w:rsidRDefault="007B1D89" w:rsidP="00657938">
      <w:pPr>
        <w:pStyle w:val="a4"/>
        <w:widowControl w:val="0"/>
        <w:numPr>
          <w:ilvl w:val="0"/>
          <w:numId w:val="11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информационно-технологическая модель системного уровня для расширения облачных функций хранения, вычисления и сетевого взаимодействия, в которой обработка данных осуществляется на конечном оборудовании в сети, а не в "облаке"</w:t>
      </w:r>
    </w:p>
    <w:p w14:paraId="08E4F350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618ACBA" w14:textId="02698099" w:rsidR="007B1D89" w:rsidRPr="007B1D89" w:rsidRDefault="007B1D89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13. Туманные вычисления - ...?</w:t>
      </w:r>
    </w:p>
    <w:p w14:paraId="2BA744D9" w14:textId="59779C9D" w:rsidR="007B1D89" w:rsidRPr="007B1D89" w:rsidRDefault="007B1D89" w:rsidP="00657938">
      <w:pPr>
        <w:pStyle w:val="a4"/>
        <w:numPr>
          <w:ilvl w:val="0"/>
          <w:numId w:val="116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разновидность архитектуры вычислений горизонтального типа, используемая для выполнения объемных вычислений, хранения и обработки данных внутри сети облачных сервисов и конечных устройств локально и через Интернет</w:t>
      </w:r>
    </w:p>
    <w:p w14:paraId="4B08F440" w14:textId="5CC014F7" w:rsidR="007B1D89" w:rsidRPr="007B1D89" w:rsidRDefault="007B1D89" w:rsidP="00657938">
      <w:pPr>
        <w:pStyle w:val="a4"/>
        <w:numPr>
          <w:ilvl w:val="0"/>
          <w:numId w:val="116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 xml:space="preserve">модель обеспечения удобного сетевого доступа по требованию к некоторому общему фонду конфигурируемых вычислительных ресурсов, </w:t>
      </w:r>
      <w:r w:rsidRPr="007B1D89">
        <w:rPr>
          <w:rFonts w:ascii="Times New Roman" w:hAnsi="Times New Roman"/>
          <w:sz w:val="28"/>
          <w:szCs w:val="28"/>
        </w:rPr>
        <w:lastRenderedPageBreak/>
        <w:t>которые могут быть оперативно предоставлены и освобождены с минимальными эксплуатационными затратами или обращениями к провайдеру</w:t>
      </w:r>
    </w:p>
    <w:p w14:paraId="318F16AA" w14:textId="4FF13114" w:rsidR="007B1D89" w:rsidRPr="007B1D89" w:rsidRDefault="007B1D89" w:rsidP="00657938">
      <w:pPr>
        <w:pStyle w:val="a4"/>
        <w:numPr>
          <w:ilvl w:val="0"/>
          <w:numId w:val="116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информационно-технологическая модель обеспечения повсеместного и удобного доступа с использованием сети "Интернет" к общему набору конфигурируемых вычислительных ресурсов, устройствам хранения данных, приложениям и сервисам, которые могут быть оперативно предоставлены и освобождены от нагрузки с минимальными эксплуатационными затратами или практически без участия провайдера</w:t>
      </w:r>
    </w:p>
    <w:p w14:paraId="5965424F" w14:textId="72F4B4F0" w:rsidR="007B1D89" w:rsidRPr="007B1D89" w:rsidRDefault="007B1D89" w:rsidP="00657938">
      <w:pPr>
        <w:pStyle w:val="a4"/>
        <w:numPr>
          <w:ilvl w:val="0"/>
          <w:numId w:val="116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компьютерная модель, предполагающая, что все серверы, сети, приложения и другие элементы, связанные с центрами обработки данных, доступны ИТ-службе и конечным пользователям через Интернет</w:t>
      </w:r>
    </w:p>
    <w:p w14:paraId="1CADC6A4" w14:textId="30CE51E0" w:rsidR="007B1D89" w:rsidRPr="007B1D89" w:rsidRDefault="007B1D89" w:rsidP="00657938">
      <w:pPr>
        <w:pStyle w:val="a4"/>
        <w:numPr>
          <w:ilvl w:val="0"/>
          <w:numId w:val="116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информационно-технологическая модель системного уровня для расширения облачных функций хранения, вычисления и сетевого взаимодействия, в которой обработка данных осуществляется на конечном оборудовании в сети, а не в "облаке"</w:t>
      </w:r>
    </w:p>
    <w:p w14:paraId="52570BB1" w14:textId="77777777" w:rsidR="00657938" w:rsidRDefault="00657938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932723A" w14:textId="21C29A28" w:rsidR="007B1D89" w:rsidRPr="007B1D89" w:rsidRDefault="007B1D89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14. Технологические системы, предназначенные для подключения к сети "Интернет" 5-го поколения в целях использования в устройствах интернета вещей и индустриального интернета - ...?</w:t>
      </w:r>
    </w:p>
    <w:p w14:paraId="6F54DC55" w14:textId="342D339D" w:rsidR="007B1D89" w:rsidRPr="007B1D89" w:rsidRDefault="007B1D89" w:rsidP="00657938">
      <w:pPr>
        <w:pStyle w:val="a4"/>
        <w:widowControl w:val="0"/>
        <w:numPr>
          <w:ilvl w:val="0"/>
          <w:numId w:val="117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сети связи нового поколения</w:t>
      </w:r>
    </w:p>
    <w:p w14:paraId="25958ABD" w14:textId="4521CE8C" w:rsidR="007B1D89" w:rsidRPr="007B1D89" w:rsidRDefault="007B1D89" w:rsidP="00657938">
      <w:pPr>
        <w:pStyle w:val="a4"/>
        <w:widowControl w:val="0"/>
        <w:numPr>
          <w:ilvl w:val="0"/>
          <w:numId w:val="117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туманные вычисления</w:t>
      </w:r>
    </w:p>
    <w:p w14:paraId="74F830D3" w14:textId="3CFDB9C2" w:rsidR="007B1D89" w:rsidRPr="007B1D89" w:rsidRDefault="007B1D89" w:rsidP="00657938">
      <w:pPr>
        <w:pStyle w:val="a4"/>
        <w:widowControl w:val="0"/>
        <w:numPr>
          <w:ilvl w:val="0"/>
          <w:numId w:val="117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интернет вещей</w:t>
      </w:r>
    </w:p>
    <w:p w14:paraId="70760962" w14:textId="6CCC2CB4" w:rsidR="007B1D89" w:rsidRPr="007B1D89" w:rsidRDefault="007B1D89" w:rsidP="00657938">
      <w:pPr>
        <w:pStyle w:val="a4"/>
        <w:widowControl w:val="0"/>
        <w:numPr>
          <w:ilvl w:val="0"/>
          <w:numId w:val="117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индустриальный интернет</w:t>
      </w:r>
    </w:p>
    <w:p w14:paraId="7B52E2D1" w14:textId="6FDBDE70" w:rsidR="007B1D89" w:rsidRPr="007B1D89" w:rsidRDefault="007B1D89" w:rsidP="00657938">
      <w:pPr>
        <w:pStyle w:val="a4"/>
        <w:widowControl w:val="0"/>
        <w:numPr>
          <w:ilvl w:val="0"/>
          <w:numId w:val="117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информационная инфраструктура Российской Федерации</w:t>
      </w:r>
    </w:p>
    <w:p w14:paraId="70687803" w14:textId="77777777" w:rsidR="00657938" w:rsidRDefault="00657938" w:rsidP="00657938">
      <w:pPr>
        <w:pStyle w:val="a4"/>
        <w:widowControl w:val="0"/>
        <w:shd w:val="clear" w:color="auto" w:fill="FFFFFF"/>
        <w:tabs>
          <w:tab w:val="left" w:pos="1134"/>
        </w:tabs>
        <w:spacing w:after="0"/>
        <w:ind w:left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EDFB73" w14:textId="77777777" w:rsidR="007B1D89" w:rsidRPr="007B1D89" w:rsidRDefault="007B1D89" w:rsidP="00657938">
      <w:pPr>
        <w:pStyle w:val="a4"/>
        <w:widowControl w:val="0"/>
        <w:numPr>
          <w:ilvl w:val="0"/>
          <w:numId w:val="109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Развитие сферы информационных технологий до полноценной отрасли российской экономики, создающей высокопроизводительные рабочие места и обеспечивающей выпуск высокотехнологичной и конкурентоспособной продукции - ...?</w:t>
      </w:r>
    </w:p>
    <w:p w14:paraId="52950CB8" w14:textId="213AC92C" w:rsidR="007B1D89" w:rsidRPr="007B1D89" w:rsidRDefault="007B1D89" w:rsidP="00657938">
      <w:pPr>
        <w:pStyle w:val="a4"/>
        <w:widowControl w:val="0"/>
        <w:numPr>
          <w:ilvl w:val="0"/>
          <w:numId w:val="118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цель развития отрасли информационных технологий</w:t>
      </w:r>
    </w:p>
    <w:p w14:paraId="3B15DE6A" w14:textId="44875CC1" w:rsidR="007B1D89" w:rsidRPr="007B1D89" w:rsidRDefault="007B1D89" w:rsidP="00657938">
      <w:pPr>
        <w:pStyle w:val="a4"/>
        <w:widowControl w:val="0"/>
        <w:numPr>
          <w:ilvl w:val="0"/>
          <w:numId w:val="118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задача по развитию отрасли информационных технологий</w:t>
      </w:r>
    </w:p>
    <w:p w14:paraId="51024DBE" w14:textId="0B3CECEE" w:rsidR="007B1D89" w:rsidRPr="007B1D89" w:rsidRDefault="007B1D89" w:rsidP="00657938">
      <w:pPr>
        <w:pStyle w:val="a4"/>
        <w:widowControl w:val="0"/>
        <w:numPr>
          <w:ilvl w:val="0"/>
          <w:numId w:val="118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направление развития отрасли информационных технологий</w:t>
      </w:r>
    </w:p>
    <w:p w14:paraId="606D4591" w14:textId="0E0316F0" w:rsidR="007B1D89" w:rsidRPr="007B1D89" w:rsidRDefault="007B1D89" w:rsidP="00657938">
      <w:pPr>
        <w:pStyle w:val="a4"/>
        <w:widowControl w:val="0"/>
        <w:numPr>
          <w:ilvl w:val="0"/>
          <w:numId w:val="118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базовый принцип развития отрасли информационных технологий</w:t>
      </w:r>
    </w:p>
    <w:p w14:paraId="72D10ED0" w14:textId="593227FD" w:rsidR="00657938" w:rsidRDefault="00657938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786F8793" w14:textId="5A3CB61C" w:rsidR="007B1D89" w:rsidRPr="007B1D89" w:rsidRDefault="007B1D89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lastRenderedPageBreak/>
        <w:t>16. Стимулирование создания научно-технологического задела и новой высокотехнологичной продукции по перспективным направлениями развития отрасли - ...?</w:t>
      </w:r>
    </w:p>
    <w:p w14:paraId="69B10DE2" w14:textId="191CF6DC" w:rsidR="007B1D89" w:rsidRPr="007B1D89" w:rsidRDefault="007B1D89" w:rsidP="00657938">
      <w:pPr>
        <w:pStyle w:val="a4"/>
        <w:widowControl w:val="0"/>
        <w:numPr>
          <w:ilvl w:val="0"/>
          <w:numId w:val="119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цель развития отрасли информационных технологий</w:t>
      </w:r>
    </w:p>
    <w:p w14:paraId="486E7E21" w14:textId="66C67056" w:rsidR="007B1D89" w:rsidRPr="007B1D89" w:rsidRDefault="007B1D89" w:rsidP="00657938">
      <w:pPr>
        <w:pStyle w:val="a4"/>
        <w:widowControl w:val="0"/>
        <w:numPr>
          <w:ilvl w:val="0"/>
          <w:numId w:val="119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задача по развитию отрасли информационных технологий</w:t>
      </w:r>
    </w:p>
    <w:p w14:paraId="51E98876" w14:textId="092362BA" w:rsidR="007B1D89" w:rsidRPr="007B1D89" w:rsidRDefault="007B1D89" w:rsidP="00657938">
      <w:pPr>
        <w:pStyle w:val="a4"/>
        <w:widowControl w:val="0"/>
        <w:numPr>
          <w:ilvl w:val="0"/>
          <w:numId w:val="119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направление развития отрасли информационных технологий</w:t>
      </w:r>
    </w:p>
    <w:p w14:paraId="0724F3DB" w14:textId="6713AA4C" w:rsidR="007B1D89" w:rsidRPr="007B1D89" w:rsidRDefault="007B1D89" w:rsidP="00657938">
      <w:pPr>
        <w:pStyle w:val="a4"/>
        <w:widowControl w:val="0"/>
        <w:numPr>
          <w:ilvl w:val="0"/>
          <w:numId w:val="119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базовый принцип развития отрасли информационных технологий</w:t>
      </w:r>
    </w:p>
    <w:p w14:paraId="2F787940" w14:textId="77777777" w:rsidR="00657938" w:rsidRDefault="00657938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F238B64" w14:textId="06ED95F0" w:rsidR="007B1D89" w:rsidRPr="007B1D89" w:rsidRDefault="007B1D89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17. Развитие механизмов поддержки малого бизнеса, включая акселераторы, бизнес-инкубаторы, технопарки и институты, необходимые для улучшения инвестиционного климата - ...?</w:t>
      </w:r>
    </w:p>
    <w:p w14:paraId="41A77FA7" w14:textId="11EF2E77" w:rsidR="007B1D89" w:rsidRPr="007B1D89" w:rsidRDefault="007B1D89" w:rsidP="00657938">
      <w:pPr>
        <w:pStyle w:val="a4"/>
        <w:widowControl w:val="0"/>
        <w:numPr>
          <w:ilvl w:val="0"/>
          <w:numId w:val="12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цель развития отрасли информационных технологий</w:t>
      </w:r>
    </w:p>
    <w:p w14:paraId="51D8FB1D" w14:textId="1FD64AD9" w:rsidR="007B1D89" w:rsidRPr="007B1D89" w:rsidRDefault="007B1D89" w:rsidP="00657938">
      <w:pPr>
        <w:pStyle w:val="a4"/>
        <w:widowControl w:val="0"/>
        <w:numPr>
          <w:ilvl w:val="0"/>
          <w:numId w:val="12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задача по развитию отрасли информационных технологий</w:t>
      </w:r>
    </w:p>
    <w:p w14:paraId="0C267263" w14:textId="7B022279" w:rsidR="007B1D89" w:rsidRPr="007B1D89" w:rsidRDefault="007B1D89" w:rsidP="00657938">
      <w:pPr>
        <w:pStyle w:val="a4"/>
        <w:widowControl w:val="0"/>
        <w:numPr>
          <w:ilvl w:val="0"/>
          <w:numId w:val="12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направление развития отрасли информационных технологий</w:t>
      </w:r>
    </w:p>
    <w:p w14:paraId="39FEF431" w14:textId="1BF16C47" w:rsidR="007B1D89" w:rsidRPr="007B1D89" w:rsidRDefault="007B1D89" w:rsidP="00657938">
      <w:pPr>
        <w:pStyle w:val="a4"/>
        <w:widowControl w:val="0"/>
        <w:numPr>
          <w:ilvl w:val="0"/>
          <w:numId w:val="120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базовый принцип развития отрасли информационных технологий</w:t>
      </w:r>
    </w:p>
    <w:p w14:paraId="3BD048B8" w14:textId="77777777" w:rsidR="00657938" w:rsidRDefault="00657938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DCB4081" w14:textId="47C5F7EB" w:rsidR="007B1D89" w:rsidRPr="007B1D89" w:rsidRDefault="007B1D89" w:rsidP="00657938">
      <w:pPr>
        <w:widowControl w:val="0"/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1D89">
        <w:rPr>
          <w:rFonts w:ascii="Times New Roman" w:hAnsi="Times New Roman"/>
          <w:b/>
          <w:bCs/>
          <w:sz w:val="28"/>
          <w:szCs w:val="28"/>
        </w:rPr>
        <w:t>18. Развитие широкополосного доступа в сеть "Интернет" - ...?</w:t>
      </w:r>
    </w:p>
    <w:p w14:paraId="397666D6" w14:textId="4AAD285D" w:rsidR="007B1D89" w:rsidRPr="007B1D89" w:rsidRDefault="007B1D89" w:rsidP="00657938">
      <w:pPr>
        <w:pStyle w:val="a4"/>
        <w:widowControl w:val="0"/>
        <w:numPr>
          <w:ilvl w:val="0"/>
          <w:numId w:val="12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цель развития отрасли информационных технологий</w:t>
      </w:r>
    </w:p>
    <w:p w14:paraId="0E53EEA5" w14:textId="6FF25C30" w:rsidR="007B1D89" w:rsidRPr="007B1D89" w:rsidRDefault="007B1D89" w:rsidP="00657938">
      <w:pPr>
        <w:pStyle w:val="a4"/>
        <w:widowControl w:val="0"/>
        <w:numPr>
          <w:ilvl w:val="0"/>
          <w:numId w:val="12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задача по развитию отрасли информационных технологий</w:t>
      </w:r>
    </w:p>
    <w:p w14:paraId="44F6EDAF" w14:textId="3FC78690" w:rsidR="007B1D89" w:rsidRPr="007B1D89" w:rsidRDefault="007B1D89" w:rsidP="00657938">
      <w:pPr>
        <w:pStyle w:val="a4"/>
        <w:widowControl w:val="0"/>
        <w:numPr>
          <w:ilvl w:val="0"/>
          <w:numId w:val="12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направление развития отрасли информационных технологий</w:t>
      </w:r>
    </w:p>
    <w:p w14:paraId="5D5341EC" w14:textId="64821628" w:rsidR="00122F0C" w:rsidRPr="007B1D89" w:rsidRDefault="007B1D89" w:rsidP="00657938">
      <w:pPr>
        <w:pStyle w:val="a4"/>
        <w:widowControl w:val="0"/>
        <w:numPr>
          <w:ilvl w:val="0"/>
          <w:numId w:val="121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1D89">
        <w:rPr>
          <w:rFonts w:ascii="Times New Roman" w:hAnsi="Times New Roman"/>
          <w:sz w:val="28"/>
          <w:szCs w:val="28"/>
        </w:rPr>
        <w:t>базовый принцип развития отрасли информационных технологий</w:t>
      </w:r>
    </w:p>
    <w:p w14:paraId="408284B9" w14:textId="77777777" w:rsidR="00657938" w:rsidRDefault="00657938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4A9AD6" w14:textId="1A538AF7" w:rsidR="00B623CE" w:rsidRPr="00B623CE" w:rsidRDefault="00B623CE" w:rsidP="00657938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B623CE">
        <w:rPr>
          <w:rFonts w:ascii="Times New Roman" w:hAnsi="Times New Roman"/>
          <w:b/>
          <w:bCs/>
          <w:sz w:val="28"/>
          <w:szCs w:val="28"/>
        </w:rPr>
        <w:t>19. В каких направлениях планируется использовать цифровые технологии в Российской Федерации?</w:t>
      </w:r>
    </w:p>
    <w:p w14:paraId="3023D48A" w14:textId="1206E3D9" w:rsidR="00B623CE" w:rsidRPr="00B623CE" w:rsidRDefault="00B623CE" w:rsidP="00657938">
      <w:pPr>
        <w:pStyle w:val="a4"/>
        <w:numPr>
          <w:ilvl w:val="0"/>
          <w:numId w:val="12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23CE">
        <w:rPr>
          <w:rFonts w:ascii="Times New Roman" w:hAnsi="Times New Roman"/>
          <w:sz w:val="28"/>
          <w:szCs w:val="28"/>
        </w:rPr>
        <w:t>государственное регулирование</w:t>
      </w:r>
    </w:p>
    <w:p w14:paraId="4D49F816" w14:textId="77777777" w:rsidR="00B623CE" w:rsidRPr="00B623CE" w:rsidRDefault="00B623CE" w:rsidP="00657938">
      <w:pPr>
        <w:pStyle w:val="a4"/>
        <w:numPr>
          <w:ilvl w:val="0"/>
          <w:numId w:val="12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23CE">
        <w:rPr>
          <w:rFonts w:ascii="Times New Roman" w:hAnsi="Times New Roman"/>
          <w:sz w:val="28"/>
          <w:szCs w:val="28"/>
        </w:rPr>
        <w:t>информационная инфраструктура</w:t>
      </w:r>
    </w:p>
    <w:p w14:paraId="749F8DC8" w14:textId="4E2AF4F6" w:rsidR="00B623CE" w:rsidRPr="00B623CE" w:rsidRDefault="00B623CE" w:rsidP="00657938">
      <w:pPr>
        <w:pStyle w:val="a4"/>
        <w:numPr>
          <w:ilvl w:val="0"/>
          <w:numId w:val="12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23CE">
        <w:rPr>
          <w:rFonts w:ascii="Times New Roman" w:hAnsi="Times New Roman"/>
          <w:sz w:val="28"/>
          <w:szCs w:val="28"/>
        </w:rPr>
        <w:t>электронное правительство</w:t>
      </w:r>
    </w:p>
    <w:p w14:paraId="0F9D3382" w14:textId="77777777" w:rsidR="00B623CE" w:rsidRPr="00B623CE" w:rsidRDefault="00B623CE" w:rsidP="00657938">
      <w:pPr>
        <w:pStyle w:val="a4"/>
        <w:numPr>
          <w:ilvl w:val="0"/>
          <w:numId w:val="12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23CE">
        <w:rPr>
          <w:rFonts w:ascii="Times New Roman" w:hAnsi="Times New Roman"/>
          <w:sz w:val="28"/>
          <w:szCs w:val="28"/>
        </w:rPr>
        <w:t>цифровая трансформация региона</w:t>
      </w:r>
    </w:p>
    <w:p w14:paraId="1CDD5B3F" w14:textId="725CA757" w:rsidR="007B1D89" w:rsidRPr="00B623CE" w:rsidRDefault="00B623CE" w:rsidP="00657938">
      <w:pPr>
        <w:pStyle w:val="a4"/>
        <w:numPr>
          <w:ilvl w:val="0"/>
          <w:numId w:val="12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623CE">
        <w:rPr>
          <w:rFonts w:ascii="Times New Roman" w:hAnsi="Times New Roman"/>
          <w:sz w:val="28"/>
          <w:szCs w:val="28"/>
        </w:rPr>
        <w:t>цифровое оборудование</w:t>
      </w:r>
    </w:p>
    <w:sectPr w:rsidR="007B1D89" w:rsidRPr="00B6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154CD"/>
    <w:multiLevelType w:val="hybridMultilevel"/>
    <w:tmpl w:val="E91ECD2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2D262DD"/>
    <w:multiLevelType w:val="hybridMultilevel"/>
    <w:tmpl w:val="2BF2363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2E8262B"/>
    <w:multiLevelType w:val="hybridMultilevel"/>
    <w:tmpl w:val="E61C523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021F84"/>
    <w:multiLevelType w:val="hybridMultilevel"/>
    <w:tmpl w:val="90D0F4A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57162E8"/>
    <w:multiLevelType w:val="hybridMultilevel"/>
    <w:tmpl w:val="518AAC8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5B34A02"/>
    <w:multiLevelType w:val="hybridMultilevel"/>
    <w:tmpl w:val="C10A3C9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6A23619"/>
    <w:multiLevelType w:val="hybridMultilevel"/>
    <w:tmpl w:val="2C3C41A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7BC7032"/>
    <w:multiLevelType w:val="hybridMultilevel"/>
    <w:tmpl w:val="E3E6B0A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BDB7C34"/>
    <w:multiLevelType w:val="hybridMultilevel"/>
    <w:tmpl w:val="33EC56F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C9F603D"/>
    <w:multiLevelType w:val="hybridMultilevel"/>
    <w:tmpl w:val="C3169604"/>
    <w:lvl w:ilvl="0" w:tplc="93769D60">
      <w:start w:val="1"/>
      <w:numFmt w:val="decimal"/>
      <w:lvlText w:val="%1."/>
      <w:lvlJc w:val="left"/>
      <w:pPr>
        <w:tabs>
          <w:tab w:val="num" w:pos="-870"/>
        </w:tabs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A005C6"/>
    <w:multiLevelType w:val="hybridMultilevel"/>
    <w:tmpl w:val="463CCD1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CA670E8"/>
    <w:multiLevelType w:val="hybridMultilevel"/>
    <w:tmpl w:val="A21EC26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0D1E69B2"/>
    <w:multiLevelType w:val="hybridMultilevel"/>
    <w:tmpl w:val="1CDC89F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D3D1927"/>
    <w:multiLevelType w:val="hybridMultilevel"/>
    <w:tmpl w:val="2FB0FCC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DF82103"/>
    <w:multiLevelType w:val="hybridMultilevel"/>
    <w:tmpl w:val="6C9AA78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E324C15"/>
    <w:multiLevelType w:val="hybridMultilevel"/>
    <w:tmpl w:val="328810A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0E534839"/>
    <w:multiLevelType w:val="hybridMultilevel"/>
    <w:tmpl w:val="E15298F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1272E49"/>
    <w:multiLevelType w:val="hybridMultilevel"/>
    <w:tmpl w:val="C776A45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25333B6"/>
    <w:multiLevelType w:val="hybridMultilevel"/>
    <w:tmpl w:val="0240C7E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27E2C55"/>
    <w:multiLevelType w:val="hybridMultilevel"/>
    <w:tmpl w:val="0192BDF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2864518"/>
    <w:multiLevelType w:val="hybridMultilevel"/>
    <w:tmpl w:val="CCD6DB0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3FD79BE"/>
    <w:multiLevelType w:val="hybridMultilevel"/>
    <w:tmpl w:val="73D89D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4A00204"/>
    <w:multiLevelType w:val="hybridMultilevel"/>
    <w:tmpl w:val="E0DC00B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742782B"/>
    <w:multiLevelType w:val="hybridMultilevel"/>
    <w:tmpl w:val="D3E6D84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85C3F91"/>
    <w:multiLevelType w:val="hybridMultilevel"/>
    <w:tmpl w:val="D7BC015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8E2571C"/>
    <w:multiLevelType w:val="hybridMultilevel"/>
    <w:tmpl w:val="1E24CD6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1C551BFB"/>
    <w:multiLevelType w:val="hybridMultilevel"/>
    <w:tmpl w:val="2D7674A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1CE82431"/>
    <w:multiLevelType w:val="hybridMultilevel"/>
    <w:tmpl w:val="4C4A038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1F065A9E"/>
    <w:multiLevelType w:val="hybridMultilevel"/>
    <w:tmpl w:val="65BE880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F442F00"/>
    <w:multiLevelType w:val="hybridMultilevel"/>
    <w:tmpl w:val="832A66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FAD6C42"/>
    <w:multiLevelType w:val="hybridMultilevel"/>
    <w:tmpl w:val="BDFE3BA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20051CDA"/>
    <w:multiLevelType w:val="hybridMultilevel"/>
    <w:tmpl w:val="1FE6332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4395E3D"/>
    <w:multiLevelType w:val="hybridMultilevel"/>
    <w:tmpl w:val="2E7CBD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25FB4639"/>
    <w:multiLevelType w:val="hybridMultilevel"/>
    <w:tmpl w:val="5322A6F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2694440B"/>
    <w:multiLevelType w:val="hybridMultilevel"/>
    <w:tmpl w:val="458EAA0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28615439"/>
    <w:multiLevelType w:val="hybridMultilevel"/>
    <w:tmpl w:val="C0A28E1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28EA4A21"/>
    <w:multiLevelType w:val="hybridMultilevel"/>
    <w:tmpl w:val="3D9E602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9D1037A"/>
    <w:multiLevelType w:val="hybridMultilevel"/>
    <w:tmpl w:val="1C1CA0E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2A315A92"/>
    <w:multiLevelType w:val="hybridMultilevel"/>
    <w:tmpl w:val="A0E2891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2CD813FA"/>
    <w:multiLevelType w:val="hybridMultilevel"/>
    <w:tmpl w:val="19B487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2E3437F1"/>
    <w:multiLevelType w:val="hybridMultilevel"/>
    <w:tmpl w:val="B332225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2E3D278E"/>
    <w:multiLevelType w:val="hybridMultilevel"/>
    <w:tmpl w:val="6180D3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2FA45AE2"/>
    <w:multiLevelType w:val="hybridMultilevel"/>
    <w:tmpl w:val="B9D6C4E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30600CD7"/>
    <w:multiLevelType w:val="hybridMultilevel"/>
    <w:tmpl w:val="81EA4D2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3327214B"/>
    <w:multiLevelType w:val="hybridMultilevel"/>
    <w:tmpl w:val="D31A449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35D44C79"/>
    <w:multiLevelType w:val="hybridMultilevel"/>
    <w:tmpl w:val="1B029DD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37E16104"/>
    <w:multiLevelType w:val="hybridMultilevel"/>
    <w:tmpl w:val="2AFEB16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39F52112"/>
    <w:multiLevelType w:val="hybridMultilevel"/>
    <w:tmpl w:val="F00A410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3B666943"/>
    <w:multiLevelType w:val="hybridMultilevel"/>
    <w:tmpl w:val="02B2A9C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3BAE4459"/>
    <w:multiLevelType w:val="hybridMultilevel"/>
    <w:tmpl w:val="782EF86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3CE01E42"/>
    <w:multiLevelType w:val="hybridMultilevel"/>
    <w:tmpl w:val="FA505C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3DF50E8A"/>
    <w:multiLevelType w:val="hybridMultilevel"/>
    <w:tmpl w:val="117AEC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EE64DF2"/>
    <w:multiLevelType w:val="hybridMultilevel"/>
    <w:tmpl w:val="06CAC1D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3FE152AC"/>
    <w:multiLevelType w:val="hybridMultilevel"/>
    <w:tmpl w:val="AD505BD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0331BE8"/>
    <w:multiLevelType w:val="hybridMultilevel"/>
    <w:tmpl w:val="86BE8CE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40A8338C"/>
    <w:multiLevelType w:val="hybridMultilevel"/>
    <w:tmpl w:val="5A14111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41895A32"/>
    <w:multiLevelType w:val="hybridMultilevel"/>
    <w:tmpl w:val="EC2A94B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42CA7E02"/>
    <w:multiLevelType w:val="hybridMultilevel"/>
    <w:tmpl w:val="EFE607C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448A2269"/>
    <w:multiLevelType w:val="hybridMultilevel"/>
    <w:tmpl w:val="B7247D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4649181C"/>
    <w:multiLevelType w:val="hybridMultilevel"/>
    <w:tmpl w:val="5DC82A2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46724EC3"/>
    <w:multiLevelType w:val="hybridMultilevel"/>
    <w:tmpl w:val="9D5E854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46FC6E71"/>
    <w:multiLevelType w:val="hybridMultilevel"/>
    <w:tmpl w:val="5FBC23F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47196078"/>
    <w:multiLevelType w:val="hybridMultilevel"/>
    <w:tmpl w:val="412C867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49005747"/>
    <w:multiLevelType w:val="hybridMultilevel"/>
    <w:tmpl w:val="327E993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493B11EB"/>
    <w:multiLevelType w:val="hybridMultilevel"/>
    <w:tmpl w:val="52DE65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94C2A61"/>
    <w:multiLevelType w:val="hybridMultilevel"/>
    <w:tmpl w:val="E6029EC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49976D69"/>
    <w:multiLevelType w:val="hybridMultilevel"/>
    <w:tmpl w:val="45B0D2B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9E81D8C"/>
    <w:multiLevelType w:val="hybridMultilevel"/>
    <w:tmpl w:val="9B72DBF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A11449F"/>
    <w:multiLevelType w:val="hybridMultilevel"/>
    <w:tmpl w:val="6F8253D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4A5D0BAA"/>
    <w:multiLevelType w:val="hybridMultilevel"/>
    <w:tmpl w:val="50402B8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4AD221CC"/>
    <w:multiLevelType w:val="hybridMultilevel"/>
    <w:tmpl w:val="938E28C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4AF97C47"/>
    <w:multiLevelType w:val="hybridMultilevel"/>
    <w:tmpl w:val="1638D25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4CDD065A"/>
    <w:multiLevelType w:val="hybridMultilevel"/>
    <w:tmpl w:val="98127A1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4D7368B6"/>
    <w:multiLevelType w:val="hybridMultilevel"/>
    <w:tmpl w:val="9A2E48C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4E2C28AA"/>
    <w:multiLevelType w:val="hybridMultilevel"/>
    <w:tmpl w:val="92C28A1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4F537BE4"/>
    <w:multiLevelType w:val="hybridMultilevel"/>
    <w:tmpl w:val="54ACA06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4FBE722B"/>
    <w:multiLevelType w:val="hybridMultilevel"/>
    <w:tmpl w:val="6CE87E5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500337FE"/>
    <w:multiLevelType w:val="hybridMultilevel"/>
    <w:tmpl w:val="9FF86E1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1236BE1"/>
    <w:multiLevelType w:val="hybridMultilevel"/>
    <w:tmpl w:val="CA5E340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51AC0904"/>
    <w:multiLevelType w:val="hybridMultilevel"/>
    <w:tmpl w:val="388016A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52D03040"/>
    <w:multiLevelType w:val="hybridMultilevel"/>
    <w:tmpl w:val="979A912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 w15:restartNumberingAfterBreak="0">
    <w:nsid w:val="55EC0A24"/>
    <w:multiLevelType w:val="hybridMultilevel"/>
    <w:tmpl w:val="82B4AB9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56E55AC9"/>
    <w:multiLevelType w:val="hybridMultilevel"/>
    <w:tmpl w:val="318410C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57C43B4B"/>
    <w:multiLevelType w:val="hybridMultilevel"/>
    <w:tmpl w:val="F7AC0E6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581D196E"/>
    <w:multiLevelType w:val="hybridMultilevel"/>
    <w:tmpl w:val="9A66BB1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58D11A18"/>
    <w:multiLevelType w:val="hybridMultilevel"/>
    <w:tmpl w:val="9936450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59705A13"/>
    <w:multiLevelType w:val="hybridMultilevel"/>
    <w:tmpl w:val="BA0E406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 w15:restartNumberingAfterBreak="0">
    <w:nsid w:val="5A1F32F8"/>
    <w:multiLevelType w:val="hybridMultilevel"/>
    <w:tmpl w:val="30B85C28"/>
    <w:lvl w:ilvl="0" w:tplc="04190017">
      <w:start w:val="1"/>
      <w:numFmt w:val="lowerLetter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88" w15:restartNumberingAfterBreak="0">
    <w:nsid w:val="5BB45143"/>
    <w:multiLevelType w:val="hybridMultilevel"/>
    <w:tmpl w:val="9D184236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5D30567D"/>
    <w:multiLevelType w:val="hybridMultilevel"/>
    <w:tmpl w:val="723CE3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6025403D"/>
    <w:multiLevelType w:val="hybridMultilevel"/>
    <w:tmpl w:val="4DCCF35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60A55C41"/>
    <w:multiLevelType w:val="hybridMultilevel"/>
    <w:tmpl w:val="EC5E60E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619D197F"/>
    <w:multiLevelType w:val="hybridMultilevel"/>
    <w:tmpl w:val="A4A4A11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61AC5EEC"/>
    <w:multiLevelType w:val="hybridMultilevel"/>
    <w:tmpl w:val="C180D33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62B343D1"/>
    <w:multiLevelType w:val="hybridMultilevel"/>
    <w:tmpl w:val="BB5C530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5" w15:restartNumberingAfterBreak="0">
    <w:nsid w:val="63613973"/>
    <w:multiLevelType w:val="hybridMultilevel"/>
    <w:tmpl w:val="7018BF2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 w15:restartNumberingAfterBreak="0">
    <w:nsid w:val="63841D29"/>
    <w:multiLevelType w:val="hybridMultilevel"/>
    <w:tmpl w:val="C93A46D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638C475A"/>
    <w:multiLevelType w:val="hybridMultilevel"/>
    <w:tmpl w:val="18B65A9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64195B1D"/>
    <w:multiLevelType w:val="hybridMultilevel"/>
    <w:tmpl w:val="871EF7E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 w15:restartNumberingAfterBreak="0">
    <w:nsid w:val="650F4E91"/>
    <w:multiLevelType w:val="hybridMultilevel"/>
    <w:tmpl w:val="D30E4A1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65431568"/>
    <w:multiLevelType w:val="hybridMultilevel"/>
    <w:tmpl w:val="BAC8274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656D5400"/>
    <w:multiLevelType w:val="hybridMultilevel"/>
    <w:tmpl w:val="8ADC7AB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65EB275B"/>
    <w:multiLevelType w:val="hybridMultilevel"/>
    <w:tmpl w:val="1426618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 w15:restartNumberingAfterBreak="0">
    <w:nsid w:val="66760043"/>
    <w:multiLevelType w:val="hybridMultilevel"/>
    <w:tmpl w:val="9060299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668956AD"/>
    <w:multiLevelType w:val="hybridMultilevel"/>
    <w:tmpl w:val="EE12E74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 w15:restartNumberingAfterBreak="0">
    <w:nsid w:val="6732446A"/>
    <w:multiLevelType w:val="hybridMultilevel"/>
    <w:tmpl w:val="940AE57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68071616"/>
    <w:multiLevelType w:val="hybridMultilevel"/>
    <w:tmpl w:val="DF12466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 w15:restartNumberingAfterBreak="0">
    <w:nsid w:val="68D921E9"/>
    <w:multiLevelType w:val="hybridMultilevel"/>
    <w:tmpl w:val="5C2C607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8" w15:restartNumberingAfterBreak="0">
    <w:nsid w:val="6E673EDF"/>
    <w:multiLevelType w:val="hybridMultilevel"/>
    <w:tmpl w:val="7DE640B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9" w15:restartNumberingAfterBreak="0">
    <w:nsid w:val="71325686"/>
    <w:multiLevelType w:val="hybridMultilevel"/>
    <w:tmpl w:val="595A4C9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0" w15:restartNumberingAfterBreak="0">
    <w:nsid w:val="713C5881"/>
    <w:multiLevelType w:val="hybridMultilevel"/>
    <w:tmpl w:val="34C02D5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 w15:restartNumberingAfterBreak="0">
    <w:nsid w:val="77E1444C"/>
    <w:multiLevelType w:val="hybridMultilevel"/>
    <w:tmpl w:val="CE2624D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78BA4652"/>
    <w:multiLevelType w:val="hybridMultilevel"/>
    <w:tmpl w:val="00B8E70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 w15:restartNumberingAfterBreak="0">
    <w:nsid w:val="78FD51FA"/>
    <w:multiLevelType w:val="hybridMultilevel"/>
    <w:tmpl w:val="452029A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4" w15:restartNumberingAfterBreak="0">
    <w:nsid w:val="794A62AE"/>
    <w:multiLevelType w:val="multilevel"/>
    <w:tmpl w:val="0248CEE2"/>
    <w:lvl w:ilvl="0">
      <w:start w:val="1"/>
      <w:numFmt w:val="decimal"/>
      <w:pStyle w:val="a"/>
      <w:lvlText w:val="%1."/>
      <w:lvlJc w:val="right"/>
      <w:pPr>
        <w:tabs>
          <w:tab w:val="num" w:pos="360"/>
        </w:tabs>
        <w:ind w:left="360" w:hanging="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"/>
        </w:tabs>
        <w:ind w:left="1" w:firstLine="709"/>
      </w:pPr>
      <w:rPr>
        <w:rFonts w:hint="default"/>
      </w:rPr>
    </w:lvl>
    <w:lvl w:ilvl="2">
      <w:start w:val="1"/>
      <w:numFmt w:val="upperLetter"/>
      <w:pStyle w:val="-"/>
      <w:lvlText w:val="%3)"/>
      <w:lvlJc w:val="left"/>
      <w:pPr>
        <w:tabs>
          <w:tab w:val="num" w:pos="1224"/>
        </w:tabs>
        <w:ind w:left="1224" w:hanging="504"/>
      </w:pPr>
      <w:rPr>
        <w:rFonts w:ascii="Courier New" w:hAnsi="Courier New" w:hint="default"/>
        <w:b w:val="0"/>
        <w:i w:val="0"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5" w15:restartNumberingAfterBreak="0">
    <w:nsid w:val="7ADD3834"/>
    <w:multiLevelType w:val="hybridMultilevel"/>
    <w:tmpl w:val="CECE6E8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 w15:restartNumberingAfterBreak="0">
    <w:nsid w:val="7BA70D06"/>
    <w:multiLevelType w:val="hybridMultilevel"/>
    <w:tmpl w:val="8E06E20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7" w15:restartNumberingAfterBreak="0">
    <w:nsid w:val="7CE52A82"/>
    <w:multiLevelType w:val="hybridMultilevel"/>
    <w:tmpl w:val="FEE2C33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7D1D17A9"/>
    <w:multiLevelType w:val="hybridMultilevel"/>
    <w:tmpl w:val="AC4677A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 w15:restartNumberingAfterBreak="0">
    <w:nsid w:val="7D736637"/>
    <w:multiLevelType w:val="hybridMultilevel"/>
    <w:tmpl w:val="4536BAF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0" w15:restartNumberingAfterBreak="0">
    <w:nsid w:val="7DA60B74"/>
    <w:multiLevelType w:val="hybridMultilevel"/>
    <w:tmpl w:val="0270C44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7E932CF2"/>
    <w:multiLevelType w:val="hybridMultilevel"/>
    <w:tmpl w:val="11B6D51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9"/>
  </w:num>
  <w:num w:numId="3">
    <w:abstractNumId w:val="39"/>
  </w:num>
  <w:num w:numId="4">
    <w:abstractNumId w:val="105"/>
  </w:num>
  <w:num w:numId="5">
    <w:abstractNumId w:val="28"/>
  </w:num>
  <w:num w:numId="6">
    <w:abstractNumId w:val="20"/>
  </w:num>
  <w:num w:numId="7">
    <w:abstractNumId w:val="118"/>
  </w:num>
  <w:num w:numId="8">
    <w:abstractNumId w:val="76"/>
  </w:num>
  <w:num w:numId="9">
    <w:abstractNumId w:val="109"/>
  </w:num>
  <w:num w:numId="10">
    <w:abstractNumId w:val="91"/>
  </w:num>
  <w:num w:numId="11">
    <w:abstractNumId w:val="70"/>
  </w:num>
  <w:num w:numId="12">
    <w:abstractNumId w:val="100"/>
  </w:num>
  <w:num w:numId="13">
    <w:abstractNumId w:val="97"/>
  </w:num>
  <w:num w:numId="14">
    <w:abstractNumId w:val="119"/>
  </w:num>
  <w:num w:numId="15">
    <w:abstractNumId w:val="86"/>
  </w:num>
  <w:num w:numId="16">
    <w:abstractNumId w:val="113"/>
  </w:num>
  <w:num w:numId="17">
    <w:abstractNumId w:val="89"/>
  </w:num>
  <w:num w:numId="18">
    <w:abstractNumId w:val="18"/>
  </w:num>
  <w:num w:numId="19">
    <w:abstractNumId w:val="48"/>
  </w:num>
  <w:num w:numId="20">
    <w:abstractNumId w:val="52"/>
  </w:num>
  <w:num w:numId="21">
    <w:abstractNumId w:val="47"/>
  </w:num>
  <w:num w:numId="22">
    <w:abstractNumId w:val="85"/>
  </w:num>
  <w:num w:numId="23">
    <w:abstractNumId w:val="50"/>
  </w:num>
  <w:num w:numId="24">
    <w:abstractNumId w:val="24"/>
  </w:num>
  <w:num w:numId="25">
    <w:abstractNumId w:val="16"/>
  </w:num>
  <w:num w:numId="26">
    <w:abstractNumId w:val="71"/>
  </w:num>
  <w:num w:numId="27">
    <w:abstractNumId w:val="46"/>
  </w:num>
  <w:num w:numId="28">
    <w:abstractNumId w:val="19"/>
  </w:num>
  <w:num w:numId="29">
    <w:abstractNumId w:val="96"/>
  </w:num>
  <w:num w:numId="30">
    <w:abstractNumId w:val="67"/>
  </w:num>
  <w:num w:numId="31">
    <w:abstractNumId w:val="90"/>
  </w:num>
  <w:num w:numId="32">
    <w:abstractNumId w:val="43"/>
  </w:num>
  <w:num w:numId="33">
    <w:abstractNumId w:val="102"/>
  </w:num>
  <w:num w:numId="34">
    <w:abstractNumId w:val="115"/>
  </w:num>
  <w:num w:numId="35">
    <w:abstractNumId w:val="83"/>
  </w:num>
  <w:num w:numId="36">
    <w:abstractNumId w:val="78"/>
  </w:num>
  <w:num w:numId="37">
    <w:abstractNumId w:val="68"/>
  </w:num>
  <w:num w:numId="38">
    <w:abstractNumId w:val="17"/>
  </w:num>
  <w:num w:numId="39">
    <w:abstractNumId w:val="4"/>
  </w:num>
  <w:num w:numId="40">
    <w:abstractNumId w:val="77"/>
  </w:num>
  <w:num w:numId="41">
    <w:abstractNumId w:val="26"/>
  </w:num>
  <w:num w:numId="42">
    <w:abstractNumId w:val="62"/>
  </w:num>
  <w:num w:numId="43">
    <w:abstractNumId w:val="3"/>
  </w:num>
  <w:num w:numId="4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8"/>
  </w:num>
  <w:num w:numId="46">
    <w:abstractNumId w:val="44"/>
  </w:num>
  <w:num w:numId="47">
    <w:abstractNumId w:val="63"/>
  </w:num>
  <w:num w:numId="48">
    <w:abstractNumId w:val="33"/>
  </w:num>
  <w:num w:numId="49">
    <w:abstractNumId w:val="120"/>
  </w:num>
  <w:num w:numId="50">
    <w:abstractNumId w:val="57"/>
  </w:num>
  <w:num w:numId="51">
    <w:abstractNumId w:val="31"/>
  </w:num>
  <w:num w:numId="52">
    <w:abstractNumId w:val="34"/>
  </w:num>
  <w:num w:numId="53">
    <w:abstractNumId w:val="58"/>
  </w:num>
  <w:num w:numId="54">
    <w:abstractNumId w:val="95"/>
  </w:num>
  <w:num w:numId="55">
    <w:abstractNumId w:val="45"/>
  </w:num>
  <w:num w:numId="56">
    <w:abstractNumId w:val="41"/>
  </w:num>
  <w:num w:numId="57">
    <w:abstractNumId w:val="40"/>
  </w:num>
  <w:num w:numId="58">
    <w:abstractNumId w:val="80"/>
  </w:num>
  <w:num w:numId="59">
    <w:abstractNumId w:val="94"/>
  </w:num>
  <w:num w:numId="60">
    <w:abstractNumId w:val="53"/>
  </w:num>
  <w:num w:numId="61">
    <w:abstractNumId w:val="7"/>
  </w:num>
  <w:num w:numId="62">
    <w:abstractNumId w:val="73"/>
  </w:num>
  <w:num w:numId="63">
    <w:abstractNumId w:val="99"/>
  </w:num>
  <w:num w:numId="64">
    <w:abstractNumId w:val="59"/>
  </w:num>
  <w:num w:numId="65">
    <w:abstractNumId w:val="2"/>
  </w:num>
  <w:num w:numId="66">
    <w:abstractNumId w:val="72"/>
  </w:num>
  <w:num w:numId="67">
    <w:abstractNumId w:val="35"/>
  </w:num>
  <w:num w:numId="68">
    <w:abstractNumId w:val="32"/>
  </w:num>
  <w:num w:numId="69">
    <w:abstractNumId w:val="37"/>
  </w:num>
  <w:num w:numId="70">
    <w:abstractNumId w:val="65"/>
  </w:num>
  <w:num w:numId="71">
    <w:abstractNumId w:val="14"/>
  </w:num>
  <w:num w:numId="72">
    <w:abstractNumId w:val="8"/>
  </w:num>
  <w:num w:numId="73">
    <w:abstractNumId w:val="60"/>
  </w:num>
  <w:num w:numId="74">
    <w:abstractNumId w:val="5"/>
  </w:num>
  <w:num w:numId="75">
    <w:abstractNumId w:val="36"/>
  </w:num>
  <w:num w:numId="76">
    <w:abstractNumId w:val="79"/>
  </w:num>
  <w:num w:numId="77">
    <w:abstractNumId w:val="75"/>
  </w:num>
  <w:num w:numId="78">
    <w:abstractNumId w:val="101"/>
  </w:num>
  <w:num w:numId="79">
    <w:abstractNumId w:val="13"/>
  </w:num>
  <w:num w:numId="80">
    <w:abstractNumId w:val="66"/>
  </w:num>
  <w:num w:numId="81">
    <w:abstractNumId w:val="82"/>
  </w:num>
  <w:num w:numId="82">
    <w:abstractNumId w:val="93"/>
  </w:num>
  <w:num w:numId="83">
    <w:abstractNumId w:val="30"/>
  </w:num>
  <w:num w:numId="84">
    <w:abstractNumId w:val="6"/>
  </w:num>
  <w:num w:numId="85">
    <w:abstractNumId w:val="92"/>
  </w:num>
  <w:num w:numId="86">
    <w:abstractNumId w:val="69"/>
  </w:num>
  <w:num w:numId="87">
    <w:abstractNumId w:val="74"/>
  </w:num>
  <w:num w:numId="88">
    <w:abstractNumId w:val="104"/>
  </w:num>
  <w:num w:numId="89">
    <w:abstractNumId w:val="23"/>
  </w:num>
  <w:num w:numId="90">
    <w:abstractNumId w:val="111"/>
  </w:num>
  <w:num w:numId="91">
    <w:abstractNumId w:val="55"/>
  </w:num>
  <w:num w:numId="92">
    <w:abstractNumId w:val="116"/>
  </w:num>
  <w:num w:numId="93">
    <w:abstractNumId w:val="22"/>
  </w:num>
  <w:num w:numId="94">
    <w:abstractNumId w:val="54"/>
  </w:num>
  <w:num w:numId="95">
    <w:abstractNumId w:val="10"/>
  </w:num>
  <w:num w:numId="96">
    <w:abstractNumId w:val="110"/>
  </w:num>
  <w:num w:numId="97">
    <w:abstractNumId w:val="12"/>
  </w:num>
  <w:num w:numId="98">
    <w:abstractNumId w:val="25"/>
  </w:num>
  <w:num w:numId="99">
    <w:abstractNumId w:val="15"/>
  </w:num>
  <w:num w:numId="100">
    <w:abstractNumId w:val="103"/>
  </w:num>
  <w:num w:numId="101">
    <w:abstractNumId w:val="38"/>
  </w:num>
  <w:num w:numId="102">
    <w:abstractNumId w:val="121"/>
  </w:num>
  <w:num w:numId="103">
    <w:abstractNumId w:val="21"/>
  </w:num>
  <w:num w:numId="104">
    <w:abstractNumId w:val="106"/>
  </w:num>
  <w:num w:numId="105">
    <w:abstractNumId w:val="0"/>
  </w:num>
  <w:num w:numId="106">
    <w:abstractNumId w:val="27"/>
  </w:num>
  <w:num w:numId="107">
    <w:abstractNumId w:val="114"/>
  </w:num>
  <w:num w:numId="108">
    <w:abstractNumId w:val="9"/>
  </w:num>
  <w:num w:numId="109">
    <w:abstractNumId w:val="64"/>
  </w:num>
  <w:num w:numId="110">
    <w:abstractNumId w:val="42"/>
  </w:num>
  <w:num w:numId="111">
    <w:abstractNumId w:val="87"/>
  </w:num>
  <w:num w:numId="112">
    <w:abstractNumId w:val="84"/>
  </w:num>
  <w:num w:numId="113">
    <w:abstractNumId w:val="107"/>
  </w:num>
  <w:num w:numId="114">
    <w:abstractNumId w:val="81"/>
  </w:num>
  <w:num w:numId="115">
    <w:abstractNumId w:val="56"/>
  </w:num>
  <w:num w:numId="116">
    <w:abstractNumId w:val="112"/>
  </w:num>
  <w:num w:numId="117">
    <w:abstractNumId w:val="61"/>
  </w:num>
  <w:num w:numId="118">
    <w:abstractNumId w:val="51"/>
  </w:num>
  <w:num w:numId="119">
    <w:abstractNumId w:val="117"/>
  </w:num>
  <w:num w:numId="120">
    <w:abstractNumId w:val="49"/>
  </w:num>
  <w:num w:numId="121">
    <w:abstractNumId w:val="98"/>
  </w:num>
  <w:num w:numId="122">
    <w:abstractNumId w:val="11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3311"/>
    <w:rsid w:val="00097A87"/>
    <w:rsid w:val="00111024"/>
    <w:rsid w:val="00122EC6"/>
    <w:rsid w:val="00122F0C"/>
    <w:rsid w:val="00123A00"/>
    <w:rsid w:val="00185F1B"/>
    <w:rsid w:val="001D4353"/>
    <w:rsid w:val="001D75D9"/>
    <w:rsid w:val="00202C6E"/>
    <w:rsid w:val="00203FAD"/>
    <w:rsid w:val="002569E4"/>
    <w:rsid w:val="002A4DF5"/>
    <w:rsid w:val="002D5DAA"/>
    <w:rsid w:val="00354926"/>
    <w:rsid w:val="00393C5F"/>
    <w:rsid w:val="003A50D0"/>
    <w:rsid w:val="003A6044"/>
    <w:rsid w:val="003B63AC"/>
    <w:rsid w:val="003E4913"/>
    <w:rsid w:val="00482378"/>
    <w:rsid w:val="004A3B6E"/>
    <w:rsid w:val="00534C2C"/>
    <w:rsid w:val="005610FC"/>
    <w:rsid w:val="005611E1"/>
    <w:rsid w:val="005A1AEB"/>
    <w:rsid w:val="005B2030"/>
    <w:rsid w:val="005D2A4F"/>
    <w:rsid w:val="00603DF7"/>
    <w:rsid w:val="00657938"/>
    <w:rsid w:val="006F5B72"/>
    <w:rsid w:val="00712B84"/>
    <w:rsid w:val="00715445"/>
    <w:rsid w:val="00742E58"/>
    <w:rsid w:val="00780426"/>
    <w:rsid w:val="007A42C9"/>
    <w:rsid w:val="007A5550"/>
    <w:rsid w:val="007B1D89"/>
    <w:rsid w:val="007C4013"/>
    <w:rsid w:val="00803311"/>
    <w:rsid w:val="00820777"/>
    <w:rsid w:val="00857C46"/>
    <w:rsid w:val="00862B36"/>
    <w:rsid w:val="008812A4"/>
    <w:rsid w:val="008B5FD5"/>
    <w:rsid w:val="008D541D"/>
    <w:rsid w:val="009356FF"/>
    <w:rsid w:val="00970C57"/>
    <w:rsid w:val="00A74EDB"/>
    <w:rsid w:val="00A86BA4"/>
    <w:rsid w:val="00AA3F74"/>
    <w:rsid w:val="00AB00B8"/>
    <w:rsid w:val="00B34E59"/>
    <w:rsid w:val="00B41516"/>
    <w:rsid w:val="00B623CE"/>
    <w:rsid w:val="00BB3CAA"/>
    <w:rsid w:val="00BC74FE"/>
    <w:rsid w:val="00CA1E55"/>
    <w:rsid w:val="00CE3885"/>
    <w:rsid w:val="00D354DA"/>
    <w:rsid w:val="00D90126"/>
    <w:rsid w:val="00DD7189"/>
    <w:rsid w:val="00E112BF"/>
    <w:rsid w:val="00E332A8"/>
    <w:rsid w:val="00FB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85373"/>
  <w15:docId w15:val="{3C87BE32-3317-4C2E-8F06-43728B1AB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A4DF5"/>
    <w:rPr>
      <w:rFonts w:ascii="Calibri" w:eastAsia="Times New Roman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D5DAA"/>
    <w:pPr>
      <w:ind w:left="720"/>
      <w:contextualSpacing/>
    </w:pPr>
  </w:style>
  <w:style w:type="paragraph" w:customStyle="1" w:styleId="a5">
    <w:name w:val="Задача"/>
    <w:basedOn w:val="a0"/>
    <w:rsid w:val="00111024"/>
    <w:pPr>
      <w:tabs>
        <w:tab w:val="left" w:pos="284"/>
        <w:tab w:val="left" w:pos="510"/>
        <w:tab w:val="num" w:pos="3852"/>
      </w:tabs>
      <w:spacing w:after="0" w:line="240" w:lineRule="auto"/>
      <w:jc w:val="both"/>
    </w:pPr>
    <w:rPr>
      <w:rFonts w:ascii="Times New Roman" w:hAnsi="Times New Roman"/>
      <w:sz w:val="20"/>
      <w:szCs w:val="20"/>
      <w:lang w:val="x-none" w:eastAsia="x-none"/>
    </w:rPr>
  </w:style>
  <w:style w:type="paragraph" w:styleId="a6">
    <w:name w:val="Body Text"/>
    <w:basedOn w:val="a0"/>
    <w:link w:val="a7"/>
    <w:rsid w:val="00111024"/>
    <w:pPr>
      <w:spacing w:after="120"/>
    </w:pPr>
    <w:rPr>
      <w:rFonts w:eastAsia="Calibri"/>
    </w:rPr>
  </w:style>
  <w:style w:type="character" w:customStyle="1" w:styleId="a7">
    <w:name w:val="Основной текст Знак"/>
    <w:basedOn w:val="a1"/>
    <w:link w:val="a6"/>
    <w:rsid w:val="00111024"/>
    <w:rPr>
      <w:rFonts w:ascii="Calibri" w:eastAsia="Calibri" w:hAnsi="Calibri" w:cs="Times New Roman"/>
    </w:rPr>
  </w:style>
  <w:style w:type="paragraph" w:styleId="2">
    <w:name w:val="Body Text Indent 2"/>
    <w:basedOn w:val="a0"/>
    <w:link w:val="20"/>
    <w:rsid w:val="00111024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1"/>
    <w:link w:val="2"/>
    <w:rsid w:val="00111024"/>
    <w:rPr>
      <w:rFonts w:ascii="Calibri" w:eastAsia="Calibri" w:hAnsi="Calibri" w:cs="Times New Roman"/>
    </w:rPr>
  </w:style>
  <w:style w:type="paragraph" w:customStyle="1" w:styleId="a">
    <w:name w:val="БДЗЭ"/>
    <w:basedOn w:val="a8"/>
    <w:rsid w:val="00111024"/>
    <w:pPr>
      <w:numPr>
        <w:numId w:val="107"/>
      </w:numPr>
      <w:tabs>
        <w:tab w:val="clear" w:pos="360"/>
        <w:tab w:val="left" w:pos="284"/>
      </w:tabs>
      <w:spacing w:after="240"/>
      <w:ind w:left="0" w:firstLine="0"/>
      <w:jc w:val="center"/>
    </w:pPr>
    <w:rPr>
      <w:rFonts w:ascii="Times New Roman" w:hAnsi="Times New Roman"/>
      <w:sz w:val="30"/>
      <w:szCs w:val="20"/>
      <w:lang w:val="x-none" w:eastAsia="x-none"/>
    </w:rPr>
  </w:style>
  <w:style w:type="paragraph" w:customStyle="1" w:styleId="-">
    <w:name w:val="Задача-А"/>
    <w:basedOn w:val="a5"/>
    <w:rsid w:val="00111024"/>
    <w:pPr>
      <w:numPr>
        <w:ilvl w:val="2"/>
        <w:numId w:val="107"/>
      </w:numPr>
      <w:tabs>
        <w:tab w:val="clear" w:pos="510"/>
        <w:tab w:val="left" w:pos="851"/>
      </w:tabs>
    </w:pPr>
  </w:style>
  <w:style w:type="paragraph" w:styleId="a8">
    <w:name w:val="Plain Text"/>
    <w:basedOn w:val="a0"/>
    <w:link w:val="a9"/>
    <w:uiPriority w:val="99"/>
    <w:semiHidden/>
    <w:unhideWhenUsed/>
    <w:rsid w:val="001110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9">
    <w:name w:val="Текст Знак"/>
    <w:basedOn w:val="a1"/>
    <w:link w:val="a8"/>
    <w:uiPriority w:val="99"/>
    <w:semiHidden/>
    <w:rsid w:val="00111024"/>
    <w:rPr>
      <w:rFonts w:ascii="Consolas" w:eastAsia="Times New Roman" w:hAnsi="Consolas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473184">
              <w:marLeft w:val="720"/>
              <w:marRight w:val="720"/>
              <w:marTop w:val="0"/>
              <w:marBottom w:val="0"/>
              <w:divBdr>
                <w:top w:val="single" w:sz="24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1016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9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32287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979723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8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34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401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7702201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61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82817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80764">
                                      <w:marLeft w:val="15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97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010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998834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325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163494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964255">
                                      <w:marLeft w:val="15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927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803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574741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625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315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16860">
                                      <w:marLeft w:val="15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719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597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936805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936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364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744004">
                                      <w:marLeft w:val="150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02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373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905028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2001888">
                          <w:marLeft w:val="0"/>
                          <w:marRight w:val="0"/>
                          <w:marTop w:val="27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53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E0E0E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830486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39226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18335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5342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365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9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90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9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1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024225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998490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506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4270082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296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79519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030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010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720752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34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715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196625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369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940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028160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30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05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2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5718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49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9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93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80334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562701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899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982734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96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96518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123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530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0399064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710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094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896530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3405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47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553836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906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614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93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48648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6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9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68641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4652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09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616050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9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72169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84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5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997421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76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5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717950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3754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722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650165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01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050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92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0413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1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33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47212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258178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000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530945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128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69861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16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08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522219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59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844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94031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33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18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79126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181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606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169158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777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43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5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807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0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7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774292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638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239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8801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044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0204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010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819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234925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56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177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600926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32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603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59668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877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72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303905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479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340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89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09855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2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69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78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92858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125724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5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7986491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20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69954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795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50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34128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964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182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514060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660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75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340593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559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067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559744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121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07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57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50721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8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31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09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608248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238801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723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261304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12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178702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701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306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292507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40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530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67549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513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839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7443461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640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36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4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3645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86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97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224042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189288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9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671402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606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928697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01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961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379075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94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83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406742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66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263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925965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66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477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5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1444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41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78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24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308014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044101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6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7409410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09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57406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237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972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4522503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28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5725056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116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764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075290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572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280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1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13366">
              <w:marLeft w:val="72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55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31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627570">
                              <w:marLeft w:val="28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2214">
                                  <w:marLeft w:val="0"/>
                                  <w:marRight w:val="4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60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3725869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33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06913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1698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74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384416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81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7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550091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428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38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484304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6132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09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9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9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9266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8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6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16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71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956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242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594477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87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643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342390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086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409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94382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8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107228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40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72206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99439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22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698262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929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7131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2481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79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310704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89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498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1666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85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975135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33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7092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37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40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0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746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1116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3940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125689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43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83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764345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78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52676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90700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17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87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17052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284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91592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3201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0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0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395539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065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28074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230152">
                      <w:marLeft w:val="15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322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89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24694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391118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4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36</Pages>
  <Words>7438</Words>
  <Characters>42402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Миронов Артём Николаевич</cp:lastModifiedBy>
  <cp:revision>23</cp:revision>
  <dcterms:created xsi:type="dcterms:W3CDTF">2023-02-20T12:18:00Z</dcterms:created>
  <dcterms:modified xsi:type="dcterms:W3CDTF">2026-02-13T12:58:00Z</dcterms:modified>
</cp:coreProperties>
</file>