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97F8B54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581720" w:rsidRPr="00581720">
        <w:rPr>
          <w:b/>
          <w:bCs/>
          <w:sz w:val="28"/>
          <w:szCs w:val="28"/>
        </w:rPr>
        <w:t>Государственная</w:t>
      </w:r>
      <w:proofErr w:type="gramEnd"/>
      <w:r w:rsidR="00581720" w:rsidRPr="00581720">
        <w:rPr>
          <w:b/>
          <w:bCs/>
          <w:sz w:val="28"/>
          <w:szCs w:val="28"/>
        </w:rPr>
        <w:t xml:space="preserve"> и муниципальная социальная политика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4B160F48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581720">
        <w:rPr>
          <w:rFonts w:ascii="Times New Roman" w:hAnsi="Times New Roman" w:cs="Times New Roman"/>
          <w:b/>
          <w:sz w:val="28"/>
        </w:rPr>
        <w:t>экзамену</w:t>
      </w:r>
    </w:p>
    <w:p w14:paraId="336C196D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1. Место и роль социальной политики в современном обществе.</w:t>
      </w:r>
    </w:p>
    <w:p w14:paraId="55184689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2. Взаимосвязь и взаимодействие социальной и экономической политики. Социальная</w:t>
      </w:r>
    </w:p>
    <w:p w14:paraId="1F56CABE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политика как инструмент коррекции экономической политики государства.</w:t>
      </w:r>
    </w:p>
    <w:p w14:paraId="5FAC8DC0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3. Оценка эффективности социальной политики.</w:t>
      </w:r>
    </w:p>
    <w:p w14:paraId="79C6D776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4. Механизмы разрешения социальных проблем в обществах с нестабильной политической и</w:t>
      </w:r>
    </w:p>
    <w:p w14:paraId="5C44CC77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экономической системой. Протестная активность населения и социальная политика по ее</w:t>
      </w:r>
    </w:p>
    <w:p w14:paraId="5664E225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ослаблению.</w:t>
      </w:r>
    </w:p>
    <w:p w14:paraId="77449B60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5. Субъекты социальной политики и формы их действия.</w:t>
      </w:r>
    </w:p>
    <w:p w14:paraId="1E09AE55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6. Правовая база осуществления социальной политики.</w:t>
      </w:r>
    </w:p>
    <w:p w14:paraId="7471C17A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7. Типы и модели социальной политики. Факторы, обуславливающие разнообразие типов и</w:t>
      </w:r>
    </w:p>
    <w:p w14:paraId="4B1853EA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моделей социальной политики.</w:t>
      </w:r>
    </w:p>
    <w:p w14:paraId="7F5815BD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13</w:t>
      </w:r>
    </w:p>
    <w:p w14:paraId="7146FCC7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8. Сущность и основные черты социального государства.</w:t>
      </w:r>
    </w:p>
    <w:p w14:paraId="4B5C47B7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9. Особенности социальной политики Российской Федерации в переходный период.</w:t>
      </w:r>
    </w:p>
    <w:p w14:paraId="2E382733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 xml:space="preserve">10. </w:t>
      </w:r>
      <w:proofErr w:type="spellStart"/>
      <w:r w:rsidRPr="00F96337">
        <w:rPr>
          <w:rFonts w:ascii="Times New Roman" w:hAnsi="Times New Roman" w:cs="Times New Roman"/>
          <w:sz w:val="26"/>
          <w:szCs w:val="26"/>
        </w:rPr>
        <w:t>Полисубъектность</w:t>
      </w:r>
      <w:proofErr w:type="spellEnd"/>
      <w:r w:rsidRPr="00F96337">
        <w:rPr>
          <w:rFonts w:ascii="Times New Roman" w:hAnsi="Times New Roman" w:cs="Times New Roman"/>
          <w:sz w:val="26"/>
          <w:szCs w:val="26"/>
        </w:rPr>
        <w:t xml:space="preserve"> современной российской социальной политики. Реальное положение.</w:t>
      </w:r>
    </w:p>
    <w:p w14:paraId="3B44A2B3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Пути достижения.</w:t>
      </w:r>
    </w:p>
    <w:p w14:paraId="53227854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11. Социальные угрозы и социальные риски. Социальная безопасность как основа</w:t>
      </w:r>
    </w:p>
    <w:p w14:paraId="6C6F1D68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существования современного общества.</w:t>
      </w:r>
    </w:p>
    <w:p w14:paraId="7DC81863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12. Механизмы формирования и распределения средств, предназначенных для социальной</w:t>
      </w:r>
    </w:p>
    <w:p w14:paraId="005C86AE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сферы в социально-экономических системах с рыночной и плановой экономикой.</w:t>
      </w:r>
    </w:p>
    <w:p w14:paraId="78A7664C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13. Внебюджетные фонды в схеме финансирования социальной политики в России.</w:t>
      </w:r>
    </w:p>
    <w:p w14:paraId="490C6E71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14. Учет региональных особенностей в социальной политике современной России (субъекты</w:t>
      </w:r>
    </w:p>
    <w:p w14:paraId="7CF5BE70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lastRenderedPageBreak/>
        <w:t>РФ, практика управления и укрупнения)</w:t>
      </w:r>
    </w:p>
    <w:p w14:paraId="7A97C346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15. Качество жизни – центральная проблема социальной политики.</w:t>
      </w:r>
    </w:p>
    <w:p w14:paraId="2B2B468C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16. Типы прожиточного минимума и их краткая характеристика.</w:t>
      </w:r>
    </w:p>
    <w:p w14:paraId="363E34EA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17. Социальная защита населения как часть современной социальной политики.</w:t>
      </w:r>
    </w:p>
    <w:p w14:paraId="0B80B680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18. Социальная защита населения: экономические и гуманитарные критерии.</w:t>
      </w:r>
    </w:p>
    <w:p w14:paraId="63E5F688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19. Социальный опыт экономически развитых стран и его возможности в России.</w:t>
      </w:r>
    </w:p>
    <w:p w14:paraId="082FBBCA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20. Основные виды социального обслуживания населения в Российской Федерации и странах</w:t>
      </w:r>
    </w:p>
    <w:p w14:paraId="2A43FBF1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западной Европы.</w:t>
      </w:r>
    </w:p>
    <w:p w14:paraId="0D2511F0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21. Городская и сельская безработица: общее и особенное.</w:t>
      </w:r>
    </w:p>
    <w:p w14:paraId="622DDF4E" w14:textId="77777777" w:rsidR="00F96337" w:rsidRPr="00F96337" w:rsidRDefault="00F96337" w:rsidP="00F96337">
      <w:pPr>
        <w:rPr>
          <w:rFonts w:ascii="Times New Roman" w:hAnsi="Times New Roman" w:cs="Times New Roman"/>
          <w:sz w:val="26"/>
          <w:szCs w:val="26"/>
        </w:rPr>
      </w:pPr>
      <w:r w:rsidRPr="00F96337">
        <w:rPr>
          <w:rFonts w:ascii="Times New Roman" w:hAnsi="Times New Roman" w:cs="Times New Roman"/>
          <w:sz w:val="26"/>
          <w:szCs w:val="26"/>
        </w:rPr>
        <w:t>22. Пособия по безработице: помощь или поощрение иждивенчества?</w:t>
      </w:r>
    </w:p>
    <w:p w14:paraId="14DC993E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23. Низкая трудовая мотивация россиян: миф или реальность?</w:t>
      </w:r>
    </w:p>
    <w:p w14:paraId="6DEF9432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24. Региональная дифференциация уровня безработицы: причины и последствия.</w:t>
      </w:r>
    </w:p>
    <w:p w14:paraId="1B15369B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25. Активная политика занятости и ее перспективы.</w:t>
      </w:r>
    </w:p>
    <w:p w14:paraId="17DC9647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26. Системы пенсионного обеспечения: поиск идеала.</w:t>
      </w:r>
    </w:p>
    <w:p w14:paraId="047DDD97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27. Расчет прожиточного минимума: мировая практика и российский опыт.</w:t>
      </w:r>
    </w:p>
    <w:p w14:paraId="6BAA9B61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28. Адресная социальная поддержка: виды и целевые группы.</w:t>
      </w:r>
    </w:p>
    <w:p w14:paraId="0B17DAEB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 xml:space="preserve">29. Сущность и содержание социального партнерства. Становление новой модели </w:t>
      </w:r>
      <w:proofErr w:type="spellStart"/>
      <w:r w:rsidRPr="00F96337">
        <w:rPr>
          <w:rFonts w:ascii="Times New Roman" w:hAnsi="Times New Roman" w:cs="Times New Roman"/>
          <w:sz w:val="28"/>
          <w:szCs w:val="28"/>
        </w:rPr>
        <w:t>социальнотрудовых</w:t>
      </w:r>
      <w:proofErr w:type="spellEnd"/>
      <w:r w:rsidRPr="00F96337">
        <w:rPr>
          <w:rFonts w:ascii="Times New Roman" w:hAnsi="Times New Roman" w:cs="Times New Roman"/>
          <w:sz w:val="28"/>
          <w:szCs w:val="28"/>
        </w:rPr>
        <w:t xml:space="preserve"> отношений в России.</w:t>
      </w:r>
    </w:p>
    <w:p w14:paraId="617249B3" w14:textId="2D361475" w:rsidR="00EB3EF4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30. Семейная социальная политика в современной России.</w:t>
      </w:r>
    </w:p>
    <w:p w14:paraId="63CED78D" w14:textId="25EC9D5A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F96337">
        <w:rPr>
          <w:rFonts w:ascii="Times New Roman" w:hAnsi="Times New Roman" w:cs="Times New Roman"/>
          <w:sz w:val="28"/>
          <w:szCs w:val="28"/>
        </w:rPr>
        <w:t>Социальная политика как общественная теория и практика.</w:t>
      </w:r>
    </w:p>
    <w:p w14:paraId="113018D6" w14:textId="015D43AA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2. Характеристика основных категорий и понятий государственной социальной политики.</w:t>
      </w:r>
    </w:p>
    <w:p w14:paraId="7D3590B2" w14:textId="31DCA191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3. Уровни социальной политики.</w:t>
      </w:r>
    </w:p>
    <w:p w14:paraId="0AFCFD65" w14:textId="782F09B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4. Субъекты социальной политики.</w:t>
      </w:r>
    </w:p>
    <w:p w14:paraId="2691C191" w14:textId="3F94D413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5. Нормативно-правовые основы социальной политики.</w:t>
      </w:r>
    </w:p>
    <w:p w14:paraId="40BBA228" w14:textId="4B98BD09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6. Цели и функции социальной политики.</w:t>
      </w:r>
    </w:p>
    <w:p w14:paraId="7948A122" w14:textId="3D98DDD5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7. Социальная политика как фактор экономического развития.</w:t>
      </w:r>
    </w:p>
    <w:p w14:paraId="725A95ED" w14:textId="3A918E5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6999D" w14:textId="7D0E9CCF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96337">
        <w:rPr>
          <w:rFonts w:ascii="Times New Roman" w:hAnsi="Times New Roman" w:cs="Times New Roman"/>
          <w:sz w:val="28"/>
          <w:szCs w:val="28"/>
        </w:rPr>
        <w:t>8. Взаимодействие экономической политики государства и социального развития</w:t>
      </w:r>
    </w:p>
    <w:p w14:paraId="01AFE0E6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общества.</w:t>
      </w:r>
    </w:p>
    <w:p w14:paraId="53538842" w14:textId="34A29F0C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96337">
        <w:rPr>
          <w:rFonts w:ascii="Times New Roman" w:hAnsi="Times New Roman" w:cs="Times New Roman"/>
          <w:sz w:val="28"/>
          <w:szCs w:val="28"/>
        </w:rPr>
        <w:t>9. Социальная справедливость: сущность, цель и критерии социальной политики.</w:t>
      </w:r>
    </w:p>
    <w:p w14:paraId="469F285E" w14:textId="1C064A4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0. Социальные функции государства, работодателей и домохозяйств.</w:t>
      </w:r>
    </w:p>
    <w:p w14:paraId="62DC6734" w14:textId="459217CA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1. Социальное обоснование экономических решений.</w:t>
      </w:r>
    </w:p>
    <w:p w14:paraId="3C70138D" w14:textId="044DAB4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2. Эффективность социальной политики: подходы к измерению.</w:t>
      </w:r>
    </w:p>
    <w:p w14:paraId="32AAE403" w14:textId="3911AB95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3. Основные этапы развития социальной политики в европейской истории.</w:t>
      </w:r>
    </w:p>
    <w:p w14:paraId="60FA0E1F" w14:textId="1B7E3D8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4. Основные концепции социальной политики и их развитие в ХХ веке.</w:t>
      </w:r>
    </w:p>
    <w:p w14:paraId="73FC9C97" w14:textId="2D62C0FB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5. Модели социальной политики.</w:t>
      </w:r>
    </w:p>
    <w:p w14:paraId="3D104B2F" w14:textId="3FDDA653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6. Социально-демократическая модель социальной политики.</w:t>
      </w:r>
    </w:p>
    <w:p w14:paraId="35212D81" w14:textId="55524E04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7. Советская патерналистская модель социальной политики.</w:t>
      </w:r>
    </w:p>
    <w:p w14:paraId="54DB8920" w14:textId="623948CB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8. Социальная политика в странах с переходной экономикой.</w:t>
      </w:r>
    </w:p>
    <w:p w14:paraId="0528739C" w14:textId="0B8AB382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96337">
        <w:rPr>
          <w:rFonts w:ascii="Times New Roman" w:hAnsi="Times New Roman" w:cs="Times New Roman"/>
          <w:sz w:val="28"/>
          <w:szCs w:val="28"/>
        </w:rPr>
        <w:t>9. Социальное государство: характеристика, критерии, принципы.</w:t>
      </w:r>
    </w:p>
    <w:p w14:paraId="7BE7D91F" w14:textId="3E38DD64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0. Социальная политика и социальная безопасность личности и государства.</w:t>
      </w:r>
    </w:p>
    <w:p w14:paraId="088175F9" w14:textId="50F5ECF2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1. Основные направления государственной социальной политики Российской Федерации.</w:t>
      </w:r>
    </w:p>
    <w:p w14:paraId="699780BC" w14:textId="7A3FD72E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2. Причины катастрофического состояния социальной сферы современной России.</w:t>
      </w:r>
    </w:p>
    <w:p w14:paraId="74329DBC" w14:textId="6A0B9D8C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3. Вопросы социальной политики в Конституции Российской Федерации.</w:t>
      </w:r>
    </w:p>
    <w:p w14:paraId="54DA35A6" w14:textId="7A54AF9F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4. Приоритетные направления социальной политики современного российского</w:t>
      </w:r>
    </w:p>
    <w:p w14:paraId="524900FD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55B7C206" w14:textId="0E47C981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5. Поиск современной модели и концепции социальной политики российского государства</w:t>
      </w:r>
    </w:p>
    <w:p w14:paraId="059B5166" w14:textId="624184B3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6. Проблемы становления социального государства в России.</w:t>
      </w:r>
    </w:p>
    <w:p w14:paraId="328E7B24" w14:textId="5FA78C6B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7. Специфика социальной политики в условиях рыночной экономики.</w:t>
      </w:r>
    </w:p>
    <w:p w14:paraId="1F16D9B0" w14:textId="002951A3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8. Программно-целевой подход к реализации социальной политики: цели, ресурсы,</w:t>
      </w:r>
    </w:p>
    <w:p w14:paraId="4AAA04F6" w14:textId="7777777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 w:rsidRPr="00F96337">
        <w:rPr>
          <w:rFonts w:ascii="Times New Roman" w:hAnsi="Times New Roman" w:cs="Times New Roman"/>
          <w:sz w:val="28"/>
          <w:szCs w:val="28"/>
        </w:rPr>
        <w:t>исполнители, контроль, результативность.</w:t>
      </w:r>
    </w:p>
    <w:p w14:paraId="778D2AE7" w14:textId="0A00983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96337">
        <w:rPr>
          <w:rFonts w:ascii="Times New Roman" w:hAnsi="Times New Roman" w:cs="Times New Roman"/>
          <w:sz w:val="28"/>
          <w:szCs w:val="28"/>
        </w:rPr>
        <w:t>9. Региональные особенности социальной политики.</w:t>
      </w:r>
    </w:p>
    <w:p w14:paraId="7DB3E271" w14:textId="481CA3DF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F96337">
        <w:rPr>
          <w:rFonts w:ascii="Times New Roman" w:hAnsi="Times New Roman" w:cs="Times New Roman"/>
          <w:sz w:val="28"/>
          <w:szCs w:val="28"/>
        </w:rPr>
        <w:t>0. Задачи управления социальной сферой на региональном и муниципальном уровнях.</w:t>
      </w:r>
    </w:p>
    <w:p w14:paraId="7902F312" w14:textId="39C1A20A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1. Механизмы социальной политики.</w:t>
      </w:r>
    </w:p>
    <w:p w14:paraId="0133FAA5" w14:textId="3B2AC645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2. Бедность, ее причины и методы измерения.</w:t>
      </w:r>
    </w:p>
    <w:p w14:paraId="42233E38" w14:textId="248592B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3. Особенности современной российской бедности и ее региональные особенности.</w:t>
      </w:r>
    </w:p>
    <w:p w14:paraId="5D16BF9D" w14:textId="2A32B230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4. Социальная поддержка населения: сущность, основные формы и виды.</w:t>
      </w:r>
    </w:p>
    <w:p w14:paraId="4CC1C419" w14:textId="45C692A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5. Государственная социальная помощь.</w:t>
      </w:r>
    </w:p>
    <w:p w14:paraId="408CD9A9" w14:textId="6FEAF1C8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6. Социальная защита населения: экономические и гуманитарные критерии.</w:t>
      </w:r>
    </w:p>
    <w:p w14:paraId="7686F56B" w14:textId="7AF8B1F2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7. Основные направления социальной защиты населения.</w:t>
      </w:r>
    </w:p>
    <w:p w14:paraId="3281FF96" w14:textId="0027BE72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8. Объекты социальной защиты населения.</w:t>
      </w:r>
    </w:p>
    <w:p w14:paraId="4036DEC1" w14:textId="167611AC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96337">
        <w:rPr>
          <w:rFonts w:ascii="Times New Roman" w:hAnsi="Times New Roman" w:cs="Times New Roman"/>
          <w:sz w:val="28"/>
          <w:szCs w:val="28"/>
        </w:rPr>
        <w:t>9. Особенности социальной защиты современной российской молодежи.</w:t>
      </w:r>
    </w:p>
    <w:p w14:paraId="140C73F9" w14:textId="2BD41464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0. Социальные проблемы современной семьи и пути их решения в современной России.</w:t>
      </w:r>
    </w:p>
    <w:p w14:paraId="3CC9D37A" w14:textId="7AD4BC7A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1. Структура управления социальной политикой.</w:t>
      </w:r>
    </w:p>
    <w:p w14:paraId="25C2B5C1" w14:textId="5B588014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2. Социальные доктрины в программах современных политических партий России.</w:t>
      </w:r>
    </w:p>
    <w:p w14:paraId="39C37D10" w14:textId="4CB7962C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3. Приоритетные направления социальной политики на современном этапе.</w:t>
      </w:r>
    </w:p>
    <w:p w14:paraId="1BA1A163" w14:textId="02FC6DCE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4. «Бесплатность» продукции и услуг социальной сферы: достоинства и недостатки.</w:t>
      </w:r>
    </w:p>
    <w:p w14:paraId="22B90CE3" w14:textId="777A624C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5. Социальная политика и иждивенческие настроения: пути преодоления проблемы.</w:t>
      </w:r>
    </w:p>
    <w:p w14:paraId="3030239A" w14:textId="57423C4B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6. Поляризация доходов населения: есть ли реальная опасность?</w:t>
      </w:r>
    </w:p>
    <w:p w14:paraId="41D29B32" w14:textId="3602D815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7. Расчет прожиточного минимума: мировая практика и российский опыт.</w:t>
      </w:r>
    </w:p>
    <w:p w14:paraId="4798953F" w14:textId="7AE917D7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8. Адре</w:t>
      </w:r>
      <w:bookmarkStart w:id="0" w:name="_GoBack"/>
      <w:bookmarkEnd w:id="0"/>
      <w:r w:rsidRPr="00F96337">
        <w:rPr>
          <w:rFonts w:ascii="Times New Roman" w:hAnsi="Times New Roman" w:cs="Times New Roman"/>
          <w:sz w:val="28"/>
          <w:szCs w:val="28"/>
        </w:rPr>
        <w:t>сная социальная поддержка: виды и целевые группы.</w:t>
      </w:r>
    </w:p>
    <w:p w14:paraId="43A261AF" w14:textId="6D111AB1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96337">
        <w:rPr>
          <w:rFonts w:ascii="Times New Roman" w:hAnsi="Times New Roman" w:cs="Times New Roman"/>
          <w:sz w:val="28"/>
          <w:szCs w:val="28"/>
        </w:rPr>
        <w:t>9. Источники финансирования социальной политики: кто за что платит?</w:t>
      </w:r>
    </w:p>
    <w:p w14:paraId="7B6EB41A" w14:textId="7ED9E05D" w:rsidR="00F96337" w:rsidRPr="00F96337" w:rsidRDefault="00F96337" w:rsidP="00F96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96337">
        <w:rPr>
          <w:rFonts w:ascii="Times New Roman" w:hAnsi="Times New Roman" w:cs="Times New Roman"/>
          <w:sz w:val="28"/>
          <w:szCs w:val="28"/>
        </w:rPr>
        <w:t>0. Внебюджетные фонды в схеме финансирования социальной политики в России.</w:t>
      </w:r>
      <w:r w:rsidRPr="00F96337">
        <w:rPr>
          <w:rFonts w:ascii="Times New Roman" w:hAnsi="Times New Roman" w:cs="Times New Roman"/>
          <w:sz w:val="28"/>
          <w:szCs w:val="28"/>
        </w:rPr>
        <w:cr/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2331EE8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Социальная политика — это:</w:t>
      </w:r>
    </w:p>
    <w:p w14:paraId="4D986FE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меры помощи социально слабым (социально уязвимым) слоям населения;</w:t>
      </w:r>
    </w:p>
    <w:p w14:paraId="6C0A005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политика государства в социально-трудовой сфере;</w:t>
      </w:r>
    </w:p>
    <w:p w14:paraId="56BB89A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создания общественно приемлемых социальных условий для реализации</w:t>
      </w:r>
    </w:p>
    <w:p w14:paraId="739DB91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возможностей и потребностей членов общества;</w:t>
      </w:r>
    </w:p>
    <w:p w14:paraId="04D2A23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обеспечение населения рабочими местами, товарами, жильем и услугами социальной</w:t>
      </w:r>
    </w:p>
    <w:p w14:paraId="1FA6D3C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инфраструктуры.</w:t>
      </w:r>
    </w:p>
    <w:p w14:paraId="26D95A6C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E1850E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2.Выделите неверное утверждение. В широком смысле социальная политика:</w:t>
      </w:r>
    </w:p>
    <w:p w14:paraId="65E4FAF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одно из направлений государственной политики;</w:t>
      </w:r>
    </w:p>
    <w:p w14:paraId="1C7DE83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концепция социального развития страны;</w:t>
      </w:r>
    </w:p>
    <w:p w14:paraId="25438A0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система мер по распределению ресурсов в интересах общества в целом;</w:t>
      </w:r>
    </w:p>
    <w:p w14:paraId="2B134A3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система мер по полной ликвидации бедности в стране.</w:t>
      </w:r>
    </w:p>
    <w:p w14:paraId="5A4BBE88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E14179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3.Социальная политика как исторический феномен появилась:</w:t>
      </w:r>
    </w:p>
    <w:p w14:paraId="03DA11B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в начале XX в.;</w:t>
      </w:r>
    </w:p>
    <w:p w14:paraId="5FE657B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во второй половине ХХ в.;</w:t>
      </w:r>
    </w:p>
    <w:p w14:paraId="22C1120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в процессе перехода от аграрного к индустриальному обществу;</w:t>
      </w:r>
    </w:p>
    <w:p w14:paraId="63DE6A7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со второй половины I тысячелетия н. э., т.е. со времени распада Римской империи.</w:t>
      </w:r>
    </w:p>
    <w:p w14:paraId="551679CE" w14:textId="77777777" w:rsidR="00F96337" w:rsidRDefault="00F96337" w:rsidP="00F96337">
      <w:pPr>
        <w:pStyle w:val="Default"/>
        <w:rPr>
          <w:sz w:val="28"/>
          <w:szCs w:val="28"/>
        </w:rPr>
      </w:pPr>
    </w:p>
    <w:p w14:paraId="66A84195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4.Наиболее важные, значимые, настоятельные проблемы социальной политики;</w:t>
      </w:r>
    </w:p>
    <w:p w14:paraId="5FE8DAD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приоритеты социальной политики;</w:t>
      </w:r>
    </w:p>
    <w:p w14:paraId="0320C25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задачи социальной политики;</w:t>
      </w:r>
    </w:p>
    <w:p w14:paraId="1ACCB26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функции социальной политики;</w:t>
      </w:r>
    </w:p>
    <w:p w14:paraId="39E55D6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14</w:t>
      </w:r>
    </w:p>
    <w:p w14:paraId="2F3E3C6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цели социальной политики.</w:t>
      </w:r>
    </w:p>
    <w:p w14:paraId="5D996C81" w14:textId="77777777" w:rsidR="00F96337" w:rsidRDefault="00F96337" w:rsidP="00F96337">
      <w:pPr>
        <w:pStyle w:val="Default"/>
        <w:rPr>
          <w:sz w:val="28"/>
          <w:szCs w:val="28"/>
        </w:rPr>
      </w:pPr>
    </w:p>
    <w:p w14:paraId="019FDD1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5.Выделите неверное утверждение. Субъектами социальной политики являются:</w:t>
      </w:r>
    </w:p>
    <w:p w14:paraId="6CF077A4" w14:textId="16146814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F96337">
        <w:rPr>
          <w:sz w:val="28"/>
          <w:szCs w:val="28"/>
        </w:rPr>
        <w:t>. должностные лица в государственных учреждениях;</w:t>
      </w:r>
    </w:p>
    <w:p w14:paraId="602ABDB2" w14:textId="449D8B1B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F96337">
        <w:rPr>
          <w:sz w:val="28"/>
          <w:szCs w:val="28"/>
        </w:rPr>
        <w:t>. граждане;</w:t>
      </w:r>
    </w:p>
    <w:p w14:paraId="62BC496D" w14:textId="58C5ACE3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 w:rsidRPr="00F96337">
        <w:rPr>
          <w:sz w:val="28"/>
          <w:szCs w:val="28"/>
        </w:rPr>
        <w:t>. политические партии;</w:t>
      </w:r>
    </w:p>
    <w:p w14:paraId="6C59CCC9" w14:textId="681DAA2D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F96337">
        <w:rPr>
          <w:sz w:val="28"/>
          <w:szCs w:val="28"/>
        </w:rPr>
        <w:t>. работодатели.</w:t>
      </w:r>
    </w:p>
    <w:p w14:paraId="5245DF6E" w14:textId="77777777" w:rsidR="00F96337" w:rsidRDefault="00F96337" w:rsidP="00F96337">
      <w:pPr>
        <w:pStyle w:val="Default"/>
        <w:rPr>
          <w:sz w:val="28"/>
          <w:szCs w:val="28"/>
        </w:rPr>
      </w:pPr>
    </w:p>
    <w:p w14:paraId="4C12345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6.Объектом социальной политики является:</w:t>
      </w:r>
    </w:p>
    <w:p w14:paraId="716E575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население страны;</w:t>
      </w:r>
    </w:p>
    <w:p w14:paraId="3119F38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граждане, не способные обеспечить себе достаточный для нормального потребления</w:t>
      </w:r>
    </w:p>
    <w:p w14:paraId="4BA1831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уровень доходов;</w:t>
      </w:r>
    </w:p>
    <w:p w14:paraId="0E2F413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lastRenderedPageBreak/>
        <w:t>3. социально незащищенные слои населения;</w:t>
      </w:r>
    </w:p>
    <w:p w14:paraId="45E6448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пенсионеры и инвалиды.</w:t>
      </w:r>
    </w:p>
    <w:p w14:paraId="0B0ECFC8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DDFF5E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7.Средства получения желательного, нужного результата социальной политики:</w:t>
      </w:r>
    </w:p>
    <w:p w14:paraId="03E9EA0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функции социальной политики;</w:t>
      </w:r>
    </w:p>
    <w:p w14:paraId="3FC4B89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инструменты социальной политики;</w:t>
      </w:r>
    </w:p>
    <w:p w14:paraId="78EB01E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методы социальной политики;</w:t>
      </w:r>
    </w:p>
    <w:p w14:paraId="6AB3D9F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ресурсы социальной политики.</w:t>
      </w:r>
    </w:p>
    <w:p w14:paraId="60A3E82C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0BDF90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8.Комплекс вопросов, требующих решения средствами социального управления:</w:t>
      </w:r>
    </w:p>
    <w:p w14:paraId="63066325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цель социальной политики;</w:t>
      </w:r>
    </w:p>
    <w:p w14:paraId="07165CB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проблема социальная;</w:t>
      </w:r>
    </w:p>
    <w:p w14:paraId="7FF0470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приоритеты социальной политики;</w:t>
      </w:r>
    </w:p>
    <w:p w14:paraId="3FE2A4C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потребности социальные.</w:t>
      </w:r>
    </w:p>
    <w:p w14:paraId="60816F9E" w14:textId="77777777" w:rsidR="00F96337" w:rsidRDefault="00F96337" w:rsidP="00F96337">
      <w:pPr>
        <w:pStyle w:val="Default"/>
        <w:rPr>
          <w:sz w:val="28"/>
          <w:szCs w:val="28"/>
        </w:rPr>
      </w:pPr>
    </w:p>
    <w:p w14:paraId="7A703F23" w14:textId="4C1BC5D6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9.Текущее и перспективное планирование комплекса мер, направленных на решение тех или</w:t>
      </w:r>
      <w:r>
        <w:rPr>
          <w:sz w:val="28"/>
          <w:szCs w:val="28"/>
        </w:rPr>
        <w:t xml:space="preserve"> </w:t>
      </w:r>
      <w:r w:rsidRPr="00F96337">
        <w:rPr>
          <w:sz w:val="28"/>
          <w:szCs w:val="28"/>
        </w:rPr>
        <w:t>иных социальных проблем на основе рационального использования материально-технических,</w:t>
      </w:r>
      <w:r>
        <w:rPr>
          <w:sz w:val="28"/>
          <w:szCs w:val="28"/>
        </w:rPr>
        <w:t xml:space="preserve"> </w:t>
      </w:r>
      <w:r w:rsidRPr="00F96337">
        <w:rPr>
          <w:sz w:val="28"/>
          <w:szCs w:val="28"/>
        </w:rPr>
        <w:t>кадровых и финансовых ресурсов:</w:t>
      </w:r>
    </w:p>
    <w:p w14:paraId="3F331C3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 приоритеты социальной политики;</w:t>
      </w:r>
    </w:p>
    <w:p w14:paraId="26CE8FF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 программа социальная;</w:t>
      </w:r>
    </w:p>
    <w:p w14:paraId="5D751D9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 программа целевая социальная;</w:t>
      </w:r>
    </w:p>
    <w:p w14:paraId="70FC17AB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 политика реальная социальная.</w:t>
      </w:r>
    </w:p>
    <w:p w14:paraId="792503A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224ECB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10.Первыми мыслителями, обратившимися к рассмотрению социальной проблематики в</w:t>
      </w:r>
    </w:p>
    <w:p w14:paraId="2D99EA0B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организации государства, были:</w:t>
      </w:r>
    </w:p>
    <w:p w14:paraId="04B47F5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Платон и Аристотель;</w:t>
      </w:r>
    </w:p>
    <w:p w14:paraId="1B86E4A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Т. Мор и Т. Кампанелл;</w:t>
      </w:r>
    </w:p>
    <w:p w14:paraId="20FFD58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Т. Гоббс и Дж. Локк;</w:t>
      </w:r>
    </w:p>
    <w:p w14:paraId="11AE9E1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К. Маркс и Ф. Энгельс.</w:t>
      </w:r>
    </w:p>
    <w:p w14:paraId="5BD0ED1B" w14:textId="77777777" w:rsidR="00F96337" w:rsidRDefault="00F96337" w:rsidP="00F96337">
      <w:pPr>
        <w:pStyle w:val="Default"/>
        <w:rPr>
          <w:sz w:val="28"/>
          <w:szCs w:val="28"/>
        </w:rPr>
      </w:pPr>
    </w:p>
    <w:p w14:paraId="72F3A53B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11.Государство, в котором социальные проблемы имеют приоритетный характер:</w:t>
      </w:r>
    </w:p>
    <w:p w14:paraId="0816B03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правовое государство;</w:t>
      </w:r>
    </w:p>
    <w:p w14:paraId="6972D11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социальное государство;</w:t>
      </w:r>
    </w:p>
    <w:p w14:paraId="74CD735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социальная рыночная экономика;</w:t>
      </w:r>
    </w:p>
    <w:p w14:paraId="08CFC69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государства всеобщего благосостояния.</w:t>
      </w:r>
    </w:p>
    <w:p w14:paraId="67E1C860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601BEC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12.Наиболее яркое воплощение модели государства всеобщего благосостояния представляет:</w:t>
      </w:r>
    </w:p>
    <w:p w14:paraId="2BFFEBA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социальная политика Швеции;</w:t>
      </w:r>
    </w:p>
    <w:p w14:paraId="14000A9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социальная политика США;</w:t>
      </w:r>
    </w:p>
    <w:p w14:paraId="60A3CB3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социальная политика стран Латинской Америки;</w:t>
      </w:r>
    </w:p>
    <w:p w14:paraId="06B75D2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социальная политика стран Юго-Восточной Азии.</w:t>
      </w:r>
    </w:p>
    <w:p w14:paraId="7FFEAA8C" w14:textId="77777777" w:rsidR="00F96337" w:rsidRDefault="00F96337" w:rsidP="00F96337">
      <w:pPr>
        <w:pStyle w:val="Default"/>
        <w:rPr>
          <w:sz w:val="28"/>
          <w:szCs w:val="28"/>
        </w:rPr>
      </w:pPr>
    </w:p>
    <w:p w14:paraId="437CD9F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 xml:space="preserve">13.Социолог Г. </w:t>
      </w:r>
      <w:proofErr w:type="spellStart"/>
      <w:r w:rsidRPr="00F96337">
        <w:rPr>
          <w:sz w:val="28"/>
          <w:szCs w:val="28"/>
        </w:rPr>
        <w:t>Эспинг</w:t>
      </w:r>
      <w:proofErr w:type="spellEnd"/>
      <w:r w:rsidRPr="00F96337">
        <w:rPr>
          <w:sz w:val="28"/>
          <w:szCs w:val="28"/>
        </w:rPr>
        <w:t>-Андерсен выделил следующие основные модели социальной политики:</w:t>
      </w:r>
    </w:p>
    <w:p w14:paraId="27C3835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lastRenderedPageBreak/>
        <w:t>1. неолиберальная, государственный патернализм и консервативно-корпоративная;</w:t>
      </w:r>
    </w:p>
    <w:p w14:paraId="1291B46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социально-демократическая, государство всеобщего благосостояния и</w:t>
      </w:r>
    </w:p>
    <w:p w14:paraId="7AC2EEE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консервативно-корпоративная;</w:t>
      </w:r>
    </w:p>
    <w:p w14:paraId="23539D5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неолиберальная, социально-демократическая и консервативно-корпоративная;</w:t>
      </w:r>
    </w:p>
    <w:p w14:paraId="59C8A810" w14:textId="05288EE5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патерналистская, государство всеобщего благосостояния и консервативно</w:t>
      </w:r>
      <w:r>
        <w:rPr>
          <w:sz w:val="28"/>
          <w:szCs w:val="28"/>
        </w:rPr>
        <w:t>-</w:t>
      </w:r>
      <w:r w:rsidRPr="00F96337">
        <w:rPr>
          <w:sz w:val="28"/>
          <w:szCs w:val="28"/>
        </w:rPr>
        <w:t>корпоративная.</w:t>
      </w:r>
    </w:p>
    <w:p w14:paraId="0CE3BC03" w14:textId="77777777" w:rsidR="00F96337" w:rsidRDefault="00F96337" w:rsidP="00F96337">
      <w:pPr>
        <w:pStyle w:val="Default"/>
        <w:rPr>
          <w:sz w:val="28"/>
          <w:szCs w:val="28"/>
        </w:rPr>
      </w:pPr>
    </w:p>
    <w:p w14:paraId="4434658E" w14:textId="66D49A19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14.Выделите неверное утверждение. Государственный патернализм как модель социальной</w:t>
      </w:r>
      <w:r>
        <w:rPr>
          <w:sz w:val="28"/>
          <w:szCs w:val="28"/>
        </w:rPr>
        <w:t xml:space="preserve"> </w:t>
      </w:r>
      <w:r w:rsidRPr="00F96337">
        <w:rPr>
          <w:sz w:val="28"/>
          <w:szCs w:val="28"/>
        </w:rPr>
        <w:t>политики включает в себя:</w:t>
      </w:r>
    </w:p>
    <w:p w14:paraId="2928E0B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принятие государством на себя полной ответственности за уровень доходов граждан;</w:t>
      </w:r>
    </w:p>
    <w:p w14:paraId="2042789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все расходы, связанные с социальной политикой, финансируются из государственных</w:t>
      </w:r>
    </w:p>
    <w:p w14:paraId="31183E9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источников — государственного бюджета;</w:t>
      </w:r>
    </w:p>
    <w:p w14:paraId="0A25567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государство контролирует меру потребления трудоспособных членов общества,</w:t>
      </w:r>
    </w:p>
    <w:p w14:paraId="5572A42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устанавливая размеры оплаты труда работников;</w:t>
      </w:r>
    </w:p>
    <w:p w14:paraId="2A10BB0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ликвидацию дефицита товаров и услуг первой необходимости.</w:t>
      </w:r>
    </w:p>
    <w:p w14:paraId="29CBDCD6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EE4826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15.Государственный патернализм как модель социальной политики наиболее полно был</w:t>
      </w:r>
    </w:p>
    <w:p w14:paraId="7F6B17A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реализован:</w:t>
      </w:r>
    </w:p>
    <w:p w14:paraId="4A77865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в социальной политике Российской империи;</w:t>
      </w:r>
    </w:p>
    <w:p w14:paraId="666A5AD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в социальной политике СССР;</w:t>
      </w:r>
    </w:p>
    <w:p w14:paraId="192C387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в социальной политике стран Западной Европы;</w:t>
      </w:r>
    </w:p>
    <w:p w14:paraId="507EC37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в социальной политике Российской Федерации.</w:t>
      </w:r>
    </w:p>
    <w:p w14:paraId="77C05D65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A1E43D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16.Либеральный подход к социальной политике базируется на следующих постулатах:</w:t>
      </w:r>
    </w:p>
    <w:p w14:paraId="661E4AA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государство заботится о слабых и создает условия для раскрытия</w:t>
      </w:r>
    </w:p>
    <w:p w14:paraId="3321D80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экономического потенциала сильных;</w:t>
      </w:r>
    </w:p>
    <w:p w14:paraId="346A7B8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государство оказывает одинаковую посильную поддержку всем гражданам</w:t>
      </w:r>
    </w:p>
    <w:p w14:paraId="7412FB0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страны;</w:t>
      </w:r>
    </w:p>
    <w:p w14:paraId="17364DB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государство слагает с себя обязанности заботиться о гражданах и каждый</w:t>
      </w:r>
    </w:p>
    <w:p w14:paraId="194F075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решает социальные проблемы самостоятельно;</w:t>
      </w:r>
    </w:p>
    <w:p w14:paraId="07D898F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государство практически полностью решило все социальные проблемы</w:t>
      </w:r>
    </w:p>
    <w:p w14:paraId="1B716D8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граждан.</w:t>
      </w:r>
    </w:p>
    <w:p w14:paraId="086694DE" w14:textId="77777777" w:rsidR="00F96337" w:rsidRDefault="00F96337" w:rsidP="00F96337">
      <w:pPr>
        <w:pStyle w:val="Default"/>
        <w:rPr>
          <w:sz w:val="28"/>
          <w:szCs w:val="28"/>
        </w:rPr>
      </w:pPr>
    </w:p>
    <w:p w14:paraId="0762E226" w14:textId="0AFBC4FA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17. К особенностям социальной политик Российской Федерации и в 1990-е гг. необходимо</w:t>
      </w:r>
      <w:r>
        <w:rPr>
          <w:sz w:val="28"/>
          <w:szCs w:val="28"/>
        </w:rPr>
        <w:t xml:space="preserve"> </w:t>
      </w:r>
      <w:r w:rsidRPr="00F96337">
        <w:rPr>
          <w:sz w:val="28"/>
          <w:szCs w:val="28"/>
        </w:rPr>
        <w:t>отнести:</w:t>
      </w:r>
    </w:p>
    <w:p w14:paraId="778A857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сочетание элементов государственного патернализма и либерального подхода;</w:t>
      </w:r>
    </w:p>
    <w:p w14:paraId="1830541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сохранение системы государственного патернализма;</w:t>
      </w:r>
    </w:p>
    <w:p w14:paraId="1116F96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сформировавшийся либеральный подход к социальной политики;</w:t>
      </w:r>
    </w:p>
    <w:p w14:paraId="396AD8B5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отказ государства от социальной политики.</w:t>
      </w:r>
    </w:p>
    <w:p w14:paraId="036658B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3086DF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18.Социальная стратегия – это:</w:t>
      </w:r>
    </w:p>
    <w:p w14:paraId="0570AC1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основные функции социальной политики;</w:t>
      </w:r>
    </w:p>
    <w:p w14:paraId="4E871A7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lastRenderedPageBreak/>
        <w:t>2. методы и средства достижения целей социальной политики;</w:t>
      </w:r>
    </w:p>
    <w:p w14:paraId="300F29D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прогнозирование основных направлений развития социальной политики;</w:t>
      </w:r>
    </w:p>
    <w:p w14:paraId="50C4D21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совокупность долгосрочных и среднесрочных целей развития общества в области</w:t>
      </w:r>
    </w:p>
    <w:p w14:paraId="29BC333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уровня и качества жизни населения.</w:t>
      </w:r>
    </w:p>
    <w:p w14:paraId="62236854" w14:textId="77777777" w:rsidR="00F96337" w:rsidRDefault="00F96337" w:rsidP="00F96337">
      <w:pPr>
        <w:pStyle w:val="Default"/>
        <w:rPr>
          <w:sz w:val="28"/>
          <w:szCs w:val="28"/>
        </w:rPr>
      </w:pPr>
    </w:p>
    <w:p w14:paraId="340598A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19.Первые законы о бедных были приняты в:</w:t>
      </w:r>
    </w:p>
    <w:p w14:paraId="55BEFA9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Великобритании;</w:t>
      </w:r>
    </w:p>
    <w:p w14:paraId="1A9F5EB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Германии;</w:t>
      </w:r>
    </w:p>
    <w:p w14:paraId="6F01B51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Швеции;</w:t>
      </w:r>
    </w:p>
    <w:p w14:paraId="2F8C79E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России.</w:t>
      </w:r>
    </w:p>
    <w:p w14:paraId="70ED7EB9" w14:textId="77777777" w:rsidR="00F96337" w:rsidRDefault="00F96337" w:rsidP="00F96337">
      <w:pPr>
        <w:pStyle w:val="Default"/>
        <w:rPr>
          <w:sz w:val="28"/>
          <w:szCs w:val="28"/>
        </w:rPr>
      </w:pPr>
    </w:p>
    <w:p w14:paraId="3B2CC72B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20.Основы государственной социальной защиты на Руси относится к периоду:</w:t>
      </w:r>
    </w:p>
    <w:p w14:paraId="3FE17DF5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Древнерусского государства;</w:t>
      </w:r>
    </w:p>
    <w:p w14:paraId="48AA08D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Московской Руси;</w:t>
      </w:r>
    </w:p>
    <w:p w14:paraId="3E218B4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правления Екатерины II;</w:t>
      </w:r>
    </w:p>
    <w:p w14:paraId="27E8E99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«Великих реформ» второй половины ХIХ в.</w:t>
      </w:r>
    </w:p>
    <w:p w14:paraId="4D3E7A7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D56856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21.Система мер, направленных на соблюдение социальных прав человека, удовлетворение его</w:t>
      </w:r>
    </w:p>
    <w:p w14:paraId="6B4771D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социальных потребностей:</w:t>
      </w:r>
    </w:p>
    <w:p w14:paraId="2EE7274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социальная защита;</w:t>
      </w:r>
    </w:p>
    <w:p w14:paraId="74DA0D6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социальное обеспечение;</w:t>
      </w:r>
    </w:p>
    <w:p w14:paraId="6C402C7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социальная помощь;</w:t>
      </w:r>
    </w:p>
    <w:p w14:paraId="74F780C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социальное пособие.</w:t>
      </w:r>
    </w:p>
    <w:p w14:paraId="47E1B959" w14:textId="77777777" w:rsidR="00F96337" w:rsidRDefault="00F96337" w:rsidP="00F96337">
      <w:pPr>
        <w:pStyle w:val="Default"/>
        <w:rPr>
          <w:sz w:val="28"/>
          <w:szCs w:val="28"/>
        </w:rPr>
      </w:pPr>
    </w:p>
    <w:p w14:paraId="4CB1B82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22.К первоочередным задачам социальной защиты относятся:</w:t>
      </w:r>
    </w:p>
    <w:p w14:paraId="58F16F0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повышение жизненного уровня всех слоев населения общества;</w:t>
      </w:r>
    </w:p>
    <w:p w14:paraId="413C48D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преодолением материальной нуждаемости наиболее уязвимых слоев населения;</w:t>
      </w:r>
    </w:p>
    <w:p w14:paraId="40C4156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социальная поддержка пенсионеров и инвалидов;</w:t>
      </w:r>
    </w:p>
    <w:p w14:paraId="3D762FC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решение жилищной проблемы.</w:t>
      </w:r>
    </w:p>
    <w:p w14:paraId="4063BC60" w14:textId="77777777" w:rsidR="00F96337" w:rsidRDefault="00F96337" w:rsidP="00F96337">
      <w:pPr>
        <w:pStyle w:val="Default"/>
        <w:rPr>
          <w:sz w:val="28"/>
          <w:szCs w:val="28"/>
        </w:rPr>
      </w:pPr>
    </w:p>
    <w:p w14:paraId="7A143FA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23.Уровень потребления материальных и духовных благ в сравнении с исторически</w:t>
      </w:r>
    </w:p>
    <w:p w14:paraId="75DA0F3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обусловленными социальными нормативами потребления – это:</w:t>
      </w:r>
    </w:p>
    <w:p w14:paraId="49871B2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социальный стандарт;</w:t>
      </w:r>
    </w:p>
    <w:p w14:paraId="5F28B2F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потребительская корзина;</w:t>
      </w:r>
    </w:p>
    <w:p w14:paraId="37661F0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уровень жизни;</w:t>
      </w:r>
    </w:p>
    <w:p w14:paraId="63C1D21E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черта бедности;</w:t>
      </w:r>
    </w:p>
    <w:p w14:paraId="7FB0E590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DA6C30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24.Категория, отражающая уровень удовлетворения минимальных жизненных потребностей</w:t>
      </w:r>
    </w:p>
    <w:p w14:paraId="2194E69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населения:</w:t>
      </w:r>
    </w:p>
    <w:p w14:paraId="685F232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нуждаемость;</w:t>
      </w:r>
    </w:p>
    <w:p w14:paraId="24D418B0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уровень жизни;</w:t>
      </w:r>
    </w:p>
    <w:p w14:paraId="77C3CE0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бедность;</w:t>
      </w:r>
    </w:p>
    <w:p w14:paraId="2DC40EA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черта бедности.</w:t>
      </w:r>
    </w:p>
    <w:p w14:paraId="567C5692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572FF5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25.Уровень доходов, ниже которого невозможно удовлетворение минимальных потребностей</w:t>
      </w:r>
    </w:p>
    <w:p w14:paraId="37BADBA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человека – это:</w:t>
      </w:r>
    </w:p>
    <w:p w14:paraId="1688E20C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1. нуждаемость;</w:t>
      </w:r>
    </w:p>
    <w:p w14:paraId="1C54941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2. нищета;</w:t>
      </w:r>
    </w:p>
    <w:p w14:paraId="73C1225F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3. бедность;</w:t>
      </w:r>
    </w:p>
    <w:p w14:paraId="53507A51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4. черта бедности.</w:t>
      </w:r>
    </w:p>
    <w:p w14:paraId="563F53BD" w14:textId="77777777" w:rsidR="00F96337" w:rsidRDefault="00F96337" w:rsidP="00F96337">
      <w:pPr>
        <w:pStyle w:val="Default"/>
        <w:rPr>
          <w:sz w:val="28"/>
          <w:szCs w:val="28"/>
        </w:rPr>
      </w:pPr>
    </w:p>
    <w:p w14:paraId="02AA3900" w14:textId="71B7AD52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</w:t>
      </w:r>
      <w:r w:rsidRPr="00F96337">
        <w:rPr>
          <w:sz w:val="28"/>
          <w:szCs w:val="28"/>
        </w:rPr>
        <w:t>. Человеческий и социальный капитал имеют невещественный характер?</w:t>
      </w:r>
    </w:p>
    <w:p w14:paraId="57596853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0A436326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C042241" w14:textId="2E810BE0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F96337">
        <w:rPr>
          <w:sz w:val="28"/>
          <w:szCs w:val="28"/>
        </w:rPr>
        <w:t>. Основоположником современного дискурса социального капитала является Джеймс</w:t>
      </w:r>
    </w:p>
    <w:p w14:paraId="65A2E9E2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Коулман</w:t>
      </w:r>
      <w:proofErr w:type="spellEnd"/>
      <w:r w:rsidRPr="00F96337">
        <w:rPr>
          <w:sz w:val="28"/>
          <w:szCs w:val="28"/>
        </w:rPr>
        <w:t>.</w:t>
      </w:r>
    </w:p>
    <w:p w14:paraId="35F36DE0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4B7608FB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6CAFDFE" w14:textId="209EEC86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28</w:t>
      </w:r>
      <w:r w:rsidRPr="00F96337">
        <w:rPr>
          <w:sz w:val="28"/>
          <w:szCs w:val="28"/>
        </w:rPr>
        <w:t>. Концепцию социального капитала как необходимого условия развития современной</w:t>
      </w:r>
    </w:p>
    <w:p w14:paraId="447EEE6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 xml:space="preserve">демократии разработал Роберт </w:t>
      </w:r>
      <w:proofErr w:type="spellStart"/>
      <w:r w:rsidRPr="00F96337">
        <w:rPr>
          <w:sz w:val="28"/>
          <w:szCs w:val="28"/>
        </w:rPr>
        <w:t>Патнэм</w:t>
      </w:r>
      <w:proofErr w:type="spellEnd"/>
      <w:r w:rsidRPr="00F96337">
        <w:rPr>
          <w:sz w:val="28"/>
          <w:szCs w:val="28"/>
        </w:rPr>
        <w:t>.</w:t>
      </w:r>
    </w:p>
    <w:p w14:paraId="548C2222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43DE8A8D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F0647D9" w14:textId="37E32894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29</w:t>
      </w:r>
      <w:r w:rsidRPr="00F96337">
        <w:rPr>
          <w:sz w:val="28"/>
          <w:szCs w:val="28"/>
        </w:rPr>
        <w:t>. К общественным экономическим ресурсам относятся ресурсы, созданные и используемые</w:t>
      </w:r>
    </w:p>
    <w:p w14:paraId="4EFF0CF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крупными сообществами.</w:t>
      </w:r>
    </w:p>
    <w:p w14:paraId="29A18EB1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112497C1" w14:textId="77777777" w:rsidR="00F96337" w:rsidRDefault="00F96337" w:rsidP="00F96337">
      <w:pPr>
        <w:pStyle w:val="Default"/>
        <w:rPr>
          <w:sz w:val="28"/>
          <w:szCs w:val="28"/>
        </w:rPr>
      </w:pPr>
    </w:p>
    <w:p w14:paraId="35EBD4CC" w14:textId="3BC43100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30</w:t>
      </w:r>
      <w:r w:rsidRPr="00F96337">
        <w:rPr>
          <w:sz w:val="28"/>
          <w:szCs w:val="28"/>
        </w:rPr>
        <w:t>. Влияние социального капитала на экономическое развитие связано с выявлением</w:t>
      </w:r>
    </w:p>
    <w:p w14:paraId="334F6E4D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качественных характеристик социально-экономического порядка?</w:t>
      </w:r>
    </w:p>
    <w:p w14:paraId="094751CC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3334F194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019C013" w14:textId="028CC7E8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31</w:t>
      </w:r>
      <w:r w:rsidRPr="00F96337">
        <w:rPr>
          <w:sz w:val="28"/>
          <w:szCs w:val="28"/>
        </w:rPr>
        <w:t>. В отличие от человеческого капитала социальный капитал создается и накапливается</w:t>
      </w:r>
    </w:p>
    <w:p w14:paraId="46EA5EE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внутри социальных групп и организаций?</w:t>
      </w:r>
    </w:p>
    <w:p w14:paraId="2846F6F8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1CB6FDD7" w14:textId="77777777" w:rsidR="00F96337" w:rsidRDefault="00F96337" w:rsidP="00F96337">
      <w:pPr>
        <w:pStyle w:val="Default"/>
        <w:rPr>
          <w:sz w:val="28"/>
          <w:szCs w:val="28"/>
        </w:rPr>
      </w:pPr>
    </w:p>
    <w:p w14:paraId="457D4D07" w14:textId="1DFDE0AD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32</w:t>
      </w:r>
      <w:r w:rsidRPr="00F96337">
        <w:rPr>
          <w:sz w:val="28"/>
          <w:szCs w:val="28"/>
        </w:rPr>
        <w:t>. Социальный капитал не является источником экономического роста?</w:t>
      </w:r>
    </w:p>
    <w:p w14:paraId="7300E393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6A496510" w14:textId="77777777" w:rsidR="00F96337" w:rsidRDefault="00F96337" w:rsidP="00F96337">
      <w:pPr>
        <w:pStyle w:val="Default"/>
        <w:rPr>
          <w:sz w:val="28"/>
          <w:szCs w:val="28"/>
        </w:rPr>
      </w:pPr>
    </w:p>
    <w:p w14:paraId="04277D09" w14:textId="27D4278F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33</w:t>
      </w:r>
      <w:r w:rsidRPr="00F96337">
        <w:rPr>
          <w:sz w:val="28"/>
          <w:szCs w:val="28"/>
        </w:rPr>
        <w:t>. В отличие от социального капитала человеческий капитал воплощен в социальных связях?</w:t>
      </w:r>
    </w:p>
    <w:p w14:paraId="3233739D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73C1BBA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7AE70C4C" w14:textId="233CEEED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34</w:t>
      </w:r>
      <w:r w:rsidRPr="00F96337">
        <w:rPr>
          <w:sz w:val="28"/>
          <w:szCs w:val="28"/>
        </w:rPr>
        <w:t xml:space="preserve">. Социальный капитал как </w:t>
      </w:r>
      <w:proofErr w:type="spellStart"/>
      <w:r w:rsidRPr="00F96337">
        <w:rPr>
          <w:sz w:val="28"/>
          <w:szCs w:val="28"/>
        </w:rPr>
        <w:t>метаиститут</w:t>
      </w:r>
      <w:proofErr w:type="spellEnd"/>
      <w:r w:rsidRPr="00F96337">
        <w:rPr>
          <w:sz w:val="28"/>
          <w:szCs w:val="28"/>
        </w:rPr>
        <w:t>- это специфические ограничения и предпочтения</w:t>
      </w:r>
    </w:p>
    <w:p w14:paraId="0CCFBDA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lastRenderedPageBreak/>
        <w:t>формального и неформального характера, обеспечивающие взаимодействие</w:t>
      </w:r>
    </w:p>
    <w:p w14:paraId="18AB042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хозяйственных агентов?</w:t>
      </w:r>
    </w:p>
    <w:p w14:paraId="73CA7818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7490D82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396E3891" w14:textId="7B626C84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35</w:t>
      </w:r>
      <w:r w:rsidRPr="00F96337">
        <w:rPr>
          <w:sz w:val="28"/>
          <w:szCs w:val="28"/>
        </w:rPr>
        <w:t>. Основным методологическим принципом формирования социального капитала является</w:t>
      </w:r>
    </w:p>
    <w:p w14:paraId="547CD24A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принцип "доверие-обязательство без санкций"?</w:t>
      </w:r>
    </w:p>
    <w:p w14:paraId="539C42E3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6E5CAE1F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CBEEEC9" w14:textId="7888BC12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36</w:t>
      </w:r>
      <w:r w:rsidRPr="00F96337">
        <w:rPr>
          <w:sz w:val="28"/>
          <w:szCs w:val="28"/>
        </w:rPr>
        <w:t>. Количество социального капитала предопределяет экономические результаты</w:t>
      </w:r>
    </w:p>
    <w:p w14:paraId="33DB533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деятельности?</w:t>
      </w:r>
    </w:p>
    <w:p w14:paraId="00140F52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52785B8A" w14:textId="77777777" w:rsidR="00F96337" w:rsidRDefault="00F96337" w:rsidP="00F96337">
      <w:pPr>
        <w:pStyle w:val="Default"/>
        <w:rPr>
          <w:sz w:val="28"/>
          <w:szCs w:val="28"/>
        </w:rPr>
      </w:pPr>
    </w:p>
    <w:p w14:paraId="1C9C61F5" w14:textId="076A58EA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37</w:t>
      </w:r>
      <w:r w:rsidRPr="00F96337">
        <w:rPr>
          <w:sz w:val="28"/>
          <w:szCs w:val="28"/>
        </w:rPr>
        <w:t>. Экономические результаты деятельности агентов предопределяют количество</w:t>
      </w:r>
    </w:p>
    <w:p w14:paraId="3666AB1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социального капитала?</w:t>
      </w:r>
    </w:p>
    <w:p w14:paraId="1BBDF2CA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4AA90D84" w14:textId="77777777" w:rsidR="00F96337" w:rsidRDefault="00F96337" w:rsidP="00F96337">
      <w:pPr>
        <w:pStyle w:val="Default"/>
        <w:rPr>
          <w:sz w:val="28"/>
          <w:szCs w:val="28"/>
        </w:rPr>
      </w:pPr>
    </w:p>
    <w:p w14:paraId="6117DEA9" w14:textId="3E338836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38</w:t>
      </w:r>
      <w:r w:rsidRPr="00F96337">
        <w:rPr>
          <w:sz w:val="28"/>
          <w:szCs w:val="28"/>
        </w:rPr>
        <w:t xml:space="preserve">. Важнейшей функцией социального капитала является создание условий </w:t>
      </w:r>
      <w:proofErr w:type="spellStart"/>
      <w:r w:rsidRPr="00F96337">
        <w:rPr>
          <w:sz w:val="28"/>
          <w:szCs w:val="28"/>
        </w:rPr>
        <w:t>метасреды</w:t>
      </w:r>
      <w:proofErr w:type="spellEnd"/>
      <w:r w:rsidRPr="00F96337">
        <w:rPr>
          <w:sz w:val="28"/>
          <w:szCs w:val="28"/>
        </w:rPr>
        <w:t>, на</w:t>
      </w:r>
    </w:p>
    <w:p w14:paraId="6BC5EAD5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gramStart"/>
      <w:r w:rsidRPr="00F96337">
        <w:rPr>
          <w:sz w:val="28"/>
          <w:szCs w:val="28"/>
        </w:rPr>
        <w:t>базе</w:t>
      </w:r>
      <w:proofErr w:type="gramEnd"/>
      <w:r w:rsidRPr="00F96337">
        <w:rPr>
          <w:sz w:val="28"/>
          <w:szCs w:val="28"/>
        </w:rPr>
        <w:t xml:space="preserve"> которой возможно формирование эффективной институциональной структуры?</w:t>
      </w:r>
    </w:p>
    <w:p w14:paraId="22CEEDBC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43A5CCA7" w14:textId="77777777" w:rsidR="00F96337" w:rsidRDefault="00F96337" w:rsidP="00F96337">
      <w:pPr>
        <w:pStyle w:val="Default"/>
        <w:rPr>
          <w:sz w:val="28"/>
          <w:szCs w:val="28"/>
        </w:rPr>
      </w:pPr>
    </w:p>
    <w:p w14:paraId="7782FE9D" w14:textId="4D1CB789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39.</w:t>
      </w:r>
      <w:r w:rsidRPr="00F96337">
        <w:rPr>
          <w:sz w:val="28"/>
          <w:szCs w:val="28"/>
        </w:rPr>
        <w:t xml:space="preserve"> Наличие высокой доли информированного и образованного населения повышает</w:t>
      </w:r>
    </w:p>
    <w:p w14:paraId="776ECB83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политическую активность.</w:t>
      </w:r>
    </w:p>
    <w:p w14:paraId="708251CE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63DA2AB8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289375B" w14:textId="5984924A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40</w:t>
      </w:r>
      <w:r w:rsidRPr="00F96337">
        <w:rPr>
          <w:sz w:val="28"/>
          <w:szCs w:val="28"/>
        </w:rPr>
        <w:t>. Чем выше активность средств массовой информации, тем ниже избирательная</w:t>
      </w:r>
    </w:p>
    <w:p w14:paraId="751D9112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ответственность населения на выборах.</w:t>
      </w:r>
    </w:p>
    <w:p w14:paraId="0A5358C7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5E75AF7D" w14:textId="77777777" w:rsidR="00F96337" w:rsidRDefault="00F96337" w:rsidP="00F96337">
      <w:pPr>
        <w:pStyle w:val="Default"/>
        <w:rPr>
          <w:sz w:val="28"/>
          <w:szCs w:val="28"/>
        </w:rPr>
      </w:pPr>
    </w:p>
    <w:p w14:paraId="3A8179E0" w14:textId="3123DDE5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41</w:t>
      </w:r>
      <w:r w:rsidRPr="00F96337">
        <w:rPr>
          <w:sz w:val="28"/>
          <w:szCs w:val="28"/>
        </w:rPr>
        <w:t>. Нужно ли в государстве большое количество свободной прессы?</w:t>
      </w:r>
    </w:p>
    <w:p w14:paraId="142D46F7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1DEE6A6E" w14:textId="77777777" w:rsidR="00F96337" w:rsidRDefault="00F96337" w:rsidP="00F96337">
      <w:pPr>
        <w:pStyle w:val="Default"/>
        <w:rPr>
          <w:sz w:val="28"/>
          <w:szCs w:val="28"/>
        </w:rPr>
      </w:pPr>
    </w:p>
    <w:p w14:paraId="28083B3D" w14:textId="0ED81636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42</w:t>
      </w:r>
      <w:r w:rsidRPr="00F96337">
        <w:rPr>
          <w:sz w:val="28"/>
          <w:szCs w:val="28"/>
        </w:rPr>
        <w:t>. Верно ли утверждение о том, что демократии, существующие в течение</w:t>
      </w:r>
    </w:p>
    <w:p w14:paraId="5ED54DE7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продолжительного периода времени оказывают большее влияние на общество, нежели</w:t>
      </w:r>
    </w:p>
    <w:p w14:paraId="381A8058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кратковременные?</w:t>
      </w:r>
    </w:p>
    <w:p w14:paraId="6BBA793F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74F60A19" w14:textId="77777777" w:rsidR="00F96337" w:rsidRDefault="00F96337" w:rsidP="00F96337">
      <w:pPr>
        <w:pStyle w:val="Default"/>
        <w:rPr>
          <w:sz w:val="28"/>
          <w:szCs w:val="28"/>
        </w:rPr>
      </w:pPr>
    </w:p>
    <w:p w14:paraId="6BCA5873" w14:textId="62AF06FB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43</w:t>
      </w:r>
      <w:r w:rsidRPr="00F96337">
        <w:rPr>
          <w:sz w:val="28"/>
          <w:szCs w:val="28"/>
        </w:rPr>
        <w:t>. В постоянных демократиях согласно статистическим данным расходуется больше средств</w:t>
      </w:r>
    </w:p>
    <w:p w14:paraId="4CB029A4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на здравоохранение?</w:t>
      </w:r>
    </w:p>
    <w:p w14:paraId="1D3A47C8" w14:textId="77777777" w:rsidR="00F96337" w:rsidRPr="00F96337" w:rsidRDefault="00F96337" w:rsidP="00F96337">
      <w:pPr>
        <w:pStyle w:val="Default"/>
        <w:rPr>
          <w:sz w:val="28"/>
          <w:szCs w:val="28"/>
        </w:rPr>
      </w:pPr>
      <w:proofErr w:type="spellStart"/>
      <w:r w:rsidRPr="00F96337">
        <w:rPr>
          <w:sz w:val="28"/>
          <w:szCs w:val="28"/>
        </w:rPr>
        <w:t>ДаНет</w:t>
      </w:r>
      <w:proofErr w:type="spellEnd"/>
    </w:p>
    <w:p w14:paraId="39906EC3" w14:textId="77777777" w:rsidR="00F96337" w:rsidRDefault="00F96337" w:rsidP="00F96337">
      <w:pPr>
        <w:pStyle w:val="Default"/>
        <w:rPr>
          <w:sz w:val="28"/>
          <w:szCs w:val="28"/>
        </w:rPr>
      </w:pPr>
    </w:p>
    <w:p w14:paraId="5FE076E8" w14:textId="42778EDF" w:rsidR="00F96337" w:rsidRPr="00F96337" w:rsidRDefault="00F96337" w:rsidP="00F96337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44</w:t>
      </w:r>
      <w:r w:rsidRPr="00F96337">
        <w:rPr>
          <w:sz w:val="28"/>
          <w:szCs w:val="28"/>
        </w:rPr>
        <w:t>. В литературе до настоящего времени основное внимание уделялось политическим</w:t>
      </w:r>
    </w:p>
    <w:p w14:paraId="413E8569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условиям увеличения продолжительности жизни, нежели образовательным и</w:t>
      </w:r>
    </w:p>
    <w:p w14:paraId="1690F2E6" w14:textId="77777777" w:rsidR="00F96337" w:rsidRPr="00F96337" w:rsidRDefault="00F96337" w:rsidP="00F96337">
      <w:pPr>
        <w:pStyle w:val="Default"/>
        <w:rPr>
          <w:sz w:val="28"/>
          <w:szCs w:val="28"/>
        </w:rPr>
      </w:pPr>
      <w:r w:rsidRPr="00F96337">
        <w:rPr>
          <w:sz w:val="28"/>
          <w:szCs w:val="28"/>
        </w:rPr>
        <w:t>экономическим предпосылкам развития демократии.</w:t>
      </w:r>
    </w:p>
    <w:p w14:paraId="36A22EA0" w14:textId="51C32EA8" w:rsidR="000F46C3" w:rsidRPr="00923A3D" w:rsidRDefault="00F96337" w:rsidP="00F96337">
      <w:pPr>
        <w:pStyle w:val="Default"/>
      </w:pPr>
      <w:proofErr w:type="spellStart"/>
      <w:r w:rsidRPr="00F96337">
        <w:rPr>
          <w:sz w:val="28"/>
          <w:szCs w:val="28"/>
        </w:rPr>
        <w:t>ДаНет</w:t>
      </w:r>
      <w:proofErr w:type="spellEnd"/>
      <w:r w:rsidRPr="00F96337">
        <w:rPr>
          <w:sz w:val="28"/>
          <w:szCs w:val="28"/>
        </w:rPr>
        <w:cr/>
      </w:r>
    </w:p>
    <w:sectPr w:rsidR="000F46C3" w:rsidRPr="00923A3D" w:rsidSect="00F96337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A63DD"/>
    <w:rsid w:val="00524E5D"/>
    <w:rsid w:val="00581720"/>
    <w:rsid w:val="00923A3D"/>
    <w:rsid w:val="00EB3EF4"/>
    <w:rsid w:val="00F15290"/>
    <w:rsid w:val="00F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6</cp:revision>
  <dcterms:created xsi:type="dcterms:W3CDTF">2025-11-26T12:30:00Z</dcterms:created>
  <dcterms:modified xsi:type="dcterms:W3CDTF">2025-11-29T23:56:00Z</dcterms:modified>
</cp:coreProperties>
</file>